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E74F6" w14:textId="7AC45DC3" w:rsidR="0020104E" w:rsidRDefault="00EE5281" w:rsidP="00CA049C">
      <w:pPr>
        <w:jc w:val="both"/>
      </w:pPr>
      <w:r w:rsidRPr="00EE5281">
        <w:rPr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92446D3" wp14:editId="36B76CD9">
                <wp:simplePos x="0" y="0"/>
                <wp:positionH relativeFrom="page">
                  <wp:posOffset>-123190</wp:posOffset>
                </wp:positionH>
                <wp:positionV relativeFrom="paragraph">
                  <wp:posOffset>-725170</wp:posOffset>
                </wp:positionV>
                <wp:extent cx="7683500" cy="11565255"/>
                <wp:effectExtent l="0" t="0" r="0" b="0"/>
                <wp:wrapNone/>
                <wp:docPr id="13" name="Group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8C2F92-7967-4E59-AE06-660974F144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83500" cy="11565255"/>
                          <a:chOff x="0" y="-1722214"/>
                          <a:chExt cx="7683500" cy="11565416"/>
                        </a:xfrm>
                      </wpg:grpSpPr>
                      <wps:wsp>
                        <wps:cNvPr id="2" name="Rettangolo 10">
                          <a:extLst>
                            <a:ext uri="{FF2B5EF4-FFF2-40B4-BE49-F238E27FC236}">
                              <a16:creationId xmlns:a16="http://schemas.microsoft.com/office/drawing/2014/main" id="{C29264CC-C6F7-4A6B-AEF3-F7168C065FC7}"/>
                            </a:ext>
                          </a:extLst>
                        </wps:cNvPr>
                        <wps:cNvSpPr/>
                        <wps:spPr>
                          <a:xfrm>
                            <a:off x="0" y="-1722214"/>
                            <a:ext cx="7683500" cy="10685178"/>
                          </a:xfrm>
                          <a:prstGeom prst="rect">
                            <a:avLst/>
                          </a:prstGeom>
                          <a:solidFill>
                            <a:srgbClr val="6B9893"/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reeform: Shape 3">
                          <a:extLst>
                            <a:ext uri="{FF2B5EF4-FFF2-40B4-BE49-F238E27FC236}">
                              <a16:creationId xmlns:a16="http://schemas.microsoft.com/office/drawing/2014/main" id="{836CAF4A-B31F-4B86-980F-D95E563290CE}"/>
                            </a:ext>
                          </a:extLst>
                        </wps:cNvPr>
                        <wps:cNvSpPr/>
                        <wps:spPr>
                          <a:xfrm rot="2700000">
                            <a:off x="3255333" y="7522699"/>
                            <a:ext cx="3672823" cy="968184"/>
                          </a:xfrm>
                          <a:custGeom>
                            <a:avLst/>
                            <a:gdLst>
                              <a:gd name="connsiteX0" fmla="*/ 0 w 3672823"/>
                              <a:gd name="connsiteY0" fmla="*/ 0 h 968184"/>
                              <a:gd name="connsiteX1" fmla="*/ 3672823 w 3672823"/>
                              <a:gd name="connsiteY1" fmla="*/ 0 h 968184"/>
                              <a:gd name="connsiteX2" fmla="*/ 2704640 w 3672823"/>
                              <a:gd name="connsiteY2" fmla="*/ 968184 h 968184"/>
                              <a:gd name="connsiteX3" fmla="*/ 0 w 3672823"/>
                              <a:gd name="connsiteY3" fmla="*/ 968184 h 9681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672823" h="968184">
                                <a:moveTo>
                                  <a:pt x="0" y="0"/>
                                </a:moveTo>
                                <a:lnTo>
                                  <a:pt x="3672823" y="0"/>
                                </a:lnTo>
                                <a:lnTo>
                                  <a:pt x="2704640" y="968184"/>
                                </a:lnTo>
                                <a:lnTo>
                                  <a:pt x="0" y="968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4C4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4" name="Group 4">
                          <a:extLst>
                            <a:ext uri="{FF2B5EF4-FFF2-40B4-BE49-F238E27FC236}">
                              <a16:creationId xmlns:a16="http://schemas.microsoft.com/office/drawing/2014/main" id="{FD0E7059-10A4-48B2-986D-D0C1BC213DE2}"/>
                            </a:ext>
                          </a:extLst>
                        </wpg:cNvPr>
                        <wpg:cNvGrpSpPr/>
                        <wpg:grpSpPr>
                          <a:xfrm>
                            <a:off x="3321173" y="6352509"/>
                            <a:ext cx="968164" cy="735393"/>
                            <a:chOff x="3321173" y="6352509"/>
                            <a:chExt cx="968164" cy="735393"/>
                          </a:xfrm>
                        </wpg:grpSpPr>
                        <wps:wsp>
                          <wps:cNvPr id="5" name="Rectangle 5">
                            <a:extLst>
                              <a:ext uri="{FF2B5EF4-FFF2-40B4-BE49-F238E27FC236}">
                                <a16:creationId xmlns:a16="http://schemas.microsoft.com/office/drawing/2014/main" id="{8726F694-F678-4E1A-BE57-A5CA3897F50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35468" y="6387306"/>
                              <a:ext cx="97590" cy="107950"/>
                            </a:xfrm>
                            <a:prstGeom prst="rect">
                              <a:avLst/>
                            </a:prstGeom>
                            <a:solidFill>
                              <a:srgbClr val="00423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" name="Rectangle 6">
                            <a:extLst>
                              <a:ext uri="{FF2B5EF4-FFF2-40B4-BE49-F238E27FC236}">
                                <a16:creationId xmlns:a16="http://schemas.microsoft.com/office/drawing/2014/main" id="{38EBF9BE-ACEA-422C-839B-E1046EE8CEB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71864" y="6945313"/>
                              <a:ext cx="109926" cy="107950"/>
                            </a:xfrm>
                            <a:prstGeom prst="rect">
                              <a:avLst/>
                            </a:prstGeom>
                            <a:solidFill>
                              <a:srgbClr val="00423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" name="Freeform: Shape 7">
                            <a:extLst>
                              <a:ext uri="{FF2B5EF4-FFF2-40B4-BE49-F238E27FC236}">
                                <a16:creationId xmlns:a16="http://schemas.microsoft.com/office/drawing/2014/main" id="{76AA0CFC-7E27-4A8A-B93F-459CF46118A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6169" y="6528083"/>
                              <a:ext cx="385966" cy="436696"/>
                            </a:xfrm>
                            <a:custGeom>
                              <a:avLst/>
                              <a:gdLst>
                                <a:gd name="connsiteX0" fmla="*/ 0 w 385966"/>
                                <a:gd name="connsiteY0" fmla="*/ 0 h 436696"/>
                                <a:gd name="connsiteX1" fmla="*/ 318456 w 385966"/>
                                <a:gd name="connsiteY1" fmla="*/ 0 h 436696"/>
                                <a:gd name="connsiteX2" fmla="*/ 318456 w 385966"/>
                                <a:gd name="connsiteY2" fmla="*/ 23386 h 436696"/>
                                <a:gd name="connsiteX3" fmla="*/ 385966 w 385966"/>
                                <a:gd name="connsiteY3" fmla="*/ 23386 h 436696"/>
                                <a:gd name="connsiteX4" fmla="*/ 385966 w 385966"/>
                                <a:gd name="connsiteY4" fmla="*/ 170172 h 436696"/>
                                <a:gd name="connsiteX5" fmla="*/ 352211 w 385966"/>
                                <a:gd name="connsiteY5" fmla="*/ 170172 h 436696"/>
                                <a:gd name="connsiteX6" fmla="*/ 352211 w 385966"/>
                                <a:gd name="connsiteY6" fmla="*/ 277287 h 436696"/>
                                <a:gd name="connsiteX7" fmla="*/ 318456 w 385966"/>
                                <a:gd name="connsiteY7" fmla="*/ 277287 h 436696"/>
                                <a:gd name="connsiteX8" fmla="*/ 318456 w 385966"/>
                                <a:gd name="connsiteY8" fmla="*/ 357698 h 436696"/>
                                <a:gd name="connsiteX9" fmla="*/ 264481 w 385966"/>
                                <a:gd name="connsiteY9" fmla="*/ 357698 h 436696"/>
                                <a:gd name="connsiteX10" fmla="*/ 264481 w 385966"/>
                                <a:gd name="connsiteY10" fmla="*/ 406910 h 436696"/>
                                <a:gd name="connsiteX11" fmla="*/ 210397 w 385966"/>
                                <a:gd name="connsiteY11" fmla="*/ 406910 h 436696"/>
                                <a:gd name="connsiteX12" fmla="*/ 210397 w 385966"/>
                                <a:gd name="connsiteY12" fmla="*/ 436696 h 436696"/>
                                <a:gd name="connsiteX13" fmla="*/ 80497 w 385966"/>
                                <a:gd name="connsiteY13" fmla="*/ 436696 h 436696"/>
                                <a:gd name="connsiteX14" fmla="*/ 80497 w 385966"/>
                                <a:gd name="connsiteY14" fmla="*/ 406910 h 436696"/>
                                <a:gd name="connsiteX15" fmla="*/ 6787 w 385966"/>
                                <a:gd name="connsiteY15" fmla="*/ 406910 h 436696"/>
                                <a:gd name="connsiteX16" fmla="*/ 6787 w 385966"/>
                                <a:gd name="connsiteY16" fmla="*/ 357698 h 436696"/>
                                <a:gd name="connsiteX17" fmla="*/ 0 w 385966"/>
                                <a:gd name="connsiteY17" fmla="*/ 357698 h 43669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85966" h="436696">
                                  <a:moveTo>
                                    <a:pt x="0" y="0"/>
                                  </a:moveTo>
                                  <a:lnTo>
                                    <a:pt x="318456" y="0"/>
                                  </a:lnTo>
                                  <a:lnTo>
                                    <a:pt x="318456" y="23386"/>
                                  </a:lnTo>
                                  <a:lnTo>
                                    <a:pt x="385966" y="23386"/>
                                  </a:lnTo>
                                  <a:lnTo>
                                    <a:pt x="385966" y="170172"/>
                                  </a:lnTo>
                                  <a:lnTo>
                                    <a:pt x="352211" y="170172"/>
                                  </a:lnTo>
                                  <a:lnTo>
                                    <a:pt x="352211" y="277287"/>
                                  </a:lnTo>
                                  <a:lnTo>
                                    <a:pt x="318456" y="277287"/>
                                  </a:lnTo>
                                  <a:lnTo>
                                    <a:pt x="318456" y="357698"/>
                                  </a:lnTo>
                                  <a:lnTo>
                                    <a:pt x="264481" y="357698"/>
                                  </a:lnTo>
                                  <a:lnTo>
                                    <a:pt x="264481" y="406910"/>
                                  </a:lnTo>
                                  <a:lnTo>
                                    <a:pt x="210397" y="406910"/>
                                  </a:lnTo>
                                  <a:lnTo>
                                    <a:pt x="210397" y="436696"/>
                                  </a:lnTo>
                                  <a:lnTo>
                                    <a:pt x="80497" y="436696"/>
                                  </a:lnTo>
                                  <a:lnTo>
                                    <a:pt x="80497" y="406910"/>
                                  </a:lnTo>
                                  <a:lnTo>
                                    <a:pt x="6787" y="406910"/>
                                  </a:lnTo>
                                  <a:lnTo>
                                    <a:pt x="6787" y="357698"/>
                                  </a:lnTo>
                                  <a:lnTo>
                                    <a:pt x="0" y="3576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B9893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" name="Graphic 2">
                            <a:extLst>
                              <a:ext uri="{FF2B5EF4-FFF2-40B4-BE49-F238E27FC236}">
                                <a16:creationId xmlns:a16="http://schemas.microsoft.com/office/drawing/2014/main" id="{1F804D98-F7D9-4D1B-AB8F-061C04747C10}"/>
                              </a:ext>
                            </a:extLst>
                          </wps:cNvPr>
                          <wps:cNvSpPr>
                            <a:spLocks noChangeAspect="1"/>
                          </wps:cNvSpPr>
                          <wps:spPr>
                            <a:xfrm>
                              <a:off x="3321173" y="6352509"/>
                              <a:ext cx="968164" cy="735393"/>
                            </a:xfrm>
                            <a:custGeom>
                              <a:avLst/>
                              <a:gdLst>
                                <a:gd name="connsiteX0" fmla="*/ 552155 w 6059583"/>
                                <a:gd name="connsiteY0" fmla="*/ 2850206 h 4602702"/>
                                <a:gd name="connsiteX1" fmla="*/ 891795 w 6059583"/>
                                <a:gd name="connsiteY1" fmla="*/ 2732058 h 4602702"/>
                                <a:gd name="connsiteX2" fmla="*/ 1086498 w 6059583"/>
                                <a:gd name="connsiteY2" fmla="*/ 2429753 h 4602702"/>
                                <a:gd name="connsiteX3" fmla="*/ 1492586 w 6059583"/>
                                <a:gd name="connsiteY3" fmla="*/ 2429753 h 4602702"/>
                                <a:gd name="connsiteX4" fmla="*/ 1571720 w 6059583"/>
                                <a:gd name="connsiteY4" fmla="*/ 2707882 h 4602702"/>
                                <a:gd name="connsiteX5" fmla="*/ 1723383 w 6059583"/>
                                <a:gd name="connsiteY5" fmla="*/ 3075473 h 4602702"/>
                                <a:gd name="connsiteX6" fmla="*/ 1728741 w 6059583"/>
                                <a:gd name="connsiteY6" fmla="*/ 3085675 h 4602702"/>
                                <a:gd name="connsiteX7" fmla="*/ 1856316 w 6059583"/>
                                <a:gd name="connsiteY7" fmla="*/ 3284407 h 4602702"/>
                                <a:gd name="connsiteX8" fmla="*/ 1562329 w 6059583"/>
                                <a:gd name="connsiteY8" fmla="*/ 3578393 h 4602702"/>
                                <a:gd name="connsiteX9" fmla="*/ 1050011 w 6059583"/>
                                <a:gd name="connsiteY9" fmla="*/ 3546971 h 4602702"/>
                                <a:gd name="connsiteX10" fmla="*/ 733220 w 6059583"/>
                                <a:gd name="connsiteY10" fmla="*/ 3950875 h 4602702"/>
                                <a:gd name="connsiteX11" fmla="*/ 885783 w 6059583"/>
                                <a:gd name="connsiteY11" fmla="*/ 4440937 h 4602702"/>
                                <a:gd name="connsiteX12" fmla="*/ 1375845 w 6059583"/>
                                <a:gd name="connsiteY12" fmla="*/ 4593632 h 4602702"/>
                                <a:gd name="connsiteX13" fmla="*/ 1779793 w 6059583"/>
                                <a:gd name="connsiteY13" fmla="*/ 4276972 h 4602702"/>
                                <a:gd name="connsiteX14" fmla="*/ 1748542 w 6059583"/>
                                <a:gd name="connsiteY14" fmla="*/ 3764654 h 4602702"/>
                                <a:gd name="connsiteX15" fmla="*/ 2027351 w 6059583"/>
                                <a:gd name="connsiteY15" fmla="*/ 3485801 h 4602702"/>
                                <a:gd name="connsiteX16" fmla="*/ 2141076 w 6059583"/>
                                <a:gd name="connsiteY16" fmla="*/ 3591256 h 4602702"/>
                                <a:gd name="connsiteX17" fmla="*/ 2141034 w 6059583"/>
                                <a:gd name="connsiteY17" fmla="*/ 3591213 h 4602702"/>
                                <a:gd name="connsiteX18" fmla="*/ 2172884 w 6059583"/>
                                <a:gd name="connsiteY18" fmla="*/ 3617234 h 4602702"/>
                                <a:gd name="connsiteX19" fmla="*/ 2227240 w 6059583"/>
                                <a:gd name="connsiteY19" fmla="*/ 3661603 h 4602702"/>
                                <a:gd name="connsiteX20" fmla="*/ 2949647 w 6059583"/>
                                <a:gd name="connsiteY20" fmla="*/ 4203276 h 4602702"/>
                                <a:gd name="connsiteX21" fmla="*/ 3107741 w 6059583"/>
                                <a:gd name="connsiteY21" fmla="*/ 4203276 h 4602702"/>
                                <a:gd name="connsiteX22" fmla="*/ 3829972 w 6059583"/>
                                <a:gd name="connsiteY22" fmla="*/ 3661603 h 4602702"/>
                                <a:gd name="connsiteX23" fmla="*/ 4030119 w 6059583"/>
                                <a:gd name="connsiteY23" fmla="*/ 3485544 h 4602702"/>
                                <a:gd name="connsiteX24" fmla="*/ 4309236 w 6059583"/>
                                <a:gd name="connsiteY24" fmla="*/ 3764661 h 4602702"/>
                                <a:gd name="connsiteX25" fmla="*/ 4309193 w 6059583"/>
                                <a:gd name="connsiteY25" fmla="*/ 3764661 h 4602702"/>
                                <a:gd name="connsiteX26" fmla="*/ 4277985 w 6059583"/>
                                <a:gd name="connsiteY26" fmla="*/ 4276847 h 4602702"/>
                                <a:gd name="connsiteX27" fmla="*/ 4681845 w 6059583"/>
                                <a:gd name="connsiteY27" fmla="*/ 4593386 h 4602702"/>
                                <a:gd name="connsiteX28" fmla="*/ 5171743 w 6059583"/>
                                <a:gd name="connsiteY28" fmla="*/ 4440735 h 4602702"/>
                                <a:gd name="connsiteX29" fmla="*/ 5324261 w 6059583"/>
                                <a:gd name="connsiteY29" fmla="*/ 3950794 h 4602702"/>
                                <a:gd name="connsiteX30" fmla="*/ 5007602 w 6059583"/>
                                <a:gd name="connsiteY30" fmla="*/ 3547021 h 4602702"/>
                                <a:gd name="connsiteX31" fmla="*/ 4495416 w 6059583"/>
                                <a:gd name="connsiteY31" fmla="*/ 3578401 h 4602702"/>
                                <a:gd name="connsiteX32" fmla="*/ 4201133 w 6059583"/>
                                <a:gd name="connsiteY32" fmla="*/ 3284118 h 4602702"/>
                                <a:gd name="connsiteX33" fmla="*/ 4485517 w 6059583"/>
                                <a:gd name="connsiteY33" fmla="*/ 2707886 h 4602702"/>
                                <a:gd name="connsiteX34" fmla="*/ 4564651 w 6059583"/>
                                <a:gd name="connsiteY34" fmla="*/ 2429757 h 4602702"/>
                                <a:gd name="connsiteX35" fmla="*/ 4971255 w 6059583"/>
                                <a:gd name="connsiteY35" fmla="*/ 2429757 h 4602702"/>
                                <a:gd name="connsiteX36" fmla="*/ 5311366 w 6059583"/>
                                <a:gd name="connsiteY36" fmla="*/ 2814237 h 4602702"/>
                                <a:gd name="connsiteX37" fmla="*/ 5820984 w 6059583"/>
                                <a:gd name="connsiteY37" fmla="*/ 2752550 h 4602702"/>
                                <a:gd name="connsiteX38" fmla="*/ 6059584 w 6059583"/>
                                <a:gd name="connsiteY38" fmla="*/ 2298066 h 4602702"/>
                                <a:gd name="connsiteX39" fmla="*/ 5820984 w 6059583"/>
                                <a:gd name="connsiteY39" fmla="*/ 1843582 h 4602702"/>
                                <a:gd name="connsiteX40" fmla="*/ 5311366 w 6059583"/>
                                <a:gd name="connsiteY40" fmla="*/ 1781896 h 4602702"/>
                                <a:gd name="connsiteX41" fmla="*/ 4971255 w 6059583"/>
                                <a:gd name="connsiteY41" fmla="*/ 2166375 h 4602702"/>
                                <a:gd name="connsiteX42" fmla="*/ 4639582 w 6059583"/>
                                <a:gd name="connsiteY42" fmla="*/ 2166375 h 4602702"/>
                                <a:gd name="connsiteX43" fmla="*/ 4852975 w 6059583"/>
                                <a:gd name="connsiteY43" fmla="*/ 1416193 h 4602702"/>
                                <a:gd name="connsiteX44" fmla="*/ 4775813 w 6059583"/>
                                <a:gd name="connsiteY44" fmla="*/ 1258263 h 4602702"/>
                                <a:gd name="connsiteX45" fmla="*/ 4405523 w 6059583"/>
                                <a:gd name="connsiteY45" fmla="*/ 1107621 h 4602702"/>
                                <a:gd name="connsiteX46" fmla="*/ 4495417 w 6059583"/>
                                <a:gd name="connsiteY46" fmla="*/ 1017727 h 4602702"/>
                                <a:gd name="connsiteX47" fmla="*/ 5007000 w 6059583"/>
                                <a:gd name="connsiteY47" fmla="*/ 1049064 h 4602702"/>
                                <a:gd name="connsiteX48" fmla="*/ 5323187 w 6059583"/>
                                <a:gd name="connsiteY48" fmla="*/ 645676 h 4602702"/>
                                <a:gd name="connsiteX49" fmla="*/ 5170537 w 6059583"/>
                                <a:gd name="connsiteY49" fmla="*/ 156382 h 4602702"/>
                                <a:gd name="connsiteX50" fmla="*/ 4780185 w 6059583"/>
                                <a:gd name="connsiteY50" fmla="*/ 0 h 4602702"/>
                                <a:gd name="connsiteX51" fmla="*/ 4389835 w 6059583"/>
                                <a:gd name="connsiteY51" fmla="*/ 156382 h 4602702"/>
                                <a:gd name="connsiteX52" fmla="*/ 4233201 w 6059583"/>
                                <a:gd name="connsiteY52" fmla="*/ 480032 h 4602702"/>
                                <a:gd name="connsiteX53" fmla="*/ 4309248 w 6059583"/>
                                <a:gd name="connsiteY53" fmla="*/ 831501 h 4602702"/>
                                <a:gd name="connsiteX54" fmla="*/ 4140817 w 6059583"/>
                                <a:gd name="connsiteY54" fmla="*/ 999933 h 4602702"/>
                                <a:gd name="connsiteX55" fmla="*/ 3080350 w 6059583"/>
                                <a:gd name="connsiteY55" fmla="*/ 568593 h 4602702"/>
                                <a:gd name="connsiteX56" fmla="*/ 3079407 w 6059583"/>
                                <a:gd name="connsiteY56" fmla="*/ 568207 h 4602702"/>
                                <a:gd name="connsiteX57" fmla="*/ 3078250 w 6059583"/>
                                <a:gd name="connsiteY57" fmla="*/ 567736 h 4602702"/>
                                <a:gd name="connsiteX58" fmla="*/ 2979140 w 6059583"/>
                                <a:gd name="connsiteY58" fmla="*/ 567736 h 4602702"/>
                                <a:gd name="connsiteX59" fmla="*/ 2977982 w 6059583"/>
                                <a:gd name="connsiteY59" fmla="*/ 568207 h 4602702"/>
                                <a:gd name="connsiteX60" fmla="*/ 2977039 w 6059583"/>
                                <a:gd name="connsiteY60" fmla="*/ 568593 h 4602702"/>
                                <a:gd name="connsiteX61" fmla="*/ 2583341 w 6059583"/>
                                <a:gd name="connsiteY61" fmla="*/ 728750 h 4602702"/>
                                <a:gd name="connsiteX62" fmla="*/ 2582570 w 6059583"/>
                                <a:gd name="connsiteY62" fmla="*/ 729050 h 4602702"/>
                                <a:gd name="connsiteX63" fmla="*/ 2189344 w 6059583"/>
                                <a:gd name="connsiteY63" fmla="*/ 888988 h 4602702"/>
                                <a:gd name="connsiteX64" fmla="*/ 2187886 w 6059583"/>
                                <a:gd name="connsiteY64" fmla="*/ 889588 h 4602702"/>
                                <a:gd name="connsiteX65" fmla="*/ 1916835 w 6059583"/>
                                <a:gd name="connsiteY65" fmla="*/ 999845 h 4602702"/>
                                <a:gd name="connsiteX66" fmla="*/ 1748492 w 6059583"/>
                                <a:gd name="connsiteY66" fmla="*/ 831502 h 4602702"/>
                                <a:gd name="connsiteX67" fmla="*/ 1748535 w 6059583"/>
                                <a:gd name="connsiteY67" fmla="*/ 831502 h 4602702"/>
                                <a:gd name="connsiteX68" fmla="*/ 1824539 w 6059583"/>
                                <a:gd name="connsiteY68" fmla="*/ 480032 h 4602702"/>
                                <a:gd name="connsiteX69" fmla="*/ 1667905 w 6059583"/>
                                <a:gd name="connsiteY69" fmla="*/ 156382 h 4602702"/>
                                <a:gd name="connsiteX70" fmla="*/ 1277554 w 6059583"/>
                                <a:gd name="connsiteY70" fmla="*/ 0 h 4602702"/>
                                <a:gd name="connsiteX71" fmla="*/ 887203 w 6059583"/>
                                <a:gd name="connsiteY71" fmla="*/ 156382 h 4602702"/>
                                <a:gd name="connsiteX72" fmla="*/ 733181 w 6059583"/>
                                <a:gd name="connsiteY72" fmla="*/ 646192 h 4602702"/>
                                <a:gd name="connsiteX73" fmla="*/ 1049928 w 6059583"/>
                                <a:gd name="connsiteY73" fmla="*/ 1050304 h 4602702"/>
                                <a:gd name="connsiteX74" fmla="*/ 1562323 w 6059583"/>
                                <a:gd name="connsiteY74" fmla="*/ 1017724 h 4602702"/>
                                <a:gd name="connsiteX75" fmla="*/ 1652088 w 6059583"/>
                                <a:gd name="connsiteY75" fmla="*/ 1107490 h 4602702"/>
                                <a:gd name="connsiteX76" fmla="*/ 1281414 w 6059583"/>
                                <a:gd name="connsiteY76" fmla="*/ 1258253 h 4602702"/>
                                <a:gd name="connsiteX77" fmla="*/ 1204252 w 6059583"/>
                                <a:gd name="connsiteY77" fmla="*/ 1416182 h 4602702"/>
                                <a:gd name="connsiteX78" fmla="*/ 1417645 w 6059583"/>
                                <a:gd name="connsiteY78" fmla="*/ 2166365 h 4602702"/>
                                <a:gd name="connsiteX79" fmla="*/ 1086489 w 6059583"/>
                                <a:gd name="connsiteY79" fmla="*/ 2166365 h 4602702"/>
                                <a:gd name="connsiteX80" fmla="*/ 854791 w 6059583"/>
                                <a:gd name="connsiteY80" fmla="*/ 1838599 h 4602702"/>
                                <a:gd name="connsiteX81" fmla="*/ 462245 w 6059583"/>
                                <a:gd name="connsiteY81" fmla="*/ 1754793 h 4602702"/>
                                <a:gd name="connsiteX82" fmla="*/ 116900 w 6059583"/>
                                <a:gd name="connsiteY82" fmla="*/ 1959406 h 4602702"/>
                                <a:gd name="connsiteX83" fmla="*/ 1846 w 6059583"/>
                                <a:gd name="connsiteY83" fmla="*/ 2343974 h 4602702"/>
                                <a:gd name="connsiteX84" fmla="*/ 178080 w 6059583"/>
                                <a:gd name="connsiteY84" fmla="*/ 2704618 h 4602702"/>
                                <a:gd name="connsiteX85" fmla="*/ 552146 w 6059583"/>
                                <a:gd name="connsiteY85" fmla="*/ 2850201 h 4602702"/>
                                <a:gd name="connsiteX86" fmla="*/ 5505672 w 6059583"/>
                                <a:gd name="connsiteY86" fmla="*/ 2009311 h 4602702"/>
                                <a:gd name="connsiteX87" fmla="*/ 5709934 w 6059583"/>
                                <a:gd name="connsiteY87" fmla="*/ 2093803 h 4602702"/>
                                <a:gd name="connsiteX88" fmla="*/ 5794598 w 6059583"/>
                                <a:gd name="connsiteY88" fmla="*/ 2297945 h 4602702"/>
                                <a:gd name="connsiteX89" fmla="*/ 5710063 w 6059583"/>
                                <a:gd name="connsiteY89" fmla="*/ 2502207 h 4602702"/>
                                <a:gd name="connsiteX90" fmla="*/ 5505889 w 6059583"/>
                                <a:gd name="connsiteY90" fmla="*/ 2586827 h 4602702"/>
                                <a:gd name="connsiteX91" fmla="*/ 5301670 w 6059583"/>
                                <a:gd name="connsiteY91" fmla="*/ 2502292 h 4602702"/>
                                <a:gd name="connsiteX92" fmla="*/ 5217092 w 6059583"/>
                                <a:gd name="connsiteY92" fmla="*/ 2298074 h 4602702"/>
                                <a:gd name="connsiteX93" fmla="*/ 5301670 w 6059583"/>
                                <a:gd name="connsiteY93" fmla="*/ 2094020 h 4602702"/>
                                <a:gd name="connsiteX94" fmla="*/ 5505680 w 6059583"/>
                                <a:gd name="connsiteY94" fmla="*/ 2009313 h 4602702"/>
                                <a:gd name="connsiteX95" fmla="*/ 4576128 w 6059583"/>
                                <a:gd name="connsiteY95" fmla="*/ 342555 h 4602702"/>
                                <a:gd name="connsiteX96" fmla="*/ 4780269 w 6059583"/>
                                <a:gd name="connsiteY96" fmla="*/ 260764 h 4602702"/>
                                <a:gd name="connsiteX97" fmla="*/ 4984410 w 6059583"/>
                                <a:gd name="connsiteY97" fmla="*/ 342555 h 4602702"/>
                                <a:gd name="connsiteX98" fmla="*/ 5068946 w 6059583"/>
                                <a:gd name="connsiteY98" fmla="*/ 546697 h 4602702"/>
                                <a:gd name="connsiteX99" fmla="*/ 4984410 w 6059583"/>
                                <a:gd name="connsiteY99" fmla="*/ 750838 h 4602702"/>
                                <a:gd name="connsiteX100" fmla="*/ 4780269 w 6059583"/>
                                <a:gd name="connsiteY100" fmla="*/ 835373 h 4602702"/>
                                <a:gd name="connsiteX101" fmla="*/ 4576128 w 6059583"/>
                                <a:gd name="connsiteY101" fmla="*/ 750838 h 4602702"/>
                                <a:gd name="connsiteX102" fmla="*/ 4491593 w 6059583"/>
                                <a:gd name="connsiteY102" fmla="*/ 546697 h 4602702"/>
                                <a:gd name="connsiteX103" fmla="*/ 4576128 w 6059583"/>
                                <a:gd name="connsiteY103" fmla="*/ 342555 h 4602702"/>
                                <a:gd name="connsiteX104" fmla="*/ 1582706 w 6059583"/>
                                <a:gd name="connsiteY104" fmla="*/ 1419911 h 4602702"/>
                                <a:gd name="connsiteX105" fmla="*/ 1713715 w 6059583"/>
                                <a:gd name="connsiteY105" fmla="*/ 1366626 h 4602702"/>
                                <a:gd name="connsiteX106" fmla="*/ 1713715 w 6059583"/>
                                <a:gd name="connsiteY106" fmla="*/ 2244087 h 4602702"/>
                                <a:gd name="connsiteX107" fmla="*/ 1582706 w 6059583"/>
                                <a:gd name="connsiteY107" fmla="*/ 1783688 h 4602702"/>
                                <a:gd name="connsiteX108" fmla="*/ 2108094 w 6059583"/>
                                <a:gd name="connsiteY108" fmla="*/ 3181703 h 4602702"/>
                                <a:gd name="connsiteX109" fmla="*/ 1977084 w 6059583"/>
                                <a:gd name="connsiteY109" fmla="*/ 2991027 h 4602702"/>
                                <a:gd name="connsiteX110" fmla="*/ 1977084 w 6059583"/>
                                <a:gd name="connsiteY110" fmla="*/ 1259414 h 4602702"/>
                                <a:gd name="connsiteX111" fmla="*/ 2108094 w 6059583"/>
                                <a:gd name="connsiteY111" fmla="*/ 1206129 h 4602702"/>
                                <a:gd name="connsiteX112" fmla="*/ 1481711 w 6059583"/>
                                <a:gd name="connsiteY112" fmla="*/ 4253439 h 4602702"/>
                                <a:gd name="connsiteX113" fmla="*/ 1277569 w 6059583"/>
                                <a:gd name="connsiteY113" fmla="*/ 4335231 h 4602702"/>
                                <a:gd name="connsiteX114" fmla="*/ 1073428 w 6059583"/>
                                <a:gd name="connsiteY114" fmla="*/ 4253439 h 4602702"/>
                                <a:gd name="connsiteX115" fmla="*/ 988893 w 6059583"/>
                                <a:gd name="connsiteY115" fmla="*/ 4049298 h 4602702"/>
                                <a:gd name="connsiteX116" fmla="*/ 1073428 w 6059583"/>
                                <a:gd name="connsiteY116" fmla="*/ 3845156 h 4602702"/>
                                <a:gd name="connsiteX117" fmla="*/ 1277569 w 6059583"/>
                                <a:gd name="connsiteY117" fmla="*/ 3760621 h 4602702"/>
                                <a:gd name="connsiteX118" fmla="*/ 1481711 w 6059583"/>
                                <a:gd name="connsiteY118" fmla="*/ 3845156 h 4602702"/>
                                <a:gd name="connsiteX119" fmla="*/ 1566246 w 6059583"/>
                                <a:gd name="connsiteY119" fmla="*/ 4049298 h 4602702"/>
                                <a:gd name="connsiteX120" fmla="*/ 1481711 w 6059583"/>
                                <a:gd name="connsiteY120" fmla="*/ 4253439 h 4602702"/>
                                <a:gd name="connsiteX121" fmla="*/ 2371474 w 6059583"/>
                                <a:gd name="connsiteY121" fmla="*/ 3439595 h 4602702"/>
                                <a:gd name="connsiteX122" fmla="*/ 2371474 w 6059583"/>
                                <a:gd name="connsiteY122" fmla="*/ 1099026 h 4602702"/>
                                <a:gd name="connsiteX123" fmla="*/ 2502483 w 6059583"/>
                                <a:gd name="connsiteY123" fmla="*/ 1045741 h 4602702"/>
                                <a:gd name="connsiteX124" fmla="*/ 2502483 w 6059583"/>
                                <a:gd name="connsiteY124" fmla="*/ 3538742 h 4602702"/>
                                <a:gd name="connsiteX125" fmla="*/ 2385367 w 6059583"/>
                                <a:gd name="connsiteY125" fmla="*/ 3450948 h 4602702"/>
                                <a:gd name="connsiteX126" fmla="*/ 2371478 w 6059583"/>
                                <a:gd name="connsiteY126" fmla="*/ 3439588 h 4602702"/>
                                <a:gd name="connsiteX127" fmla="*/ 2897037 w 6059583"/>
                                <a:gd name="connsiteY127" fmla="*/ 3834578 h 4602702"/>
                                <a:gd name="connsiteX128" fmla="*/ 2765863 w 6059583"/>
                                <a:gd name="connsiteY128" fmla="*/ 3736239 h 4602702"/>
                                <a:gd name="connsiteX129" fmla="*/ 2765863 w 6059583"/>
                                <a:gd name="connsiteY129" fmla="*/ 938596 h 4602702"/>
                                <a:gd name="connsiteX130" fmla="*/ 2897037 w 6059583"/>
                                <a:gd name="connsiteY130" fmla="*/ 885268 h 4602702"/>
                                <a:gd name="connsiteX131" fmla="*/ 4984323 w 6059583"/>
                                <a:gd name="connsiteY131" fmla="*/ 3845166 h 4602702"/>
                                <a:gd name="connsiteX132" fmla="*/ 5068858 w 6059583"/>
                                <a:gd name="connsiteY132" fmla="*/ 4049307 h 4602702"/>
                                <a:gd name="connsiteX133" fmla="*/ 4984323 w 6059583"/>
                                <a:gd name="connsiteY133" fmla="*/ 4253448 h 4602702"/>
                                <a:gd name="connsiteX134" fmla="*/ 4780181 w 6059583"/>
                                <a:gd name="connsiteY134" fmla="*/ 4335240 h 4602702"/>
                                <a:gd name="connsiteX135" fmla="*/ 4576040 w 6059583"/>
                                <a:gd name="connsiteY135" fmla="*/ 4253448 h 4602702"/>
                                <a:gd name="connsiteX136" fmla="*/ 4501322 w 6059583"/>
                                <a:gd name="connsiteY136" fmla="*/ 3974595 h 4602702"/>
                                <a:gd name="connsiteX137" fmla="*/ 4705463 w 6059583"/>
                                <a:gd name="connsiteY137" fmla="*/ 3770454 h 4602702"/>
                                <a:gd name="connsiteX138" fmla="*/ 4984316 w 6059583"/>
                                <a:gd name="connsiteY138" fmla="*/ 3845172 h 4602702"/>
                                <a:gd name="connsiteX139" fmla="*/ 4232077 w 6059583"/>
                                <a:gd name="connsiteY139" fmla="*/ 2635813 h 4602702"/>
                                <a:gd name="connsiteX140" fmla="*/ 3671879 w 6059583"/>
                                <a:gd name="connsiteY140" fmla="*/ 3450985 h 4602702"/>
                                <a:gd name="connsiteX141" fmla="*/ 3160384 w 6059583"/>
                                <a:gd name="connsiteY141" fmla="*/ 3834565 h 4602702"/>
                                <a:gd name="connsiteX142" fmla="*/ 3160384 w 6059583"/>
                                <a:gd name="connsiteY142" fmla="*/ 885369 h 4602702"/>
                                <a:gd name="connsiteX143" fmla="*/ 4121819 w 6059583"/>
                                <a:gd name="connsiteY143" fmla="*/ 1276455 h 4602702"/>
                                <a:gd name="connsiteX144" fmla="*/ 4123277 w 6059583"/>
                                <a:gd name="connsiteY144" fmla="*/ 1277055 h 4602702"/>
                                <a:gd name="connsiteX145" fmla="*/ 4567303 w 6059583"/>
                                <a:gd name="connsiteY145" fmla="*/ 1457701 h 4602702"/>
                                <a:gd name="connsiteX146" fmla="*/ 1073384 w 6059583"/>
                                <a:gd name="connsiteY146" fmla="*/ 750781 h 4602702"/>
                                <a:gd name="connsiteX147" fmla="*/ 988849 w 6059583"/>
                                <a:gd name="connsiteY147" fmla="*/ 546640 h 4602702"/>
                                <a:gd name="connsiteX148" fmla="*/ 1073384 w 6059583"/>
                                <a:gd name="connsiteY148" fmla="*/ 342499 h 4602702"/>
                                <a:gd name="connsiteX149" fmla="*/ 1277525 w 6059583"/>
                                <a:gd name="connsiteY149" fmla="*/ 257964 h 4602702"/>
                                <a:gd name="connsiteX150" fmla="*/ 1481667 w 6059583"/>
                                <a:gd name="connsiteY150" fmla="*/ 342499 h 4602702"/>
                                <a:gd name="connsiteX151" fmla="*/ 1566202 w 6059583"/>
                                <a:gd name="connsiteY151" fmla="*/ 546640 h 4602702"/>
                                <a:gd name="connsiteX152" fmla="*/ 1481667 w 6059583"/>
                                <a:gd name="connsiteY152" fmla="*/ 750781 h 4602702"/>
                                <a:gd name="connsiteX153" fmla="*/ 1277525 w 6059583"/>
                                <a:gd name="connsiteY153" fmla="*/ 836088 h 4602702"/>
                                <a:gd name="connsiteX154" fmla="*/ 1073384 w 6059583"/>
                                <a:gd name="connsiteY154" fmla="*/ 750781 h 4602702"/>
                                <a:gd name="connsiteX155" fmla="*/ 552111 w 6059583"/>
                                <a:gd name="connsiteY155" fmla="*/ 2009189 h 4602702"/>
                                <a:gd name="connsiteX156" fmla="*/ 756286 w 6059583"/>
                                <a:gd name="connsiteY156" fmla="*/ 2093766 h 4602702"/>
                                <a:gd name="connsiteX157" fmla="*/ 840863 w 6059583"/>
                                <a:gd name="connsiteY157" fmla="*/ 2297941 h 4602702"/>
                                <a:gd name="connsiteX158" fmla="*/ 756286 w 6059583"/>
                                <a:gd name="connsiteY158" fmla="*/ 2502115 h 4602702"/>
                                <a:gd name="connsiteX159" fmla="*/ 552111 w 6059583"/>
                                <a:gd name="connsiteY159" fmla="*/ 2586693 h 4602702"/>
                                <a:gd name="connsiteX160" fmla="*/ 347937 w 6059583"/>
                                <a:gd name="connsiteY160" fmla="*/ 2502115 h 4602702"/>
                                <a:gd name="connsiteX161" fmla="*/ 263359 w 6059583"/>
                                <a:gd name="connsiteY161" fmla="*/ 2297941 h 4602702"/>
                                <a:gd name="connsiteX162" fmla="*/ 347980 w 6059583"/>
                                <a:gd name="connsiteY162" fmla="*/ 2093799 h 4602702"/>
                                <a:gd name="connsiteX163" fmla="*/ 552121 w 6059583"/>
                                <a:gd name="connsiteY163" fmla="*/ 2009179 h 46027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</a:cxnLst>
                              <a:rect l="l" t="t" r="r" b="b"/>
                              <a:pathLst>
                                <a:path w="6059583" h="4602702">
                                  <a:moveTo>
                                    <a:pt x="552155" y="2850206"/>
                                  </a:moveTo>
                                  <a:cubicBezTo>
                                    <a:pt x="675395" y="2849863"/>
                                    <a:pt x="794958" y="2808281"/>
                                    <a:pt x="891795" y="2732058"/>
                                  </a:cubicBezTo>
                                  <a:cubicBezTo>
                                    <a:pt x="988633" y="2655882"/>
                                    <a:pt x="1057175" y="2549438"/>
                                    <a:pt x="1086498" y="2429753"/>
                                  </a:cubicBezTo>
                                  <a:lnTo>
                                    <a:pt x="1492586" y="2429753"/>
                                  </a:lnTo>
                                  <a:lnTo>
                                    <a:pt x="1571720" y="2707882"/>
                                  </a:lnTo>
                                  <a:cubicBezTo>
                                    <a:pt x="1608586" y="2835632"/>
                                    <a:pt x="1659470" y="2958916"/>
                                    <a:pt x="1723383" y="3075473"/>
                                  </a:cubicBezTo>
                                  <a:cubicBezTo>
                                    <a:pt x="1724840" y="3079117"/>
                                    <a:pt x="1726983" y="3082203"/>
                                    <a:pt x="1728741" y="3085675"/>
                                  </a:cubicBezTo>
                                  <a:cubicBezTo>
                                    <a:pt x="1766937" y="3154606"/>
                                    <a:pt x="1809547" y="3221009"/>
                                    <a:pt x="1856316" y="3284407"/>
                                  </a:cubicBezTo>
                                  <a:lnTo>
                                    <a:pt x="1562329" y="3578393"/>
                                  </a:lnTo>
                                  <a:cubicBezTo>
                                    <a:pt x="1407099" y="3484341"/>
                                    <a:pt x="1215567" y="3472596"/>
                                    <a:pt x="1050011" y="3546971"/>
                                  </a:cubicBezTo>
                                  <a:cubicBezTo>
                                    <a:pt x="884455" y="3621346"/>
                                    <a:pt x="766011" y="3772369"/>
                                    <a:pt x="733220" y="3950875"/>
                                  </a:cubicBezTo>
                                  <a:cubicBezTo>
                                    <a:pt x="700429" y="4129381"/>
                                    <a:pt x="757483" y="4312594"/>
                                    <a:pt x="885783" y="4440937"/>
                                  </a:cubicBezTo>
                                  <a:cubicBezTo>
                                    <a:pt x="1014125" y="4569324"/>
                                    <a:pt x="1197350" y="4626379"/>
                                    <a:pt x="1375845" y="4593632"/>
                                  </a:cubicBezTo>
                                  <a:cubicBezTo>
                                    <a:pt x="1554394" y="4560923"/>
                                    <a:pt x="1705410" y="4442518"/>
                                    <a:pt x="1779793" y="4276972"/>
                                  </a:cubicBezTo>
                                  <a:cubicBezTo>
                                    <a:pt x="1854211" y="4111416"/>
                                    <a:pt x="1842508" y="3919884"/>
                                    <a:pt x="1748542" y="3764654"/>
                                  </a:cubicBezTo>
                                  <a:lnTo>
                                    <a:pt x="2027351" y="3485801"/>
                                  </a:lnTo>
                                  <a:cubicBezTo>
                                    <a:pt x="2063660" y="3522625"/>
                                    <a:pt x="2101555" y="3557733"/>
                                    <a:pt x="2141076" y="3591256"/>
                                  </a:cubicBezTo>
                                  <a:lnTo>
                                    <a:pt x="2141034" y="3591213"/>
                                  </a:lnTo>
                                  <a:cubicBezTo>
                                    <a:pt x="2150207" y="3601544"/>
                                    <a:pt x="2160967" y="3610332"/>
                                    <a:pt x="2172884" y="3617234"/>
                                  </a:cubicBezTo>
                                  <a:cubicBezTo>
                                    <a:pt x="2191059" y="3631981"/>
                                    <a:pt x="2208507" y="3647584"/>
                                    <a:pt x="2227240" y="3661603"/>
                                  </a:cubicBezTo>
                                  <a:lnTo>
                                    <a:pt x="2949647" y="4203276"/>
                                  </a:lnTo>
                                  <a:cubicBezTo>
                                    <a:pt x="2996458" y="4238513"/>
                                    <a:pt x="3060936" y="4238513"/>
                                    <a:pt x="3107741" y="4203276"/>
                                  </a:cubicBezTo>
                                  <a:lnTo>
                                    <a:pt x="3829972" y="3661603"/>
                                  </a:lnTo>
                                  <a:cubicBezTo>
                                    <a:pt x="3900962" y="3607975"/>
                                    <a:pt x="3967874" y="3549117"/>
                                    <a:pt x="4030119" y="3485544"/>
                                  </a:cubicBezTo>
                                  <a:lnTo>
                                    <a:pt x="4309236" y="3764661"/>
                                  </a:lnTo>
                                  <a:lnTo>
                                    <a:pt x="4309193" y="3764661"/>
                                  </a:lnTo>
                                  <a:cubicBezTo>
                                    <a:pt x="4215227" y="3919847"/>
                                    <a:pt x="4203567" y="4111335"/>
                                    <a:pt x="4277985" y="4276847"/>
                                  </a:cubicBezTo>
                                  <a:cubicBezTo>
                                    <a:pt x="4352360" y="4442315"/>
                                    <a:pt x="4503383" y="4560672"/>
                                    <a:pt x="4681845" y="4593386"/>
                                  </a:cubicBezTo>
                                  <a:cubicBezTo>
                                    <a:pt x="4860307" y="4626137"/>
                                    <a:pt x="5043476" y="4569036"/>
                                    <a:pt x="5171743" y="4440735"/>
                                  </a:cubicBezTo>
                                  <a:cubicBezTo>
                                    <a:pt x="5300042" y="4312436"/>
                                    <a:pt x="5357063" y="4129256"/>
                                    <a:pt x="5324261" y="3950794"/>
                                  </a:cubicBezTo>
                                  <a:cubicBezTo>
                                    <a:pt x="5291510" y="3772332"/>
                                    <a:pt x="5173115" y="3621349"/>
                                    <a:pt x="5007602" y="3547021"/>
                                  </a:cubicBezTo>
                                  <a:cubicBezTo>
                                    <a:pt x="4842090" y="3472646"/>
                                    <a:pt x="4650601" y="3484392"/>
                                    <a:pt x="4495416" y="3578401"/>
                                  </a:cubicBezTo>
                                  <a:lnTo>
                                    <a:pt x="4201133" y="3284118"/>
                                  </a:lnTo>
                                  <a:cubicBezTo>
                                    <a:pt x="4329432" y="3110463"/>
                                    <a:pt x="4425719" y="2915331"/>
                                    <a:pt x="4485517" y="2707886"/>
                                  </a:cubicBezTo>
                                  <a:lnTo>
                                    <a:pt x="4564651" y="2429757"/>
                                  </a:lnTo>
                                  <a:lnTo>
                                    <a:pt x="4971255" y="2429757"/>
                                  </a:lnTo>
                                  <a:cubicBezTo>
                                    <a:pt x="5014551" y="2606024"/>
                                    <a:pt x="5141694" y="2749764"/>
                                    <a:pt x="5311366" y="2814237"/>
                                  </a:cubicBezTo>
                                  <a:cubicBezTo>
                                    <a:pt x="5481081" y="2878667"/>
                                    <a:pt x="5671582" y="2855604"/>
                                    <a:pt x="5820984" y="2752550"/>
                                  </a:cubicBezTo>
                                  <a:cubicBezTo>
                                    <a:pt x="5970375" y="2649496"/>
                                    <a:pt x="6059584" y="2479568"/>
                                    <a:pt x="6059584" y="2298066"/>
                                  </a:cubicBezTo>
                                  <a:cubicBezTo>
                                    <a:pt x="6059584" y="2116565"/>
                                    <a:pt x="5970376" y="1946641"/>
                                    <a:pt x="5820984" y="1843582"/>
                                  </a:cubicBezTo>
                                  <a:cubicBezTo>
                                    <a:pt x="5671592" y="1740528"/>
                                    <a:pt x="5481081" y="1717467"/>
                                    <a:pt x="5311366" y="1781896"/>
                                  </a:cubicBezTo>
                                  <a:cubicBezTo>
                                    <a:pt x="5141694" y="1846369"/>
                                    <a:pt x="5014548" y="1990108"/>
                                    <a:pt x="4971255" y="2166375"/>
                                  </a:cubicBezTo>
                                  <a:lnTo>
                                    <a:pt x="4639582" y="2166375"/>
                                  </a:lnTo>
                                  <a:lnTo>
                                    <a:pt x="4852975" y="1416193"/>
                                  </a:lnTo>
                                  <a:cubicBezTo>
                                    <a:pt x="4871322" y="1351591"/>
                                    <a:pt x="4838057" y="1283515"/>
                                    <a:pt x="4775813" y="1258263"/>
                                  </a:cubicBezTo>
                                  <a:lnTo>
                                    <a:pt x="4405523" y="1107621"/>
                                  </a:lnTo>
                                  <a:lnTo>
                                    <a:pt x="4495417" y="1017727"/>
                                  </a:lnTo>
                                  <a:cubicBezTo>
                                    <a:pt x="4650427" y="1111651"/>
                                    <a:pt x="4841707" y="1123354"/>
                                    <a:pt x="5007000" y="1049064"/>
                                  </a:cubicBezTo>
                                  <a:cubicBezTo>
                                    <a:pt x="5172292" y="974774"/>
                                    <a:pt x="5290528" y="823962"/>
                                    <a:pt x="5323187" y="645676"/>
                                  </a:cubicBezTo>
                                  <a:cubicBezTo>
                                    <a:pt x="5355853" y="467390"/>
                                    <a:pt x="5298795" y="284472"/>
                                    <a:pt x="5170537" y="156382"/>
                                  </a:cubicBezTo>
                                  <a:cubicBezTo>
                                    <a:pt x="5065382" y="56029"/>
                                    <a:pt x="4925593" y="0"/>
                                    <a:pt x="4780185" y="0"/>
                                  </a:cubicBezTo>
                                  <a:cubicBezTo>
                                    <a:pt x="4634822" y="0"/>
                                    <a:pt x="4495033" y="56029"/>
                                    <a:pt x="4389835" y="156382"/>
                                  </a:cubicBezTo>
                                  <a:cubicBezTo>
                                    <a:pt x="4302984" y="243746"/>
                                    <a:pt x="4247818" y="357692"/>
                                    <a:pt x="4233201" y="480032"/>
                                  </a:cubicBezTo>
                                  <a:cubicBezTo>
                                    <a:pt x="4218626" y="602372"/>
                                    <a:pt x="4245375" y="726138"/>
                                    <a:pt x="4309248" y="831501"/>
                                  </a:cubicBezTo>
                                  <a:lnTo>
                                    <a:pt x="4140817" y="999933"/>
                                  </a:lnTo>
                                  <a:lnTo>
                                    <a:pt x="3080350" y="568593"/>
                                  </a:lnTo>
                                  <a:lnTo>
                                    <a:pt x="3079407" y="568207"/>
                                  </a:lnTo>
                                  <a:lnTo>
                                    <a:pt x="3078250" y="567736"/>
                                  </a:lnTo>
                                  <a:cubicBezTo>
                                    <a:pt x="3046485" y="554704"/>
                                    <a:pt x="3010905" y="554704"/>
                                    <a:pt x="2979140" y="567736"/>
                                  </a:cubicBezTo>
                                  <a:lnTo>
                                    <a:pt x="2977982" y="568207"/>
                                  </a:lnTo>
                                  <a:lnTo>
                                    <a:pt x="2977039" y="568593"/>
                                  </a:lnTo>
                                  <a:lnTo>
                                    <a:pt x="2583341" y="728750"/>
                                  </a:lnTo>
                                  <a:lnTo>
                                    <a:pt x="2582570" y="729050"/>
                                  </a:lnTo>
                                  <a:lnTo>
                                    <a:pt x="2189344" y="888988"/>
                                  </a:lnTo>
                                  <a:lnTo>
                                    <a:pt x="2187886" y="889588"/>
                                  </a:lnTo>
                                  <a:lnTo>
                                    <a:pt x="1916835" y="999845"/>
                                  </a:lnTo>
                                  <a:lnTo>
                                    <a:pt x="1748492" y="831502"/>
                                  </a:lnTo>
                                  <a:lnTo>
                                    <a:pt x="1748535" y="831502"/>
                                  </a:lnTo>
                                  <a:cubicBezTo>
                                    <a:pt x="1812365" y="726089"/>
                                    <a:pt x="1839157" y="602372"/>
                                    <a:pt x="1824539" y="480032"/>
                                  </a:cubicBezTo>
                                  <a:cubicBezTo>
                                    <a:pt x="1809922" y="357692"/>
                                    <a:pt x="1754793" y="243747"/>
                                    <a:pt x="1667905" y="156382"/>
                                  </a:cubicBezTo>
                                  <a:cubicBezTo>
                                    <a:pt x="1562708" y="55986"/>
                                    <a:pt x="1422918" y="0"/>
                                    <a:pt x="1277554" y="0"/>
                                  </a:cubicBezTo>
                                  <a:cubicBezTo>
                                    <a:pt x="1132147" y="0"/>
                                    <a:pt x="992358" y="55986"/>
                                    <a:pt x="887203" y="156382"/>
                                  </a:cubicBezTo>
                                  <a:cubicBezTo>
                                    <a:pt x="758257" y="284297"/>
                                    <a:pt x="700643" y="467522"/>
                                    <a:pt x="733181" y="646192"/>
                                  </a:cubicBezTo>
                                  <a:cubicBezTo>
                                    <a:pt x="765674" y="824862"/>
                                    <a:pt x="884164" y="976020"/>
                                    <a:pt x="1049928" y="1050304"/>
                                  </a:cubicBezTo>
                                  <a:cubicBezTo>
                                    <a:pt x="1215660" y="1124551"/>
                                    <a:pt x="1407313" y="1112377"/>
                                    <a:pt x="1562323" y="1017724"/>
                                  </a:cubicBezTo>
                                  <a:lnTo>
                                    <a:pt x="1652088" y="1107490"/>
                                  </a:lnTo>
                                  <a:lnTo>
                                    <a:pt x="1281414" y="1258253"/>
                                  </a:lnTo>
                                  <a:cubicBezTo>
                                    <a:pt x="1219170" y="1283502"/>
                                    <a:pt x="1185905" y="1351576"/>
                                    <a:pt x="1204252" y="1416182"/>
                                  </a:cubicBezTo>
                                  <a:lnTo>
                                    <a:pt x="1417645" y="2166365"/>
                                  </a:lnTo>
                                  <a:lnTo>
                                    <a:pt x="1086489" y="2166365"/>
                                  </a:lnTo>
                                  <a:cubicBezTo>
                                    <a:pt x="1053180" y="2031887"/>
                                    <a:pt x="970492" y="1914859"/>
                                    <a:pt x="854791" y="1838599"/>
                                  </a:cubicBezTo>
                                  <a:cubicBezTo>
                                    <a:pt x="739135" y="1762338"/>
                                    <a:pt x="598961" y="1732416"/>
                                    <a:pt x="462245" y="1754793"/>
                                  </a:cubicBezTo>
                                  <a:cubicBezTo>
                                    <a:pt x="325496" y="1777170"/>
                                    <a:pt x="202213" y="1850217"/>
                                    <a:pt x="116900" y="1959406"/>
                                  </a:cubicBezTo>
                                  <a:cubicBezTo>
                                    <a:pt x="31593" y="2068590"/>
                                    <a:pt x="-9479" y="2205897"/>
                                    <a:pt x="1846" y="2343974"/>
                                  </a:cubicBezTo>
                                  <a:cubicBezTo>
                                    <a:pt x="13163" y="2482051"/>
                                    <a:pt x="76093" y="2610822"/>
                                    <a:pt x="178080" y="2704618"/>
                                  </a:cubicBezTo>
                                  <a:cubicBezTo>
                                    <a:pt x="280021" y="2798413"/>
                                    <a:pt x="413597" y="2850409"/>
                                    <a:pt x="552146" y="2850201"/>
                                  </a:cubicBezTo>
                                  <a:close/>
                                  <a:moveTo>
                                    <a:pt x="5505672" y="2009311"/>
                                  </a:moveTo>
                                  <a:cubicBezTo>
                                    <a:pt x="5582277" y="2009268"/>
                                    <a:pt x="5655755" y="2039661"/>
                                    <a:pt x="5709934" y="2093803"/>
                                  </a:cubicBezTo>
                                  <a:cubicBezTo>
                                    <a:pt x="5764119" y="2147903"/>
                                    <a:pt x="5794555" y="2221378"/>
                                    <a:pt x="5794598" y="2297945"/>
                                  </a:cubicBezTo>
                                  <a:cubicBezTo>
                                    <a:pt x="5794641" y="2374550"/>
                                    <a:pt x="5764205" y="2448027"/>
                                    <a:pt x="5710063" y="2502207"/>
                                  </a:cubicBezTo>
                                  <a:cubicBezTo>
                                    <a:pt x="5655921" y="2556349"/>
                                    <a:pt x="5582488" y="2586827"/>
                                    <a:pt x="5505889" y="2586827"/>
                                  </a:cubicBezTo>
                                  <a:cubicBezTo>
                                    <a:pt x="5429326" y="2586827"/>
                                    <a:pt x="5355850" y="2556434"/>
                                    <a:pt x="5301670" y="2502292"/>
                                  </a:cubicBezTo>
                                  <a:cubicBezTo>
                                    <a:pt x="5247528" y="2448107"/>
                                    <a:pt x="5217092" y="2374674"/>
                                    <a:pt x="5217092" y="2298074"/>
                                  </a:cubicBezTo>
                                  <a:cubicBezTo>
                                    <a:pt x="5217135" y="2221555"/>
                                    <a:pt x="5247571" y="2148167"/>
                                    <a:pt x="5301670" y="2094020"/>
                                  </a:cubicBezTo>
                                  <a:cubicBezTo>
                                    <a:pt x="5355770" y="2039878"/>
                                    <a:pt x="5429157" y="2009400"/>
                                    <a:pt x="5505680" y="2009313"/>
                                  </a:cubicBezTo>
                                  <a:close/>
                                  <a:moveTo>
                                    <a:pt x="4576128" y="342555"/>
                                  </a:moveTo>
                                  <a:cubicBezTo>
                                    <a:pt x="4631127" y="290042"/>
                                    <a:pt x="4704218" y="260764"/>
                                    <a:pt x="4780269" y="260764"/>
                                  </a:cubicBezTo>
                                  <a:cubicBezTo>
                                    <a:pt x="4856317" y="260764"/>
                                    <a:pt x="4929408" y="290043"/>
                                    <a:pt x="4984410" y="342555"/>
                                  </a:cubicBezTo>
                                  <a:cubicBezTo>
                                    <a:pt x="5038553" y="396697"/>
                                    <a:pt x="5068946" y="470130"/>
                                    <a:pt x="5068946" y="546697"/>
                                  </a:cubicBezTo>
                                  <a:cubicBezTo>
                                    <a:pt x="5068946" y="623259"/>
                                    <a:pt x="5038553" y="696691"/>
                                    <a:pt x="4984410" y="750838"/>
                                  </a:cubicBezTo>
                                  <a:cubicBezTo>
                                    <a:pt x="4930268" y="804984"/>
                                    <a:pt x="4856836" y="835373"/>
                                    <a:pt x="4780269" y="835373"/>
                                  </a:cubicBezTo>
                                  <a:cubicBezTo>
                                    <a:pt x="4703707" y="835373"/>
                                    <a:pt x="4630274" y="804980"/>
                                    <a:pt x="4576128" y="750838"/>
                                  </a:cubicBezTo>
                                  <a:cubicBezTo>
                                    <a:pt x="4521982" y="696696"/>
                                    <a:pt x="4491593" y="623263"/>
                                    <a:pt x="4491593" y="546697"/>
                                  </a:cubicBezTo>
                                  <a:cubicBezTo>
                                    <a:pt x="4491593" y="470134"/>
                                    <a:pt x="4521986" y="396702"/>
                                    <a:pt x="4576128" y="342555"/>
                                  </a:cubicBezTo>
                                  <a:close/>
                                  <a:moveTo>
                                    <a:pt x="1582706" y="1419911"/>
                                  </a:moveTo>
                                  <a:lnTo>
                                    <a:pt x="1713715" y="1366626"/>
                                  </a:lnTo>
                                  <a:lnTo>
                                    <a:pt x="1713715" y="2244087"/>
                                  </a:lnTo>
                                  <a:lnTo>
                                    <a:pt x="1582706" y="1783688"/>
                                  </a:lnTo>
                                  <a:close/>
                                  <a:moveTo>
                                    <a:pt x="2108094" y="3181703"/>
                                  </a:moveTo>
                                  <a:cubicBezTo>
                                    <a:pt x="2059782" y="3121473"/>
                                    <a:pt x="2015971" y="3057728"/>
                                    <a:pt x="1977084" y="2991027"/>
                                  </a:cubicBezTo>
                                  <a:lnTo>
                                    <a:pt x="1977084" y="1259414"/>
                                  </a:lnTo>
                                  <a:lnTo>
                                    <a:pt x="2108094" y="1206129"/>
                                  </a:lnTo>
                                  <a:close/>
                                  <a:moveTo>
                                    <a:pt x="1481711" y="4253439"/>
                                  </a:moveTo>
                                  <a:cubicBezTo>
                                    <a:pt x="1426711" y="4305953"/>
                                    <a:pt x="1353620" y="4335231"/>
                                    <a:pt x="1277569" y="4335231"/>
                                  </a:cubicBezTo>
                                  <a:cubicBezTo>
                                    <a:pt x="1201522" y="4335231"/>
                                    <a:pt x="1128430" y="4305952"/>
                                    <a:pt x="1073428" y="4253439"/>
                                  </a:cubicBezTo>
                                  <a:cubicBezTo>
                                    <a:pt x="1019286" y="4199297"/>
                                    <a:pt x="988893" y="4125865"/>
                                    <a:pt x="988893" y="4049298"/>
                                  </a:cubicBezTo>
                                  <a:cubicBezTo>
                                    <a:pt x="988893" y="3972735"/>
                                    <a:pt x="1019286" y="3899303"/>
                                    <a:pt x="1073428" y="3845156"/>
                                  </a:cubicBezTo>
                                  <a:cubicBezTo>
                                    <a:pt x="1127570" y="3791010"/>
                                    <a:pt x="1201002" y="3760621"/>
                                    <a:pt x="1277569" y="3760621"/>
                                  </a:cubicBezTo>
                                  <a:cubicBezTo>
                                    <a:pt x="1354132" y="3760621"/>
                                    <a:pt x="1427564" y="3791014"/>
                                    <a:pt x="1481711" y="3845156"/>
                                  </a:cubicBezTo>
                                  <a:cubicBezTo>
                                    <a:pt x="1535857" y="3899299"/>
                                    <a:pt x="1566246" y="3972731"/>
                                    <a:pt x="1566246" y="4049298"/>
                                  </a:cubicBezTo>
                                  <a:cubicBezTo>
                                    <a:pt x="1566246" y="4125860"/>
                                    <a:pt x="1535853" y="4199293"/>
                                    <a:pt x="1481711" y="4253439"/>
                                  </a:cubicBezTo>
                                  <a:close/>
                                  <a:moveTo>
                                    <a:pt x="2371474" y="3439595"/>
                                  </a:moveTo>
                                  <a:lnTo>
                                    <a:pt x="2371474" y="1099026"/>
                                  </a:lnTo>
                                  <a:lnTo>
                                    <a:pt x="2502483" y="1045741"/>
                                  </a:lnTo>
                                  <a:lnTo>
                                    <a:pt x="2502483" y="3538742"/>
                                  </a:lnTo>
                                  <a:lnTo>
                                    <a:pt x="2385367" y="3450948"/>
                                  </a:lnTo>
                                  <a:cubicBezTo>
                                    <a:pt x="2380566" y="3447348"/>
                                    <a:pt x="2376236" y="3443232"/>
                                    <a:pt x="2371478" y="3439588"/>
                                  </a:cubicBezTo>
                                  <a:close/>
                                  <a:moveTo>
                                    <a:pt x="2897037" y="3834578"/>
                                  </a:moveTo>
                                  <a:lnTo>
                                    <a:pt x="2765863" y="3736239"/>
                                  </a:lnTo>
                                  <a:lnTo>
                                    <a:pt x="2765863" y="938596"/>
                                  </a:lnTo>
                                  <a:lnTo>
                                    <a:pt x="2897037" y="885268"/>
                                  </a:lnTo>
                                  <a:close/>
                                  <a:moveTo>
                                    <a:pt x="4984323" y="3845166"/>
                                  </a:moveTo>
                                  <a:cubicBezTo>
                                    <a:pt x="5038465" y="3899308"/>
                                    <a:pt x="5068858" y="3972741"/>
                                    <a:pt x="5068858" y="4049307"/>
                                  </a:cubicBezTo>
                                  <a:cubicBezTo>
                                    <a:pt x="5068858" y="4125869"/>
                                    <a:pt x="5038465" y="4199302"/>
                                    <a:pt x="4984323" y="4253448"/>
                                  </a:cubicBezTo>
                                  <a:cubicBezTo>
                                    <a:pt x="4929324" y="4305962"/>
                                    <a:pt x="4856232" y="4335240"/>
                                    <a:pt x="4780181" y="4335240"/>
                                  </a:cubicBezTo>
                                  <a:cubicBezTo>
                                    <a:pt x="4704134" y="4335240"/>
                                    <a:pt x="4631043" y="4305961"/>
                                    <a:pt x="4576040" y="4253448"/>
                                  </a:cubicBezTo>
                                  <a:cubicBezTo>
                                    <a:pt x="4503122" y="4180531"/>
                                    <a:pt x="4474615" y="4074218"/>
                                    <a:pt x="4501322" y="3974595"/>
                                  </a:cubicBezTo>
                                  <a:cubicBezTo>
                                    <a:pt x="4528028" y="3874970"/>
                                    <a:pt x="4605833" y="3797165"/>
                                    <a:pt x="4705463" y="3770454"/>
                                  </a:cubicBezTo>
                                  <a:cubicBezTo>
                                    <a:pt x="4805087" y="3743747"/>
                                    <a:pt x="4911404" y="3772254"/>
                                    <a:pt x="4984316" y="3845172"/>
                                  </a:cubicBezTo>
                                  <a:close/>
                                  <a:moveTo>
                                    <a:pt x="4232077" y="2635813"/>
                                  </a:moveTo>
                                  <a:cubicBezTo>
                                    <a:pt x="4138925" y="2961219"/>
                                    <a:pt x="3942249" y="3247370"/>
                                    <a:pt x="3671879" y="3450985"/>
                                  </a:cubicBezTo>
                                  <a:lnTo>
                                    <a:pt x="3160384" y="3834565"/>
                                  </a:lnTo>
                                  <a:lnTo>
                                    <a:pt x="3160384" y="885369"/>
                                  </a:lnTo>
                                  <a:lnTo>
                                    <a:pt x="4121819" y="1276455"/>
                                  </a:lnTo>
                                  <a:lnTo>
                                    <a:pt x="4123277" y="1277055"/>
                                  </a:lnTo>
                                  <a:lnTo>
                                    <a:pt x="4567303" y="1457701"/>
                                  </a:lnTo>
                                  <a:close/>
                                  <a:moveTo>
                                    <a:pt x="1073384" y="750781"/>
                                  </a:moveTo>
                                  <a:cubicBezTo>
                                    <a:pt x="1019242" y="696639"/>
                                    <a:pt x="988849" y="623207"/>
                                    <a:pt x="988849" y="546640"/>
                                  </a:cubicBezTo>
                                  <a:cubicBezTo>
                                    <a:pt x="988849" y="470078"/>
                                    <a:pt x="1019242" y="396645"/>
                                    <a:pt x="1073384" y="342499"/>
                                  </a:cubicBezTo>
                                  <a:cubicBezTo>
                                    <a:pt x="1127526" y="288352"/>
                                    <a:pt x="1200959" y="257964"/>
                                    <a:pt x="1277525" y="257964"/>
                                  </a:cubicBezTo>
                                  <a:cubicBezTo>
                                    <a:pt x="1354088" y="257964"/>
                                    <a:pt x="1427520" y="288357"/>
                                    <a:pt x="1481667" y="342499"/>
                                  </a:cubicBezTo>
                                  <a:cubicBezTo>
                                    <a:pt x="1535813" y="396641"/>
                                    <a:pt x="1566202" y="470073"/>
                                    <a:pt x="1566202" y="546640"/>
                                  </a:cubicBezTo>
                                  <a:cubicBezTo>
                                    <a:pt x="1566202" y="623202"/>
                                    <a:pt x="1535809" y="696635"/>
                                    <a:pt x="1481667" y="750781"/>
                                  </a:cubicBezTo>
                                  <a:cubicBezTo>
                                    <a:pt x="1427781" y="805353"/>
                                    <a:pt x="1354268" y="836088"/>
                                    <a:pt x="1277525" y="836088"/>
                                  </a:cubicBezTo>
                                  <a:cubicBezTo>
                                    <a:pt x="1200792" y="836088"/>
                                    <a:pt x="1127278" y="805352"/>
                                    <a:pt x="1073384" y="750781"/>
                                  </a:cubicBezTo>
                                  <a:close/>
                                  <a:moveTo>
                                    <a:pt x="552111" y="2009189"/>
                                  </a:moveTo>
                                  <a:cubicBezTo>
                                    <a:pt x="628674" y="2009189"/>
                                    <a:pt x="702150" y="2039624"/>
                                    <a:pt x="756286" y="2093766"/>
                                  </a:cubicBezTo>
                                  <a:cubicBezTo>
                                    <a:pt x="810428" y="2147909"/>
                                    <a:pt x="840863" y="2221385"/>
                                    <a:pt x="840863" y="2297941"/>
                                  </a:cubicBezTo>
                                  <a:cubicBezTo>
                                    <a:pt x="840863" y="2374546"/>
                                    <a:pt x="810428" y="2447979"/>
                                    <a:pt x="756286" y="2502115"/>
                                  </a:cubicBezTo>
                                  <a:cubicBezTo>
                                    <a:pt x="702143" y="2556257"/>
                                    <a:pt x="628667" y="2586693"/>
                                    <a:pt x="552111" y="2586693"/>
                                  </a:cubicBezTo>
                                  <a:cubicBezTo>
                                    <a:pt x="475506" y="2586693"/>
                                    <a:pt x="402073" y="2556257"/>
                                    <a:pt x="347937" y="2502115"/>
                                  </a:cubicBezTo>
                                  <a:cubicBezTo>
                                    <a:pt x="293795" y="2447973"/>
                                    <a:pt x="263359" y="2374497"/>
                                    <a:pt x="263359" y="2297941"/>
                                  </a:cubicBezTo>
                                  <a:cubicBezTo>
                                    <a:pt x="263402" y="2221378"/>
                                    <a:pt x="293838" y="2147946"/>
                                    <a:pt x="347980" y="2093799"/>
                                  </a:cubicBezTo>
                                  <a:cubicBezTo>
                                    <a:pt x="402122" y="2039657"/>
                                    <a:pt x="475554" y="2009221"/>
                                    <a:pt x="552121" y="200917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10967" cap="flat">
                              <a:noFill/>
                              <a:prstDash val="solid"/>
                              <a:miter/>
                            </a:ln>
                            <a:effectLst>
                              <a:outerShdw blurRad="50800" dist="38100" dir="2700000" algn="tl" rotWithShape="0">
                                <a:schemeClr val="bg1">
                                  <a:alpha val="40000"/>
                                </a:schemeClr>
                              </a:outerShdw>
                            </a:effec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653416" id="Group 12" o:spid="_x0000_s1026" style="position:absolute;margin-left:-9.7pt;margin-top:-57.1pt;width:605pt;height:910.65pt;z-index:251658240;mso-position-horizontal-relative:page;mso-height-relative:margin" coordorigin=",-17222" coordsize="76835,115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">
                <v:rect id="Rettangolo 10" o:spid="_x0000_s1027" style="position:absolute;top:-17222;width:76835;height:106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" fillcolor="#6b9893" stroked="f" strokeweight="1.5pt"/>
                <v:shape id="Freeform: Shape 3" o:spid="_x0000_s1028" style="position:absolute;left:32552;top:75227;width:36729;height:9682;rotation:45;visibility:visible;mso-wrap-style:square;v-text-anchor:middle" coordsize="3672823,968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" path="m,l3672823,,2704640,968184,,968184,,xe" fillcolor="#004c45" stroked="f" strokeweight="1pt">
                  <v:stroke joinstyle="miter"/>
                  <v:path arrowok="t" o:connecttype="custom" o:connectlocs="0,0;3672823,0;2704640,968184;0,968184" o:connectangles="0,0,0,0"/>
                </v:shape>
                <v:group id="Group 4" o:spid="_x0000_s1029" style="position:absolute;left:33211;top:63525;width:9682;height:7354" coordorigin="33211,63525" coordsize="9681,7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ect id="Rectangle 5" o:spid="_x0000_s1030" style="position:absolute;left:40354;top:63873;width:976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" fillcolor="#004239" stroked="f" strokeweight="1pt"/>
                  <v:rect id="Rectangle 6" o:spid="_x0000_s1031" style="position:absolute;left:34718;top:69453;width:109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" fillcolor="#004239" stroked="f" strokeweight="1pt"/>
                  <v:shape id="Freeform: Shape 7" o:spid="_x0000_s1032" style="position:absolute;left:36661;top:65280;width:3860;height:4367;visibility:visible;mso-wrap-style:square;v-text-anchor:middle" coordsize="385966,436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" path="m,l318456,r,23386l385966,23386r,146786l352211,170172r,107115l318456,277287r,80411l264481,357698r,49212l210397,406910r,29786l80497,436696r,-29786l6787,406910r,-49212l,357698,,xe" fillcolor="#6b9893" stroked="f" strokeweight="1pt">
                    <v:stroke joinstyle="miter"/>
                    <v:path arrowok="t" o:connecttype="custom" o:connectlocs="0,0;318456,0;318456,23386;385966,23386;385966,170172;352211,170172;352211,277287;318456,277287;318456,357698;264481,357698;264481,406910;210397,406910;210397,436696;80497,436696;80497,406910;6787,406910;6787,357698;0,357698" o:connectangles="0,0,0,0,0,0,0,0,0,0,0,0,0,0,0,0,0,0"/>
                  </v:shape>
                  <v:shape id="Graphic 2" o:spid="_x0000_s1033" style="position:absolute;left:33211;top:63525;width:9682;height:7354;visibility:visible;mso-wrap-style:square;v-text-anchor:middle" coordsize="6059583,4602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" path="m552155,2850206v123240,-343,242803,-41925,339640,-118148c988633,2655882,1057175,2549438,1086498,2429753r406088,l1571720,2707882v36866,127750,87750,251034,151663,367591c1724840,3079117,1726983,3082203,1728741,3085675v38196,68931,80806,135334,127575,198732l1562329,3578393v-155230,-94052,-346762,-105797,-512318,-31422c884455,3621346,766011,3772369,733220,3950875v-32791,178506,24263,361719,152563,490062c1014125,4569324,1197350,4626379,1375845,4593632v178549,-32709,329565,-151114,403948,-316660c1854211,4111416,1842508,3919884,1748542,3764654r278809,-278853c2063660,3522625,2101555,3557733,2141076,3591256r-42,-43c2150207,3601544,2160967,3610332,2172884,3617234v18175,14747,35623,30350,54356,44369l2949647,4203276v46811,35237,111289,35237,158094,l3829972,3661603v70990,-53628,137902,-112486,200147,-176059l4309236,3764661r-43,c4215227,3919847,4203567,4111335,4277985,4276847v74375,165468,225398,283825,403860,316539c4860307,4626137,5043476,4569036,5171743,4440735v128299,-128299,185320,-311479,152518,-489941c5291510,3772332,5173115,3621349,5007602,3547021v-165512,-74375,-357001,-62629,-512186,31380l4201133,3284118v128299,-173655,224586,-368787,284384,-576232l4564651,2429757r406604,c5014551,2606024,5141694,2749764,5311366,2814237v169715,64430,360216,41367,509618,-61687c5970375,2649496,6059584,2479568,6059584,2298066v,-181501,-89208,-351425,-238600,-454484c5671592,1740528,5481081,1717467,5311366,1781896v-169672,64473,-296818,208212,-340111,384479l4639582,2166375r213393,-750182c4871322,1351591,4838057,1283515,4775813,1258263l4405523,1107621r89894,-89894c4650427,1111651,4841707,1123354,5007000,1049064v165292,-74290,283528,-225102,316187,-403388c5355853,467390,5298795,284472,5170537,156382,5065382,56029,4925593,,4780185,,4634822,,4495033,56029,4389835,156382v-86851,87364,-142017,201310,-156634,323650c4218626,602372,4245375,726138,4309248,831501l4140817,999933,3080350,568593r-943,-386l3078250,567736v-31765,-13032,-67345,-13032,-99110,l2977982,568207r-943,386l2583341,728750r-771,300l2189344,888988r-1458,600l1916835,999845,1748492,831502r43,c1812365,726089,1839157,602372,1824539,480032,1809922,357692,1754793,243747,1667905,156382,1562708,55986,1422918,,1277554,,1132147,,992358,55986,887203,156382,758257,284297,700643,467522,733181,646192v32493,178670,150983,329828,316747,404112c1215660,1124551,1407313,1112377,1562323,1017724r89765,89766l1281414,1258253v-62244,25249,-95509,93323,-77162,157929l1417645,2166365r-331156,c1053180,2031887,970492,1914859,854791,1838599,739135,1762338,598961,1732416,462245,1754793v-136749,22377,-260032,95424,-345345,204613c31593,2068590,-9479,2205897,1846,2343974v11317,138077,74247,266848,176234,360644c280021,2798413,413597,2850409,552146,2850201r9,5xm5505672,2009311v76605,-43,150083,30350,204262,84492c5764119,2147903,5794555,2221378,5794598,2297945v43,76605,-30393,150082,-84535,204262c5655921,2556349,5582488,2586827,5505889,2586827v-76563,,-150039,-30393,-204219,-84535c5247528,2448107,5217092,2374674,5217092,2298074v43,-76519,30479,-149907,84578,-204054c5355770,2039878,5429157,2009400,5505680,2009313r-8,-2xm4576128,342555v54999,-52513,128090,-81791,204141,-81791c4856317,260764,4929408,290043,4984410,342555v54143,54142,84536,127575,84536,204142c5068946,623259,5038553,696691,4984410,750838v-54142,54146,-127574,84535,-204141,84535c4703707,835373,4630274,804980,4576128,750838v-54146,-54142,-84535,-127575,-84535,-204141c4491593,470134,4521986,396702,4576128,342555xm1582706,1419911r131009,-53285l1713715,2244087,1582706,1783688r,-363777xm2108094,3181703v-48312,-60230,-92123,-123975,-131010,-190676l1977084,1259414r131010,-53285l2108094,3181703xm1481711,4253439v-55000,52514,-128091,81792,-204142,81792c1201522,4335231,1128430,4305952,1073428,4253439v-54142,-54142,-84535,-127574,-84535,-204141c988893,3972735,1019286,3899303,1073428,3845156v54142,-54146,127574,-84535,204141,-84535c1354132,3760621,1427564,3791014,1481711,3845156v54146,54143,84535,127575,84535,204142c1566246,4125860,1535853,4199293,1481711,4253439xm2371474,3439595r,-2340569l2502483,1045741r,2493001l2385367,3450948v-4801,-3600,-9131,-7716,-13889,-11360l2371474,3439595xm2897037,3834578r-131174,-98339l2765863,938596r131174,-53328l2897037,3834578xm4984323,3845166v54142,54142,84535,127575,84535,204141c5068858,4125869,5038465,4199302,4984323,4253448v-54999,52514,-128091,81792,-204142,81792c4704134,4335240,4631043,4305961,4576040,4253448v-72918,-72917,-101425,-179230,-74718,-278853c4528028,3874970,4605833,3797165,4705463,3770454v99624,-26707,205941,1800,278853,74718l4984323,3845166xm4232077,2635813v-93152,325406,-289828,611557,-560198,815172l3160384,3834565r,-2949196l4121819,1276455r1458,600l4567303,1457701,4232077,2635813xm1073384,750781c1019242,696639,988849,623207,988849,546640v,-76562,30393,-149995,84535,-204141c1127526,288352,1200959,257964,1277525,257964v76563,,149995,30393,204142,84535c1535813,396641,1566202,470073,1566202,546640v,76562,-30393,149995,-84535,204141c1427781,805353,1354268,836088,1277525,836088v-76733,,-150247,-30736,-204141,-85307xm552111,2009189v76563,,150039,30435,204175,84577c810428,2147909,840863,2221385,840863,2297941v,76605,-30435,150038,-84577,204174c702143,2556257,628667,2586693,552111,2586693v-76605,,-150038,-30436,-204174,-84578c293795,2447973,263359,2374497,263359,2297941v43,-76563,30479,-149995,84621,-204142c402122,2039657,475554,2009221,552121,2009179r-10,10xe" fillcolor="white [3212]" stroked="f" strokeweight=".30464mm">
                    <v:stroke joinstyle="miter"/>
                    <v:shadow on="t" color="white [3212]" opacity="26214f" origin="-.5,-.5" offset=".74836mm,.74836mm"/>
                    <v:path arrowok="t" o:connecttype="custom" o:connectlocs="88220,455389;142486,436512;173594,388212;238476,388212;251120,432650;275352,491381;276208,493011;296591,524763;249620,571735;167764,566714;117150,631248;141525,709547;219824,733944;284365,683350;279372,601495;323918,556941;342088,573790;342082,573783;347170,577941;355855,585030;471277,671575;496536,671575;611930,585030;643908,556900;688504,601496;688497,601496;683511,683330;748037,733905;826310,709515;850679,631235;800085,566722;718251,571736;671232,524717;716669,432650;729313,388212;794277,388212;848618,449642;930042,439786;968164,367172;930042,294557;848618,284701;794277,346131;741285,346131;775379,226271;763051,201038;703888,176969;718251,162607;799989,167613;850507,103162;826118,24986;763749,0;701382,24986;676356,76697;688506,132852;661595,159763;492160,90846;492009,90785;491824,90710;475989,90710;475804,90785;475654,90846;412751,116435;412628,116483;349800,142037;349567,142133;306260,159749;279364,132853;279370,132853;291514,76697;266488,24986;204120,0;141752,24986;117143,103245;167751,167811;249619,162606;263961,176948;204737,201036;192408,226269;226503,346129;173593,346129;136573,293761;73855,280371;18678,313063;295,374507;28453,432128;88219,455389;879663,321036;912299,334536;925826,367152;912320,399788;879698,413308;847069,399802;833556,367173;847069,334570;879665,321036;731146,54731;763763,41663;796379,54731;809886,87348;796379,119965;763763,133471;731146,119965;717640,87348;731146,54731;252875,226865;273807,218352;273807,358547;252875,284987;336819,508354;315887,477889;315887,201222;336819,192708;236739,679590;204122,692658;171506,679590;157999,646973;171506,614357;204122,600850;236739,614357;250245,646973;236739,679590;378900,549559;378900,175596;399832,167082;399832,565400;381120,551372;378901,549557;462871,612667;441913,596955;441913,149963;462871,141443;796365,614358;809872,646975;796365,679591;763749,692659;731132,679591;719194,635038;751811,602421;796364,614359;676176,421135;586671,551378;504947,612665;504947,141459;658560,203945;658793,204040;729736,232903;171499,119955;157992,87339;171499,54723;204115,41216;236732,54723;250238,87339;236732,119955;204115,133585;171499,119955;88213,321017;120835,334530;134348,367152;120835,399773;88213,413287;55591,399773;42078,367152;55598,334535;88215,32101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o:lock v:ext="edit" aspectratio="t"/>
                  </v:shape>
                </v:group>
                <w10:wrap anchorx="page"/>
              </v:group>
            </w:pict>
          </mc:Fallback>
        </mc:AlternateContent>
      </w:r>
    </w:p>
    <w:p w14:paraId="4C10CF7C" w14:textId="5BBB50B6" w:rsidR="008C6CC9" w:rsidRDefault="00B652A0" w:rsidP="00CA049C">
      <w:pPr>
        <w:jc w:val="both"/>
      </w:pPr>
      <w:r w:rsidRPr="001F5341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0D72EE21" wp14:editId="6F832486">
                <wp:simplePos x="0" y="0"/>
                <wp:positionH relativeFrom="margin">
                  <wp:posOffset>72257</wp:posOffset>
                </wp:positionH>
                <wp:positionV relativeFrom="paragraph">
                  <wp:posOffset>161378</wp:posOffset>
                </wp:positionV>
                <wp:extent cx="5977255" cy="712311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7255" cy="7123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EA506" w14:textId="154D887B" w:rsidR="000F6192" w:rsidRPr="00B652A0" w:rsidRDefault="000F6192" w:rsidP="004C6EDE">
                            <w:pPr>
                              <w:spacing w:after="0" w:line="240" w:lineRule="auto"/>
                              <w:jc w:val="both"/>
                              <w:rPr>
                                <w:rFonts w:cs="Segoe UI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652A0">
                              <w:rPr>
                                <w:rFonts w:cs="Segoe UI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Conclusione di un Accordo Quadro, ai sensi del d.lgs. 50/2016 e </w:t>
                            </w:r>
                            <w:proofErr w:type="spellStart"/>
                            <w:r w:rsidRPr="00B652A0">
                              <w:rPr>
                                <w:rFonts w:cs="Segoe UI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s.m.i</w:t>
                            </w:r>
                            <w:proofErr w:type="spellEnd"/>
                            <w:r w:rsidRPr="00B652A0">
                              <w:rPr>
                                <w:rFonts w:cs="Segoe UI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, suddiviso in 2 Lotti e avente ad oggetto l’affidamento di servizi di sicurezza da remoto, di compliance e controllo per le Pubbliche Amministrazioni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72EE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7pt;margin-top:12.7pt;width:470.65pt;height:56.1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" filled="f" stroked="f">
                <v:textbox>
                  <w:txbxContent>
                    <w:p w14:paraId="191EA506" w14:textId="154D887B" w:rsidR="000F6192" w:rsidRPr="00B652A0" w:rsidRDefault="000F6192" w:rsidP="004C6EDE">
                      <w:pPr>
                        <w:spacing w:after="0" w:line="240" w:lineRule="auto"/>
                        <w:jc w:val="both"/>
                        <w:rPr>
                          <w:rFonts w:cs="Segoe UI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B652A0">
                        <w:rPr>
                          <w:rFonts w:cs="Segoe UI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 xml:space="preserve">Conclusione di un Accordo Quadro, ai sensi del d.lgs. 50/2016 e </w:t>
                      </w:r>
                      <w:proofErr w:type="spellStart"/>
                      <w:r w:rsidRPr="00B652A0">
                        <w:rPr>
                          <w:rFonts w:cs="Segoe UI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s.m.i</w:t>
                      </w:r>
                      <w:proofErr w:type="spellEnd"/>
                      <w:r w:rsidRPr="00B652A0">
                        <w:rPr>
                          <w:rFonts w:cs="Segoe UI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, suddiviso in 2 Lotti e avente ad oggetto l’affidamento di servizi di sicurezza da remoto, di compliance e controllo per le Pubbliche Amministrazioni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5F3870" w14:textId="5344357A" w:rsidR="00B16C93" w:rsidRPr="00526CF6" w:rsidRDefault="00B16C93" w:rsidP="00CA049C">
      <w:pPr>
        <w:tabs>
          <w:tab w:val="left" w:pos="1690"/>
        </w:tabs>
        <w:jc w:val="both"/>
      </w:pPr>
    </w:p>
    <w:p w14:paraId="063911C4" w14:textId="2E29F177" w:rsidR="005C132C" w:rsidRDefault="005C132C" w:rsidP="00CA049C">
      <w:pPr>
        <w:jc w:val="both"/>
        <w:rPr>
          <w:rFonts w:cs="Segoe UI"/>
          <w:b/>
          <w:bCs/>
          <w:noProof/>
          <w:color w:val="FFFFFF" w:themeColor="background1"/>
          <w:szCs w:val="20"/>
          <w:u w:val="single"/>
        </w:rPr>
      </w:pPr>
    </w:p>
    <w:p w14:paraId="6E2E6895" w14:textId="41BB56AC" w:rsidR="005C132C" w:rsidRDefault="00B652A0" w:rsidP="00CA049C">
      <w:pPr>
        <w:jc w:val="both"/>
        <w:rPr>
          <w:rFonts w:cs="Segoe UI"/>
          <w:b/>
          <w:bCs/>
          <w:noProof/>
          <w:color w:val="FFFFFF" w:themeColor="background1"/>
          <w:szCs w:val="20"/>
          <w:u w:val="single"/>
        </w:rPr>
      </w:pPr>
      <w:r w:rsidRPr="001F5341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02D988C5" wp14:editId="2E5F3156">
                <wp:simplePos x="0" y="0"/>
                <wp:positionH relativeFrom="margin">
                  <wp:align>center</wp:align>
                </wp:positionH>
                <wp:positionV relativeFrom="paragraph">
                  <wp:posOffset>2348</wp:posOffset>
                </wp:positionV>
                <wp:extent cx="5977255" cy="350520"/>
                <wp:effectExtent l="0" t="0" r="0" b="0"/>
                <wp:wrapNone/>
                <wp:docPr id="53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7255" cy="350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8639C7" w14:textId="2BA38364" w:rsidR="000F6192" w:rsidRPr="00B652A0" w:rsidRDefault="000F6192" w:rsidP="00D5510D">
                            <w:pPr>
                              <w:spacing w:after="0" w:line="240" w:lineRule="auto"/>
                              <w:jc w:val="both"/>
                              <w:rPr>
                                <w:rFonts w:cs="Segoe UI"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652A0">
                              <w:rPr>
                                <w:rFonts w:cs="Segoe UI"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  <w:t xml:space="preserve">Lotto 2 – Pubbliche Amministrazioni Centrali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988C5" id="_x0000_s1027" type="#_x0000_t202" style="position:absolute;left:0;text-align:left;margin-left:0;margin-top:.2pt;width:470.65pt;height:27.6pt;z-index:251658243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" filled="f" stroked="f">
                <v:textbox>
                  <w:txbxContent>
                    <w:p w14:paraId="598639C7" w14:textId="2BA38364" w:rsidR="000F6192" w:rsidRPr="00B652A0" w:rsidRDefault="000F6192" w:rsidP="00D5510D">
                      <w:pPr>
                        <w:spacing w:after="0" w:line="240" w:lineRule="auto"/>
                        <w:jc w:val="both"/>
                        <w:rPr>
                          <w:rFonts w:cs="Segoe UI"/>
                          <w:i/>
                          <w:iCs/>
                          <w:color w:val="FFFFFF" w:themeColor="background1"/>
                          <w:sz w:val="24"/>
                          <w:szCs w:val="24"/>
                          <w:u w:val="single"/>
                        </w:rPr>
                      </w:pPr>
                      <w:r w:rsidRPr="00B652A0">
                        <w:rPr>
                          <w:rFonts w:cs="Segoe UI"/>
                          <w:i/>
                          <w:iCs/>
                          <w:color w:val="FFFFFF" w:themeColor="background1"/>
                          <w:sz w:val="24"/>
                          <w:szCs w:val="24"/>
                          <w:u w:val="single"/>
                        </w:rPr>
                        <w:t xml:space="preserve">Lotto 2 – Pubbliche Amministrazioni Centrali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AB0B38" w14:textId="1CCB45F5" w:rsidR="00AB07C8" w:rsidRDefault="009D434C" w:rsidP="00CA049C">
      <w:pPr>
        <w:jc w:val="both"/>
        <w:rPr>
          <w:sz w:val="36"/>
          <w:szCs w:val="36"/>
        </w:rPr>
      </w:pPr>
      <w:r w:rsidRPr="001F5341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4F8B353A" wp14:editId="39A39C07">
                <wp:simplePos x="0" y="0"/>
                <wp:positionH relativeFrom="margin">
                  <wp:align>center</wp:align>
                </wp:positionH>
                <wp:positionV relativeFrom="paragraph">
                  <wp:posOffset>2950210</wp:posOffset>
                </wp:positionV>
                <wp:extent cx="3604437" cy="425302"/>
                <wp:effectExtent l="0" t="0" r="0" b="0"/>
                <wp:wrapNone/>
                <wp:docPr id="53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4437" cy="4253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0768F" w14:textId="77777777" w:rsidR="000F6192" w:rsidRPr="009D434C" w:rsidRDefault="000F6192" w:rsidP="009D434C">
                            <w:pPr>
                              <w:spacing w:after="0" w:line="240" w:lineRule="auto"/>
                              <w:jc w:val="center"/>
                              <w:rPr>
                                <w:rFonts w:cs="Segoe U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D434C">
                              <w:rPr>
                                <w:rFonts w:cs="Segoe U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(inserire nome Amministrazione)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B353A" id="_x0000_s1028" type="#_x0000_t202" style="position:absolute;left:0;text-align:left;margin-left:0;margin-top:232.3pt;width:283.8pt;height:33.5pt;z-index:25165824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" filled="f" stroked="f">
                <v:textbox>
                  <w:txbxContent>
                    <w:p w14:paraId="4FF0768F" w14:textId="77777777" w:rsidR="000F6192" w:rsidRPr="009D434C" w:rsidRDefault="000F6192" w:rsidP="009D434C">
                      <w:pPr>
                        <w:spacing w:after="0" w:line="240" w:lineRule="auto"/>
                        <w:jc w:val="center"/>
                        <w:rPr>
                          <w:rFonts w:cs="Segoe U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9D434C">
                        <w:rPr>
                          <w:rFonts w:cs="Segoe U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(inserire nome Amministrazione)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F5341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8245" behindDoc="0" locked="0" layoutInCell="1" allowOverlap="1" wp14:anchorId="37F21CFF" wp14:editId="54A58A4A">
                <wp:simplePos x="0" y="0"/>
                <wp:positionH relativeFrom="margin">
                  <wp:align>center</wp:align>
                </wp:positionH>
                <wp:positionV relativeFrom="paragraph">
                  <wp:posOffset>2511425</wp:posOffset>
                </wp:positionV>
                <wp:extent cx="4781550" cy="425302"/>
                <wp:effectExtent l="0" t="0" r="0" b="0"/>
                <wp:wrapNone/>
                <wp:docPr id="53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550" cy="4253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569948" w14:textId="10132C17" w:rsidR="000F6192" w:rsidRPr="00B652A0" w:rsidRDefault="000F6192" w:rsidP="00B652A0">
                            <w:pPr>
                              <w:spacing w:after="0" w:line="240" w:lineRule="auto"/>
                              <w:jc w:val="center"/>
                              <w:rPr>
                                <w:rFonts w:cs="Segoe UI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B652A0">
                              <w:rPr>
                                <w:rFonts w:cs="Segoe UI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(inserire </w:t>
                            </w:r>
                            <w:r>
                              <w:rPr>
                                <w:rFonts w:cs="Segoe UI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  <w:t>Titolo Piano Operativo</w:t>
                            </w:r>
                            <w:r w:rsidRPr="00B652A0">
                              <w:rPr>
                                <w:rFonts w:cs="Segoe UI"/>
                                <w:i/>
                                <w:iCs/>
                                <w:color w:val="FFFFFF" w:themeColor="background1"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21CFF" id="_x0000_s1029" type="#_x0000_t202" style="position:absolute;left:0;text-align:left;margin-left:0;margin-top:197.75pt;width:376.5pt;height:33.5pt;z-index:251658245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" filled="f" stroked="f">
                <v:textbox>
                  <w:txbxContent>
                    <w:p w14:paraId="12569948" w14:textId="10132C17" w:rsidR="000F6192" w:rsidRPr="00B652A0" w:rsidRDefault="000F6192" w:rsidP="00B652A0">
                      <w:pPr>
                        <w:spacing w:after="0" w:line="240" w:lineRule="auto"/>
                        <w:jc w:val="center"/>
                        <w:rPr>
                          <w:rFonts w:cs="Segoe UI"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B652A0">
                        <w:rPr>
                          <w:rFonts w:cs="Segoe UI"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t xml:space="preserve">(inserire </w:t>
                      </w:r>
                      <w:r>
                        <w:rPr>
                          <w:rFonts w:cs="Segoe UI"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t>Titolo Piano Operativo</w:t>
                      </w:r>
                      <w:r w:rsidRPr="00B652A0">
                        <w:rPr>
                          <w:rFonts w:cs="Segoe UI"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2A0" w:rsidRPr="001F5341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1367DCD1" wp14:editId="6DB7193D">
                <wp:simplePos x="0" y="0"/>
                <wp:positionH relativeFrom="margin">
                  <wp:align>center</wp:align>
                </wp:positionH>
                <wp:positionV relativeFrom="paragraph">
                  <wp:posOffset>1451004</wp:posOffset>
                </wp:positionV>
                <wp:extent cx="2689860" cy="977900"/>
                <wp:effectExtent l="0" t="0" r="0" b="0"/>
                <wp:wrapNone/>
                <wp:docPr id="53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9860" cy="977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5C536" w14:textId="77777777" w:rsidR="000F6192" w:rsidRDefault="000F6192" w:rsidP="00B652A0">
                            <w:pPr>
                              <w:spacing w:after="0" w:line="240" w:lineRule="auto"/>
                              <w:jc w:val="center"/>
                              <w:rPr>
                                <w:rFonts w:cs="Segoe U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652A0">
                              <w:rPr>
                                <w:rFonts w:cs="Segoe U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Piano </w:t>
                            </w:r>
                          </w:p>
                          <w:p w14:paraId="4DF340B3" w14:textId="226A2623" w:rsidR="000F6192" w:rsidRPr="00B652A0" w:rsidRDefault="000F6192" w:rsidP="00B652A0">
                            <w:pPr>
                              <w:spacing w:after="0" w:line="240" w:lineRule="auto"/>
                              <w:jc w:val="center"/>
                              <w:rPr>
                                <w:rFonts w:cs="Segoe U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="Segoe U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Operativo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7DCD1" id="_x0000_s1030" type="#_x0000_t202" style="position:absolute;left:0;text-align:left;margin-left:0;margin-top:114.25pt;width:211.8pt;height:77pt;z-index:25165824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" filled="f" stroked="f">
                <v:textbox>
                  <w:txbxContent>
                    <w:p w14:paraId="5D45C536" w14:textId="77777777" w:rsidR="000F6192" w:rsidRDefault="000F6192" w:rsidP="00B652A0">
                      <w:pPr>
                        <w:spacing w:after="0" w:line="240" w:lineRule="auto"/>
                        <w:jc w:val="center"/>
                        <w:rPr>
                          <w:rFonts w:cs="Segoe UI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B652A0">
                        <w:rPr>
                          <w:rFonts w:cs="Segoe UI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Piano </w:t>
                      </w:r>
                    </w:p>
                    <w:p w14:paraId="4DF340B3" w14:textId="226A2623" w:rsidR="000F6192" w:rsidRPr="00B652A0" w:rsidRDefault="000F6192" w:rsidP="00B652A0">
                      <w:pPr>
                        <w:spacing w:after="0" w:line="240" w:lineRule="auto"/>
                        <w:jc w:val="center"/>
                        <w:rPr>
                          <w:rFonts w:cs="Segoe UI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cs="Segoe UI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Operativo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510D" w:rsidRPr="001F5341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5581F1CE" wp14:editId="521D2660">
                <wp:simplePos x="0" y="0"/>
                <wp:positionH relativeFrom="margin">
                  <wp:align>left</wp:align>
                </wp:positionH>
                <wp:positionV relativeFrom="paragraph">
                  <wp:posOffset>7244862</wp:posOffset>
                </wp:positionV>
                <wp:extent cx="1743710" cy="350520"/>
                <wp:effectExtent l="0" t="0" r="0" b="0"/>
                <wp:wrapSquare wrapText="bothSides"/>
                <wp:docPr id="53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710" cy="350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B4D68" w14:textId="1205A353" w:rsidR="000F6192" w:rsidRPr="00B652A0" w:rsidRDefault="000F6192" w:rsidP="000029A1">
                            <w:pPr>
                              <w:spacing w:after="0" w:line="240" w:lineRule="auto"/>
                              <w:jc w:val="both"/>
                              <w:rPr>
                                <w:rFonts w:cs="Segoe U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652A0">
                              <w:rPr>
                                <w:rFonts w:cs="Segoe UI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ID </w:t>
                            </w:r>
                            <w:proofErr w:type="spellStart"/>
                            <w:r w:rsidRPr="00B652A0">
                              <w:rPr>
                                <w:rFonts w:cs="Segoe UI"/>
                                <w:color w:val="FFFFFF" w:themeColor="background1"/>
                                <w:sz w:val="24"/>
                                <w:szCs w:val="24"/>
                              </w:rPr>
                              <w:t>Sigef</w:t>
                            </w:r>
                            <w:proofErr w:type="spellEnd"/>
                            <w:r w:rsidRPr="00B652A0">
                              <w:rPr>
                                <w:rFonts w:cs="Segoe UI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: 2296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1F1CE" id="_x0000_s1031" type="#_x0000_t202" style="position:absolute;left:0;text-align:left;margin-left:0;margin-top:570.45pt;width:137.3pt;height:27.6pt;z-index:25165824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" filled="f" stroked="f">
                <v:textbox>
                  <w:txbxContent>
                    <w:p w14:paraId="44FB4D68" w14:textId="1205A353" w:rsidR="000F6192" w:rsidRPr="00B652A0" w:rsidRDefault="000F6192" w:rsidP="000029A1">
                      <w:pPr>
                        <w:spacing w:after="0" w:line="240" w:lineRule="auto"/>
                        <w:jc w:val="both"/>
                        <w:rPr>
                          <w:rFonts w:cs="Segoe UI"/>
                          <w:color w:val="FFFFFF" w:themeColor="background1"/>
                          <w:sz w:val="24"/>
                          <w:szCs w:val="24"/>
                        </w:rPr>
                      </w:pPr>
                      <w:r w:rsidRPr="00B652A0">
                        <w:rPr>
                          <w:rFonts w:cs="Segoe UI"/>
                          <w:color w:val="FFFFFF" w:themeColor="background1"/>
                          <w:sz w:val="24"/>
                          <w:szCs w:val="24"/>
                        </w:rPr>
                        <w:t xml:space="preserve">ID </w:t>
                      </w:r>
                      <w:proofErr w:type="spellStart"/>
                      <w:r w:rsidRPr="00B652A0">
                        <w:rPr>
                          <w:rFonts w:cs="Segoe UI"/>
                          <w:color w:val="FFFFFF" w:themeColor="background1"/>
                          <w:sz w:val="24"/>
                          <w:szCs w:val="24"/>
                        </w:rPr>
                        <w:t>Sigef</w:t>
                      </w:r>
                      <w:proofErr w:type="spellEnd"/>
                      <w:r w:rsidRPr="00B652A0">
                        <w:rPr>
                          <w:rFonts w:cs="Segoe UI"/>
                          <w:color w:val="FFFFFF" w:themeColor="background1"/>
                          <w:sz w:val="24"/>
                          <w:szCs w:val="24"/>
                        </w:rPr>
                        <w:t xml:space="preserve">: 2296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07C8">
        <w:rPr>
          <w:sz w:val="36"/>
          <w:szCs w:val="36"/>
        </w:rPr>
        <w:br w:type="page"/>
      </w:r>
    </w:p>
    <w:sdt>
      <w:sdtPr>
        <w:rPr>
          <w:rFonts w:ascii="Segoe UI" w:hAnsi="Segoe UI"/>
          <w:b w:val="0"/>
          <w:color w:val="auto"/>
          <w:sz w:val="20"/>
        </w:rPr>
        <w:id w:val="47503652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094ACC8" w14:textId="7CC0DE98" w:rsidR="000F6192" w:rsidRDefault="000F6192">
          <w:pPr>
            <w:pStyle w:val="TOCHeading"/>
          </w:pPr>
          <w:r>
            <w:t>Sommario</w:t>
          </w:r>
        </w:p>
        <w:p w14:paraId="7A1C0EC1" w14:textId="5DAB5B0F" w:rsidR="00623670" w:rsidRDefault="000F6192">
          <w:pPr>
            <w:pStyle w:val="TOC2"/>
            <w:tabs>
              <w:tab w:val="left" w:pos="1100"/>
              <w:tab w:val="right" w:leader="dot" w:pos="9628"/>
            </w:tabs>
            <w:rPr>
              <w:rFonts w:asciiTheme="minorHAnsi" w:hAnsiTheme="minorHAnsi" w:cstheme="minorBidi"/>
              <w:b w:val="0"/>
              <w:bCs w:val="0"/>
              <w:color w:val="auto"/>
              <w:sz w:val="22"/>
            </w:rPr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hyperlink w:anchor="_Toc104470213" w:history="1">
            <w:r w:rsidR="00623670" w:rsidRPr="003B3767">
              <w:rPr>
                <w:rStyle w:val="Hyperlink"/>
              </w:rPr>
              <w:t>1.</w:t>
            </w:r>
            <w:r w:rsidR="00623670">
              <w:rPr>
                <w:rFonts w:asciiTheme="minorHAnsi" w:hAnsiTheme="minorHAnsi" w:cstheme="minorBidi"/>
                <w:b w:val="0"/>
                <w:bCs w:val="0"/>
                <w:color w:val="auto"/>
                <w:sz w:val="22"/>
              </w:rPr>
              <w:tab/>
            </w:r>
            <w:r w:rsidR="00623670" w:rsidRPr="003B3767">
              <w:rPr>
                <w:rStyle w:val="Hyperlink"/>
              </w:rPr>
              <w:t>INTRODUZIONE</w:t>
            </w:r>
            <w:r w:rsidR="00623670">
              <w:rPr>
                <w:webHidden/>
              </w:rPr>
              <w:tab/>
            </w:r>
            <w:r w:rsidR="00623670">
              <w:rPr>
                <w:webHidden/>
              </w:rPr>
              <w:fldChar w:fldCharType="begin"/>
            </w:r>
            <w:r w:rsidR="00623670">
              <w:rPr>
                <w:webHidden/>
              </w:rPr>
              <w:instrText xml:space="preserve"> PAGEREF _Toc104470213 \h </w:instrText>
            </w:r>
            <w:r w:rsidR="00623670">
              <w:rPr>
                <w:webHidden/>
              </w:rPr>
            </w:r>
            <w:r w:rsidR="00623670">
              <w:rPr>
                <w:webHidden/>
              </w:rPr>
              <w:fldChar w:fldCharType="separate"/>
            </w:r>
            <w:r w:rsidR="00623670">
              <w:rPr>
                <w:webHidden/>
              </w:rPr>
              <w:t>3</w:t>
            </w:r>
            <w:r w:rsidR="00623670">
              <w:rPr>
                <w:webHidden/>
              </w:rPr>
              <w:fldChar w:fldCharType="end"/>
            </w:r>
          </w:hyperlink>
        </w:p>
        <w:p w14:paraId="216F0B02" w14:textId="01BF42A6" w:rsidR="00623670" w:rsidRDefault="00623670">
          <w:pPr>
            <w:pStyle w:val="TOC3"/>
            <w:tabs>
              <w:tab w:val="left" w:pos="1100"/>
              <w:tab w:val="right" w:leader="dot" w:pos="9628"/>
            </w:tabs>
            <w:rPr>
              <w:rFonts w:asciiTheme="minorHAnsi" w:hAnsiTheme="minorHAnsi" w:cstheme="minorBidi"/>
              <w:b w:val="0"/>
              <w:noProof/>
              <w:color w:val="auto"/>
              <w:sz w:val="22"/>
            </w:rPr>
          </w:pPr>
          <w:hyperlink w:anchor="_Toc104470214" w:history="1">
            <w:r w:rsidRPr="003B3767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</w:t>
            </w:r>
            <w:r>
              <w:rPr>
                <w:rFonts w:asciiTheme="minorHAnsi" w:hAnsiTheme="minorHAnsi" w:cstheme="minorBidi"/>
                <w:b w:val="0"/>
                <w:noProof/>
                <w:color w:val="auto"/>
                <w:sz w:val="22"/>
              </w:rPr>
              <w:tab/>
            </w:r>
            <w:r w:rsidRPr="003B3767">
              <w:rPr>
                <w:rStyle w:val="Hyperlink"/>
                <w:noProof/>
              </w:rPr>
              <w:t>Scopo del documento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_Toc104470214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06202C" w14:textId="1A4A004F" w:rsidR="00623670" w:rsidRDefault="00623670">
          <w:pPr>
            <w:pStyle w:val="TOC3"/>
            <w:tabs>
              <w:tab w:val="left" w:pos="1100"/>
              <w:tab w:val="right" w:leader="dot" w:pos="9628"/>
            </w:tabs>
            <w:rPr>
              <w:rFonts w:asciiTheme="minorHAnsi" w:hAnsiTheme="minorHAnsi" w:cstheme="minorBidi"/>
              <w:b w:val="0"/>
              <w:noProof/>
              <w:color w:val="auto"/>
              <w:sz w:val="22"/>
            </w:rPr>
          </w:pPr>
          <w:hyperlink w:anchor="_Toc104470215" w:history="1">
            <w:r w:rsidRPr="003B3767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</w:t>
            </w:r>
            <w:r>
              <w:rPr>
                <w:rFonts w:asciiTheme="minorHAnsi" w:hAnsiTheme="minorHAnsi" w:cstheme="minorBidi"/>
                <w:b w:val="0"/>
                <w:noProof/>
                <w:color w:val="auto"/>
                <w:sz w:val="22"/>
              </w:rPr>
              <w:tab/>
            </w:r>
            <w:r w:rsidRPr="003B3767">
              <w:rPr>
                <w:rStyle w:val="Hyperlink"/>
                <w:noProof/>
              </w:rPr>
              <w:t>Campo di applicazione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_Toc104470215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0D06A9" w14:textId="0C71D477" w:rsidR="00623670" w:rsidRDefault="00623670">
          <w:pPr>
            <w:pStyle w:val="TOC3"/>
            <w:tabs>
              <w:tab w:val="left" w:pos="1100"/>
              <w:tab w:val="right" w:leader="dot" w:pos="9628"/>
            </w:tabs>
            <w:rPr>
              <w:rFonts w:asciiTheme="minorHAnsi" w:hAnsiTheme="minorHAnsi" w:cstheme="minorBidi"/>
              <w:b w:val="0"/>
              <w:noProof/>
              <w:color w:val="auto"/>
              <w:sz w:val="22"/>
            </w:rPr>
          </w:pPr>
          <w:hyperlink w:anchor="_Toc104470216" w:history="1">
            <w:r w:rsidRPr="003B3767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1.3.</w:t>
            </w:r>
            <w:r>
              <w:rPr>
                <w:rFonts w:asciiTheme="minorHAnsi" w:hAnsiTheme="minorHAnsi" w:cstheme="minorBidi"/>
                <w:b w:val="0"/>
                <w:noProof/>
                <w:color w:val="auto"/>
                <w:sz w:val="22"/>
              </w:rPr>
              <w:tab/>
            </w:r>
            <w:r w:rsidRPr="003B3767">
              <w:rPr>
                <w:rStyle w:val="Hyperlink"/>
                <w:noProof/>
              </w:rPr>
              <w:t>Organizzazione del documento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_Toc104470216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C55098" w14:textId="4DEA9884" w:rsidR="00623670" w:rsidRDefault="00623670">
          <w:pPr>
            <w:pStyle w:val="TOC3"/>
            <w:tabs>
              <w:tab w:val="left" w:pos="1100"/>
              <w:tab w:val="right" w:leader="dot" w:pos="9628"/>
            </w:tabs>
            <w:rPr>
              <w:rFonts w:asciiTheme="minorHAnsi" w:hAnsiTheme="minorHAnsi" w:cstheme="minorBidi"/>
              <w:b w:val="0"/>
              <w:noProof/>
              <w:color w:val="auto"/>
              <w:sz w:val="22"/>
            </w:rPr>
          </w:pPr>
          <w:hyperlink w:anchor="_Toc104470217" w:history="1">
            <w:r w:rsidRPr="003B3767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1.4.</w:t>
            </w:r>
            <w:r>
              <w:rPr>
                <w:rFonts w:asciiTheme="minorHAnsi" w:hAnsiTheme="minorHAnsi" w:cstheme="minorBidi"/>
                <w:b w:val="0"/>
                <w:noProof/>
                <w:color w:val="auto"/>
                <w:sz w:val="22"/>
              </w:rPr>
              <w:tab/>
            </w:r>
            <w:r w:rsidRPr="003B3767">
              <w:rPr>
                <w:rStyle w:val="Hyperlink"/>
                <w:noProof/>
              </w:rPr>
              <w:t>Acronimi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_Toc104470217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B1B0D6" w14:textId="5B557A27" w:rsidR="00623670" w:rsidRDefault="00623670">
          <w:pPr>
            <w:pStyle w:val="TOC1"/>
            <w:rPr>
              <w:rFonts w:asciiTheme="minorHAnsi" w:hAnsiTheme="minorHAnsi" w:cstheme="minorBidi"/>
              <w:b w:val="0"/>
              <w:color w:val="auto"/>
              <w:sz w:val="22"/>
            </w:rPr>
          </w:pPr>
          <w:hyperlink w:anchor="_Toc104470218" w:history="1">
            <w:r w:rsidRPr="003B3767">
              <w:rPr>
                <w:rStyle w:val="Hyperlink"/>
              </w:rPr>
              <w:t>PIANO DELLA QUALITA’ SPECIFICO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_Toc104470218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FD9BE82" w14:textId="4A4CECEB" w:rsidR="00623670" w:rsidRDefault="00623670">
          <w:pPr>
            <w:pStyle w:val="TOC2"/>
            <w:tabs>
              <w:tab w:val="left" w:pos="1100"/>
              <w:tab w:val="right" w:leader="dot" w:pos="9628"/>
            </w:tabs>
            <w:rPr>
              <w:rFonts w:asciiTheme="minorHAnsi" w:hAnsiTheme="minorHAnsi" w:cstheme="minorBidi"/>
              <w:b w:val="0"/>
              <w:bCs w:val="0"/>
              <w:color w:val="auto"/>
              <w:sz w:val="22"/>
            </w:rPr>
          </w:pPr>
          <w:hyperlink w:anchor="_Toc104470219" w:history="1">
            <w:r w:rsidRPr="003B3767">
              <w:rPr>
                <w:rStyle w:val="Hyperlink"/>
              </w:rPr>
              <w:t>2.</w:t>
            </w:r>
            <w:r>
              <w:rPr>
                <w:rFonts w:asciiTheme="minorHAnsi" w:hAnsiTheme="minorHAnsi" w:cstheme="minorBidi"/>
                <w:b w:val="0"/>
                <w:bCs w:val="0"/>
                <w:color w:val="auto"/>
                <w:sz w:val="22"/>
              </w:rPr>
              <w:tab/>
            </w:r>
            <w:r w:rsidRPr="003B3767">
              <w:rPr>
                <w:rStyle w:val="Hyperlink"/>
              </w:rPr>
              <w:t>PIANO DELLA QUALITÀ SPECIFICO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_Toc104470219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F6E66FA" w14:textId="0AD555F3" w:rsidR="00623670" w:rsidRDefault="00623670">
          <w:pPr>
            <w:pStyle w:val="TOC3"/>
            <w:tabs>
              <w:tab w:val="left" w:pos="1100"/>
              <w:tab w:val="right" w:leader="dot" w:pos="9628"/>
            </w:tabs>
            <w:rPr>
              <w:rFonts w:asciiTheme="minorHAnsi" w:hAnsiTheme="minorHAnsi" w:cstheme="minorBidi"/>
              <w:b w:val="0"/>
              <w:noProof/>
              <w:color w:val="auto"/>
              <w:sz w:val="22"/>
            </w:rPr>
          </w:pPr>
          <w:hyperlink w:anchor="_Toc104470220" w:history="1">
            <w:r w:rsidRPr="003B3767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</w:t>
            </w:r>
            <w:r>
              <w:rPr>
                <w:rFonts w:asciiTheme="minorHAnsi" w:hAnsiTheme="minorHAnsi" w:cstheme="minorBidi"/>
                <w:b w:val="0"/>
                <w:noProof/>
                <w:color w:val="auto"/>
                <w:sz w:val="22"/>
              </w:rPr>
              <w:tab/>
            </w:r>
            <w:r w:rsidRPr="003B3767">
              <w:rPr>
                <w:rStyle w:val="Hyperlink"/>
                <w:noProof/>
              </w:rPr>
              <w:t>Descrizione specifica del contratto esecutivo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_Toc104470220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717848" w14:textId="33E43B89" w:rsidR="00623670" w:rsidRDefault="00623670">
          <w:pPr>
            <w:pStyle w:val="TOC3"/>
            <w:tabs>
              <w:tab w:val="left" w:pos="1100"/>
              <w:tab w:val="right" w:leader="dot" w:pos="9628"/>
            </w:tabs>
            <w:rPr>
              <w:rFonts w:asciiTheme="minorHAnsi" w:hAnsiTheme="minorHAnsi" w:cstheme="minorBidi"/>
              <w:b w:val="0"/>
              <w:noProof/>
              <w:color w:val="auto"/>
              <w:sz w:val="22"/>
            </w:rPr>
          </w:pPr>
          <w:hyperlink w:anchor="_Toc104470221" w:history="1">
            <w:r w:rsidRPr="003B3767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2.2.</w:t>
            </w:r>
            <w:r>
              <w:rPr>
                <w:rFonts w:asciiTheme="minorHAnsi" w:hAnsiTheme="minorHAnsi" w:cstheme="minorBidi"/>
                <w:b w:val="0"/>
                <w:noProof/>
                <w:color w:val="auto"/>
                <w:sz w:val="22"/>
              </w:rPr>
              <w:tab/>
            </w:r>
            <w:r w:rsidRPr="003B3767">
              <w:rPr>
                <w:rStyle w:val="Hyperlink"/>
                <w:noProof/>
              </w:rPr>
              <w:t>Scopo del piano della qualità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_Toc104470221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205EEA" w14:textId="704459D4" w:rsidR="00623670" w:rsidRDefault="00623670">
          <w:pPr>
            <w:pStyle w:val="TOC3"/>
            <w:tabs>
              <w:tab w:val="left" w:pos="1100"/>
              <w:tab w:val="right" w:leader="dot" w:pos="9628"/>
            </w:tabs>
            <w:rPr>
              <w:rFonts w:asciiTheme="minorHAnsi" w:hAnsiTheme="minorHAnsi" w:cstheme="minorBidi"/>
              <w:b w:val="0"/>
              <w:noProof/>
              <w:color w:val="auto"/>
              <w:sz w:val="22"/>
            </w:rPr>
          </w:pPr>
          <w:hyperlink w:anchor="_Toc104470222" w:history="1">
            <w:r w:rsidRPr="003B3767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2.3.</w:t>
            </w:r>
            <w:r>
              <w:rPr>
                <w:rFonts w:asciiTheme="minorHAnsi" w:hAnsiTheme="minorHAnsi" w:cstheme="minorBidi"/>
                <w:b w:val="0"/>
                <w:noProof/>
                <w:color w:val="auto"/>
                <w:sz w:val="22"/>
              </w:rPr>
              <w:tab/>
            </w:r>
            <w:r w:rsidRPr="003B3767">
              <w:rPr>
                <w:rStyle w:val="Hyperlink"/>
                <w:noProof/>
              </w:rPr>
              <w:t>Documenti applicabili e di riferimento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_Toc104470222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E5FB1F" w14:textId="66C7D7E7" w:rsidR="00623670" w:rsidRDefault="00623670">
          <w:pPr>
            <w:pStyle w:val="TOC3"/>
            <w:tabs>
              <w:tab w:val="left" w:pos="1100"/>
              <w:tab w:val="right" w:leader="dot" w:pos="9628"/>
            </w:tabs>
            <w:rPr>
              <w:rFonts w:asciiTheme="minorHAnsi" w:hAnsiTheme="minorHAnsi" w:cstheme="minorBidi"/>
              <w:b w:val="0"/>
              <w:noProof/>
              <w:color w:val="auto"/>
              <w:sz w:val="22"/>
            </w:rPr>
          </w:pPr>
          <w:hyperlink w:anchor="_Toc104470223" w:history="1">
            <w:r w:rsidRPr="003B3767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2.4.</w:t>
            </w:r>
            <w:r>
              <w:rPr>
                <w:rFonts w:asciiTheme="minorHAnsi" w:hAnsiTheme="minorHAnsi" w:cstheme="minorBidi"/>
                <w:b w:val="0"/>
                <w:noProof/>
                <w:color w:val="auto"/>
                <w:sz w:val="22"/>
              </w:rPr>
              <w:tab/>
            </w:r>
            <w:r w:rsidRPr="003B3767">
              <w:rPr>
                <w:rStyle w:val="Hyperlink"/>
                <w:noProof/>
              </w:rPr>
              <w:t>Ruoli e responsabilità di riferimento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_Toc104470223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DF8C03" w14:textId="4B4508EF" w:rsidR="00623670" w:rsidRDefault="00623670">
          <w:pPr>
            <w:pStyle w:val="TOC3"/>
            <w:tabs>
              <w:tab w:val="left" w:pos="1100"/>
              <w:tab w:val="right" w:leader="dot" w:pos="9628"/>
            </w:tabs>
            <w:rPr>
              <w:rFonts w:asciiTheme="minorHAnsi" w:hAnsiTheme="minorHAnsi" w:cstheme="minorBidi"/>
              <w:b w:val="0"/>
              <w:noProof/>
              <w:color w:val="auto"/>
              <w:sz w:val="22"/>
            </w:rPr>
          </w:pPr>
          <w:hyperlink w:anchor="_Toc104470224" w:history="1">
            <w:r w:rsidRPr="003B3767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2.5.</w:t>
            </w:r>
            <w:r>
              <w:rPr>
                <w:rFonts w:asciiTheme="minorHAnsi" w:hAnsiTheme="minorHAnsi" w:cstheme="minorBidi"/>
                <w:b w:val="0"/>
                <w:noProof/>
                <w:color w:val="auto"/>
                <w:sz w:val="22"/>
              </w:rPr>
              <w:tab/>
            </w:r>
            <w:r w:rsidRPr="003B3767">
              <w:rPr>
                <w:rStyle w:val="Hyperlink"/>
                <w:noProof/>
              </w:rPr>
              <w:t>Modalità di erogazione, consuntivazione dei servizi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_Toc104470224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0B07F6" w14:textId="6E0370BF" w:rsidR="00623670" w:rsidRDefault="00623670">
          <w:pPr>
            <w:pStyle w:val="TOC3"/>
            <w:tabs>
              <w:tab w:val="left" w:pos="1100"/>
              <w:tab w:val="right" w:leader="dot" w:pos="9628"/>
            </w:tabs>
            <w:rPr>
              <w:rFonts w:asciiTheme="minorHAnsi" w:hAnsiTheme="minorHAnsi" w:cstheme="minorBidi"/>
              <w:b w:val="0"/>
              <w:noProof/>
              <w:color w:val="auto"/>
              <w:sz w:val="22"/>
            </w:rPr>
          </w:pPr>
          <w:hyperlink w:anchor="_Toc104470225" w:history="1">
            <w:r w:rsidRPr="003B3767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2.6.</w:t>
            </w:r>
            <w:r>
              <w:rPr>
                <w:rFonts w:asciiTheme="minorHAnsi" w:hAnsiTheme="minorHAnsi" w:cstheme="minorBidi"/>
                <w:b w:val="0"/>
                <w:noProof/>
                <w:color w:val="auto"/>
                <w:sz w:val="22"/>
              </w:rPr>
              <w:tab/>
            </w:r>
            <w:r w:rsidRPr="003B3767">
              <w:rPr>
                <w:rStyle w:val="Hyperlink"/>
                <w:noProof/>
              </w:rPr>
              <w:t>Metodi, tecniche e strumenti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_Toc104470225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3D3D0A" w14:textId="38F33C09" w:rsidR="00623670" w:rsidRDefault="00623670">
          <w:pPr>
            <w:pStyle w:val="TOC3"/>
            <w:tabs>
              <w:tab w:val="left" w:pos="1100"/>
              <w:tab w:val="right" w:leader="dot" w:pos="9628"/>
            </w:tabs>
            <w:rPr>
              <w:rFonts w:asciiTheme="minorHAnsi" w:hAnsiTheme="minorHAnsi" w:cstheme="minorBidi"/>
              <w:b w:val="0"/>
              <w:noProof/>
              <w:color w:val="auto"/>
              <w:sz w:val="22"/>
            </w:rPr>
          </w:pPr>
          <w:hyperlink w:anchor="_Toc104470226" w:history="1">
            <w:r w:rsidRPr="003B3767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2.7.</w:t>
            </w:r>
            <w:r>
              <w:rPr>
                <w:rFonts w:asciiTheme="minorHAnsi" w:hAnsiTheme="minorHAnsi" w:cstheme="minorBidi"/>
                <w:b w:val="0"/>
                <w:noProof/>
                <w:color w:val="auto"/>
                <w:sz w:val="22"/>
              </w:rPr>
              <w:tab/>
            </w:r>
            <w:r w:rsidRPr="003B3767">
              <w:rPr>
                <w:rStyle w:val="Hyperlink"/>
                <w:noProof/>
              </w:rPr>
              <w:t>Indicatori di qualità specifici dell'obiettivo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_Toc104470226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5B65DA" w14:textId="046518E1" w:rsidR="00623670" w:rsidRDefault="00623670">
          <w:pPr>
            <w:pStyle w:val="TOC3"/>
            <w:tabs>
              <w:tab w:val="left" w:pos="1100"/>
              <w:tab w:val="right" w:leader="dot" w:pos="9628"/>
            </w:tabs>
            <w:rPr>
              <w:rFonts w:asciiTheme="minorHAnsi" w:hAnsiTheme="minorHAnsi" w:cstheme="minorBidi"/>
              <w:b w:val="0"/>
              <w:noProof/>
              <w:color w:val="auto"/>
              <w:sz w:val="22"/>
            </w:rPr>
          </w:pPr>
          <w:hyperlink w:anchor="_Toc104470227" w:history="1">
            <w:r w:rsidRPr="003B3767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2.8.</w:t>
            </w:r>
            <w:r>
              <w:rPr>
                <w:rFonts w:asciiTheme="minorHAnsi" w:hAnsiTheme="minorHAnsi" w:cstheme="minorBidi"/>
                <w:b w:val="0"/>
                <w:noProof/>
                <w:color w:val="auto"/>
                <w:sz w:val="22"/>
              </w:rPr>
              <w:tab/>
            </w:r>
            <w:r w:rsidRPr="003B3767">
              <w:rPr>
                <w:rStyle w:val="Hyperlink"/>
                <w:noProof/>
              </w:rPr>
              <w:t>RIESAMI, VERIFICHE E VALIDAZIONI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_Toc104470227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B550D1" w14:textId="3C5F1F08" w:rsidR="000F6192" w:rsidRDefault="000F6192">
          <w:r>
            <w:fldChar w:fldCharType="end"/>
          </w:r>
        </w:p>
      </w:sdtContent>
    </w:sdt>
    <w:p w14:paraId="0AAA68B7" w14:textId="2F641096" w:rsidR="00D91D7B" w:rsidRDefault="00D91D7B">
      <w:pPr>
        <w:rPr>
          <w:b/>
          <w:bCs/>
          <w:noProof/>
        </w:rPr>
      </w:pPr>
      <w:r>
        <w:rPr>
          <w:b/>
          <w:bCs/>
          <w:noProof/>
        </w:rPr>
        <w:br w:type="page"/>
      </w:r>
    </w:p>
    <w:p w14:paraId="47C74B90" w14:textId="7EC897C6" w:rsidR="00A81C5D" w:rsidRPr="00A81C5D" w:rsidRDefault="004F23A0" w:rsidP="00BE6D02">
      <w:pPr>
        <w:pStyle w:val="TitoloLiv1"/>
      </w:pPr>
      <w:bookmarkStart w:id="0" w:name="_Toc104470213"/>
      <w:r w:rsidRPr="00BE6D02">
        <w:lastRenderedPageBreak/>
        <w:t>INTRODUZION</w:t>
      </w:r>
      <w:r w:rsidR="00A81C5D" w:rsidRPr="00BE6D02">
        <w:t>E</w:t>
      </w:r>
      <w:bookmarkEnd w:id="0"/>
    </w:p>
    <w:p w14:paraId="7301DB03" w14:textId="4911B7DC" w:rsidR="00D403C2" w:rsidRPr="00B85D4C" w:rsidRDefault="00917D66" w:rsidP="00CA049C">
      <w:pPr>
        <w:spacing w:after="0" w:line="257" w:lineRule="auto"/>
        <w:ind w:firstLine="567"/>
        <w:jc w:val="both"/>
        <w:rPr>
          <w:rFonts w:eastAsia="Calibri" w:cs="Segoe UI"/>
          <w:i/>
          <w:iCs/>
          <w:noProof/>
          <w:szCs w:val="20"/>
        </w:rPr>
      </w:pPr>
      <w:r w:rsidRPr="00B85D4C">
        <w:rPr>
          <w:rFonts w:eastAsia="Calibri" w:cs="Segoe UI"/>
          <w:i/>
          <w:iCs/>
          <w:noProof/>
          <w:szCs w:val="20"/>
        </w:rPr>
        <w:t>Inserire una breve descrizione dell’Amministrazione contraente</w:t>
      </w:r>
      <w:r w:rsidR="007121AC" w:rsidRPr="00B85D4C">
        <w:rPr>
          <w:rFonts w:eastAsia="Calibri" w:cs="Segoe UI"/>
          <w:i/>
          <w:iCs/>
          <w:noProof/>
          <w:szCs w:val="20"/>
        </w:rPr>
        <w:t xml:space="preserve"> e del suo compito istituzionale.</w:t>
      </w:r>
      <w:r w:rsidR="00323623" w:rsidRPr="00B85D4C">
        <w:rPr>
          <w:rFonts w:eastAsia="Calibri" w:cs="Segoe UI"/>
          <w:i/>
          <w:iCs/>
          <w:noProof/>
          <w:szCs w:val="20"/>
        </w:rPr>
        <w:t xml:space="preserve"> Indicare sinteticamente </w:t>
      </w:r>
      <w:r w:rsidR="009A5337" w:rsidRPr="00B85D4C">
        <w:rPr>
          <w:rFonts w:eastAsia="Calibri" w:cs="Segoe UI"/>
          <w:i/>
          <w:iCs/>
          <w:noProof/>
          <w:szCs w:val="20"/>
        </w:rPr>
        <w:t>l</w:t>
      </w:r>
      <w:r w:rsidR="002A1C0C" w:rsidRPr="00B85D4C">
        <w:rPr>
          <w:rFonts w:eastAsia="Calibri" w:cs="Segoe UI"/>
          <w:i/>
          <w:iCs/>
          <w:noProof/>
          <w:szCs w:val="20"/>
        </w:rPr>
        <w:t>’intervento richiesto e la natura dei servizi offerti</w:t>
      </w:r>
      <w:r w:rsidR="00B76594" w:rsidRPr="00B85D4C">
        <w:rPr>
          <w:rFonts w:eastAsia="Calibri" w:cs="Segoe UI"/>
          <w:i/>
          <w:iCs/>
          <w:noProof/>
          <w:szCs w:val="20"/>
        </w:rPr>
        <w:t xml:space="preserve">, in termini di </w:t>
      </w:r>
      <w:r w:rsidR="007E05F6" w:rsidRPr="00B85D4C">
        <w:rPr>
          <w:rFonts w:eastAsia="Calibri" w:cs="Segoe UI"/>
          <w:i/>
          <w:iCs/>
          <w:noProof/>
          <w:szCs w:val="20"/>
        </w:rPr>
        <w:t xml:space="preserve">obiettivi </w:t>
      </w:r>
      <w:r w:rsidR="00EC52A8" w:rsidRPr="00B85D4C">
        <w:rPr>
          <w:rFonts w:eastAsia="Calibri" w:cs="Segoe UI"/>
          <w:i/>
          <w:iCs/>
          <w:noProof/>
          <w:szCs w:val="20"/>
        </w:rPr>
        <w:t>e benefici attesi</w:t>
      </w:r>
      <w:r w:rsidR="00342E1B" w:rsidRPr="00B85D4C">
        <w:rPr>
          <w:rFonts w:eastAsia="Calibri" w:cs="Segoe UI"/>
          <w:i/>
          <w:iCs/>
          <w:noProof/>
          <w:szCs w:val="20"/>
        </w:rPr>
        <w:t xml:space="preserve"> dall’Amministrazione </w:t>
      </w:r>
      <w:r w:rsidR="00B85D4C" w:rsidRPr="00B85D4C">
        <w:rPr>
          <w:rFonts w:eastAsia="Calibri" w:cs="Segoe UI"/>
          <w:i/>
          <w:iCs/>
          <w:noProof/>
          <w:szCs w:val="20"/>
        </w:rPr>
        <w:t>e che si intende perseguire.</w:t>
      </w:r>
    </w:p>
    <w:p w14:paraId="34B58FA1" w14:textId="230EABC9" w:rsidR="004F23A0" w:rsidRPr="000F6192" w:rsidRDefault="004F23A0" w:rsidP="000F6192">
      <w:pPr>
        <w:pStyle w:val="Titololiv2"/>
      </w:pPr>
      <w:bookmarkStart w:id="1" w:name="_Toc104470214"/>
      <w:r w:rsidRPr="000F6192">
        <w:t>Scopo</w:t>
      </w:r>
      <w:r w:rsidR="000E4B10" w:rsidRPr="000F6192">
        <w:t xml:space="preserve"> del documento</w:t>
      </w:r>
      <w:bookmarkEnd w:id="1"/>
    </w:p>
    <w:p w14:paraId="32A68C6B" w14:textId="47B5F53A" w:rsidR="00C11ED5" w:rsidRDefault="00E45997" w:rsidP="003615FA">
      <w:pPr>
        <w:pStyle w:val="Testocorrente-Liv1"/>
        <w:rPr>
          <w:lang w:val="it-IT"/>
        </w:rPr>
      </w:pPr>
      <w:r w:rsidRPr="000F6192">
        <w:rPr>
          <w:lang w:val="it-IT"/>
        </w:rPr>
        <w:t>Il presente documento ha lo scopo di illustrare e definire</w:t>
      </w:r>
      <w:r w:rsidR="005120C5" w:rsidRPr="000F6192">
        <w:rPr>
          <w:lang w:val="it-IT"/>
        </w:rPr>
        <w:t xml:space="preserve"> </w:t>
      </w:r>
      <w:r w:rsidR="0079224A" w:rsidRPr="000F6192">
        <w:rPr>
          <w:lang w:val="it-IT"/>
        </w:rPr>
        <w:t xml:space="preserve">il Piano </w:t>
      </w:r>
      <w:r w:rsidR="004F0BA7">
        <w:rPr>
          <w:lang w:val="it-IT"/>
        </w:rPr>
        <w:t>della Qualità Specifico</w:t>
      </w:r>
      <w:r w:rsidR="004029D1">
        <w:rPr>
          <w:lang w:val="it-IT"/>
        </w:rPr>
        <w:t xml:space="preserve"> del Contratto Esecutivo</w:t>
      </w:r>
      <w:r w:rsidR="0079224A" w:rsidRPr="000F6192">
        <w:rPr>
          <w:lang w:val="it-IT"/>
        </w:rPr>
        <w:t xml:space="preserve">, a partire da quanto presentato nel Piano dei </w:t>
      </w:r>
      <w:r w:rsidR="0079224A" w:rsidRPr="00011B19">
        <w:rPr>
          <w:lang w:val="it-IT"/>
        </w:rPr>
        <w:t>Fabbisogni</w:t>
      </w:r>
      <w:r w:rsidR="0079224A" w:rsidRPr="000F6192">
        <w:rPr>
          <w:lang w:val="it-IT"/>
        </w:rPr>
        <w:t xml:space="preserve"> inviato dall’Amministrazion</w:t>
      </w:r>
      <w:r w:rsidR="00571BD5" w:rsidRPr="000F6192">
        <w:rPr>
          <w:lang w:val="it-IT"/>
        </w:rPr>
        <w:t>e</w:t>
      </w:r>
      <w:r w:rsidR="0079224A" w:rsidRPr="000F6192">
        <w:rPr>
          <w:lang w:val="it-IT"/>
        </w:rPr>
        <w:t xml:space="preserve">, </w:t>
      </w:r>
      <w:r w:rsidR="00AE2F85" w:rsidRPr="000F6192">
        <w:rPr>
          <w:lang w:val="it-IT"/>
        </w:rPr>
        <w:t>delinea</w:t>
      </w:r>
      <w:r w:rsidR="00D23C0B" w:rsidRPr="000F6192">
        <w:rPr>
          <w:lang w:val="it-IT"/>
        </w:rPr>
        <w:t>ndo</w:t>
      </w:r>
      <w:r w:rsidR="00DD5FDB" w:rsidRPr="000F6192">
        <w:rPr>
          <w:lang w:val="it-IT"/>
        </w:rPr>
        <w:t xml:space="preserve"> e descrivendo puntualmente le attività </w:t>
      </w:r>
      <w:r w:rsidR="006C3F49" w:rsidRPr="000F6192">
        <w:rPr>
          <w:lang w:val="it-IT"/>
        </w:rPr>
        <w:t>volte</w:t>
      </w:r>
      <w:r w:rsidR="009A6365" w:rsidRPr="000F6192">
        <w:rPr>
          <w:lang w:val="it-IT"/>
        </w:rPr>
        <w:t xml:space="preserve"> al raggiungimento degli obiettivi dell’Amministrazione</w:t>
      </w:r>
      <w:r w:rsidR="006C3F49" w:rsidRPr="000F6192">
        <w:rPr>
          <w:lang w:val="it-IT"/>
        </w:rPr>
        <w:t xml:space="preserve">, specificando </w:t>
      </w:r>
      <w:r w:rsidR="00D23C0B" w:rsidRPr="000F6192">
        <w:rPr>
          <w:lang w:val="it-IT"/>
        </w:rPr>
        <w:t>inoltre</w:t>
      </w:r>
      <w:r w:rsidR="00AE2F85" w:rsidRPr="000F6192">
        <w:rPr>
          <w:lang w:val="it-IT"/>
        </w:rPr>
        <w:t xml:space="preserve"> le caratteristiche quali-quantitative dei servizi </w:t>
      </w:r>
      <w:r w:rsidR="006C3F49" w:rsidRPr="000F6192">
        <w:rPr>
          <w:lang w:val="it-IT"/>
        </w:rPr>
        <w:t>offerti</w:t>
      </w:r>
      <w:r w:rsidR="00AE2F85" w:rsidRPr="000F6192">
        <w:rPr>
          <w:lang w:val="it-IT"/>
        </w:rPr>
        <w:t xml:space="preserve"> e le modalità operative </w:t>
      </w:r>
      <w:r w:rsidR="006C3F49" w:rsidRPr="000F6192">
        <w:rPr>
          <w:lang w:val="it-IT"/>
        </w:rPr>
        <w:t>previste</w:t>
      </w:r>
      <w:r w:rsidR="00D23C0B" w:rsidRPr="000F6192">
        <w:rPr>
          <w:lang w:val="it-IT"/>
        </w:rPr>
        <w:t xml:space="preserve"> per la loro erogazione.</w:t>
      </w:r>
      <w:r w:rsidR="00780D9D" w:rsidRPr="000F6192">
        <w:rPr>
          <w:lang w:val="it-IT"/>
        </w:rPr>
        <w:t xml:space="preserve"> </w:t>
      </w:r>
    </w:p>
    <w:p w14:paraId="2A8D7A61" w14:textId="762381D6" w:rsidR="00283A03" w:rsidRPr="000F6192" w:rsidRDefault="00283A03" w:rsidP="003615FA">
      <w:pPr>
        <w:pStyle w:val="Testocorrente-Liv1"/>
        <w:rPr>
          <w:lang w:val="it-IT"/>
        </w:rPr>
      </w:pPr>
      <w:r>
        <w:rPr>
          <w:lang w:val="it-IT"/>
        </w:rPr>
        <w:t>E’ un allegato del Piano Operativo.</w:t>
      </w:r>
    </w:p>
    <w:p w14:paraId="37656FD4" w14:textId="64DC2640" w:rsidR="004F23A0" w:rsidRPr="008765E1" w:rsidRDefault="004F23A0" w:rsidP="00BE6D02">
      <w:pPr>
        <w:pStyle w:val="Titololiv2"/>
      </w:pPr>
      <w:bookmarkStart w:id="2" w:name="_Toc104470215"/>
      <w:r w:rsidRPr="007B4BEA">
        <w:t>Ca</w:t>
      </w:r>
      <w:r w:rsidRPr="000F6192">
        <w:t>mpo di applicazione</w:t>
      </w:r>
      <w:bookmarkEnd w:id="2"/>
    </w:p>
    <w:p w14:paraId="4BB25BF3" w14:textId="63A2C275" w:rsidR="000875F0" w:rsidRPr="000F6192" w:rsidRDefault="00F942BD" w:rsidP="0041205C">
      <w:pPr>
        <w:pStyle w:val="Testocorrente-Liv1"/>
        <w:rPr>
          <w:lang w:val="it-IT"/>
        </w:rPr>
      </w:pPr>
      <w:r w:rsidRPr="000F6192">
        <w:rPr>
          <w:lang w:val="it-IT"/>
        </w:rPr>
        <w:t>Questo documento</w:t>
      </w:r>
      <w:r w:rsidR="008E286F" w:rsidRPr="000F6192">
        <w:rPr>
          <w:lang w:val="it-IT"/>
        </w:rPr>
        <w:t xml:space="preserve"> costituisce il Piano Operativo predisposto </w:t>
      </w:r>
      <w:r w:rsidR="00F327BE" w:rsidRPr="000F6192">
        <w:rPr>
          <w:lang w:val="it-IT"/>
        </w:rPr>
        <w:t xml:space="preserve">dal RTI in risposta </w:t>
      </w:r>
      <w:r w:rsidR="008E286F" w:rsidRPr="000F6192">
        <w:rPr>
          <w:lang w:val="it-IT"/>
        </w:rPr>
        <w:t xml:space="preserve">al Piano dei Fabbisogni inviato dal </w:t>
      </w:r>
      <w:r w:rsidR="00BD2539" w:rsidRPr="000F6192">
        <w:rPr>
          <w:i/>
          <w:iCs/>
          <w:lang w:val="it-IT"/>
        </w:rPr>
        <w:t>(inserire nome Amministrazione)</w:t>
      </w:r>
      <w:r w:rsidR="00F327BE" w:rsidRPr="000F6192">
        <w:rPr>
          <w:lang w:val="it-IT"/>
        </w:rPr>
        <w:t xml:space="preserve">, nell’ambito dei servizi </w:t>
      </w:r>
      <w:r w:rsidR="007E467B" w:rsidRPr="000F6192">
        <w:rPr>
          <w:lang w:val="it-IT"/>
        </w:rPr>
        <w:t xml:space="preserve">offerti </w:t>
      </w:r>
      <w:r w:rsidR="00F327BE" w:rsidRPr="000F6192">
        <w:rPr>
          <w:lang w:val="it-IT"/>
        </w:rPr>
        <w:t>dal</w:t>
      </w:r>
      <w:r w:rsidR="000760BD" w:rsidRPr="000F6192">
        <w:rPr>
          <w:lang w:val="it-IT"/>
        </w:rPr>
        <w:t xml:space="preserve"> Lotto 2 dell’Accordo Quadro avente ad oggetto l’affidamento di servizi di sicurezza da remoto, di compliance e controllo per le Pubbliche Amministrazioni</w:t>
      </w:r>
      <w:r w:rsidR="00F327BE" w:rsidRPr="000F6192">
        <w:rPr>
          <w:lang w:val="it-IT"/>
        </w:rPr>
        <w:t xml:space="preserve"> e dedicati alla </w:t>
      </w:r>
      <w:r w:rsidR="00F327BE" w:rsidRPr="000F6192">
        <w:rPr>
          <w:i/>
          <w:iCs/>
          <w:lang w:val="it-IT"/>
        </w:rPr>
        <w:t>Pubblica Amministrazione Centrale</w:t>
      </w:r>
      <w:r w:rsidR="00F327BE" w:rsidRPr="000F6192">
        <w:rPr>
          <w:lang w:val="it-IT"/>
        </w:rPr>
        <w:t>.</w:t>
      </w:r>
    </w:p>
    <w:p w14:paraId="05F949E6" w14:textId="0B9EB186" w:rsidR="00A81C5D" w:rsidRPr="000F6192" w:rsidRDefault="00A81C5D" w:rsidP="000F6192">
      <w:pPr>
        <w:pStyle w:val="Titololiv2"/>
      </w:pPr>
      <w:bookmarkStart w:id="3" w:name="_Toc104470216"/>
      <w:r w:rsidRPr="000F6192">
        <w:t>Organizzazione del documento</w:t>
      </w:r>
      <w:bookmarkEnd w:id="3"/>
    </w:p>
    <w:p w14:paraId="0F27A718" w14:textId="086DDCD6" w:rsidR="002A3F40" w:rsidRPr="000F6192" w:rsidRDefault="00A81C5D" w:rsidP="0041205C">
      <w:pPr>
        <w:pStyle w:val="Testocorrente-Liv1"/>
        <w:rPr>
          <w:lang w:val="it-IT"/>
        </w:rPr>
      </w:pPr>
      <w:r w:rsidRPr="000F6192">
        <w:rPr>
          <w:lang w:val="it-IT"/>
        </w:rPr>
        <w:t xml:space="preserve">In ottemperanza al Capitolato Tecnico Generale e al Capitolato Tecnico Speciale Lotto 2, </w:t>
      </w:r>
      <w:r w:rsidR="003A393F" w:rsidRPr="000F6192">
        <w:rPr>
          <w:lang w:val="it-IT"/>
        </w:rPr>
        <w:t>a</w:t>
      </w:r>
      <w:r w:rsidRPr="000F6192">
        <w:rPr>
          <w:lang w:val="it-IT"/>
        </w:rPr>
        <w:t>l</w:t>
      </w:r>
      <w:r w:rsidR="002A07D8" w:rsidRPr="000F6192">
        <w:rPr>
          <w:lang w:val="it-IT"/>
        </w:rPr>
        <w:t>la presente proposta progettuale operativa</w:t>
      </w:r>
      <w:r w:rsidR="00DD770C" w:rsidRPr="000F6192">
        <w:rPr>
          <w:lang w:val="it-IT"/>
        </w:rPr>
        <w:t xml:space="preserve"> sono allegati i seguenti documenti</w:t>
      </w:r>
      <w:r w:rsidRPr="000F6192">
        <w:rPr>
          <w:lang w:val="it-IT"/>
        </w:rPr>
        <w:t>:</w:t>
      </w:r>
    </w:p>
    <w:p w14:paraId="58AA816F" w14:textId="6F66A098" w:rsidR="00E908A3" w:rsidRDefault="00E455E2" w:rsidP="0041205C">
      <w:pPr>
        <w:pStyle w:val="GraficList"/>
      </w:pPr>
      <w:r>
        <w:t>il Piano della Qualità Specifico del Contratto Esecutivo scaturente dal processo di approvazione del Piano Operativo del RTI</w:t>
      </w:r>
      <w:r w:rsidR="00F93037">
        <w:t xml:space="preserve">, declinato, a partire dal Piano della Qualità Generale dell’Accordo Quadro, </w:t>
      </w:r>
      <w:r w:rsidR="00E72170">
        <w:t>sull’ambiente funzionale e tecnologico e sugli obiettivi dell’Amministrazione;</w:t>
      </w:r>
    </w:p>
    <w:p w14:paraId="050F7782" w14:textId="4F2BE818" w:rsidR="00E72170" w:rsidRDefault="00E72170" w:rsidP="0041205C">
      <w:pPr>
        <w:pStyle w:val="GraficList"/>
      </w:pPr>
      <w:r>
        <w:t xml:space="preserve">il </w:t>
      </w:r>
      <w:r w:rsidR="00706120">
        <w:t>Piano di lavoro generale ed il Piano di presa in carico</w:t>
      </w:r>
      <w:r w:rsidR="00A15A89">
        <w:t>, propedeutico all’attivazione</w:t>
      </w:r>
      <w:r w:rsidR="00D80EAC">
        <w:t xml:space="preserve"> dei servizi della fornitura</w:t>
      </w:r>
      <w:r w:rsidR="00706120">
        <w:t>.</w:t>
      </w:r>
    </w:p>
    <w:p w14:paraId="10B96354" w14:textId="27C16378" w:rsidR="0055507B" w:rsidRPr="000F6192" w:rsidRDefault="0055507B" w:rsidP="000F6192">
      <w:pPr>
        <w:pStyle w:val="Titololiv2"/>
      </w:pPr>
      <w:bookmarkStart w:id="4" w:name="_Toc104470217"/>
      <w:r w:rsidRPr="000F6192">
        <w:t>Acronimi</w:t>
      </w:r>
      <w:bookmarkEnd w:id="4"/>
    </w:p>
    <w:tbl>
      <w:tblPr>
        <w:tblStyle w:val="ListTable3-Accent2"/>
        <w:tblW w:w="0" w:type="auto"/>
        <w:tblInd w:w="421" w:type="dxa"/>
        <w:tblBorders>
          <w:top w:val="double" w:sz="4" w:space="0" w:color="008077" w:themeColor="accent2" w:themeShade="BF"/>
          <w:left w:val="double" w:sz="4" w:space="0" w:color="008077" w:themeColor="accent2" w:themeShade="BF"/>
          <w:bottom w:val="double" w:sz="4" w:space="0" w:color="008077" w:themeColor="accent2" w:themeShade="BF"/>
          <w:right w:val="double" w:sz="4" w:space="0" w:color="008077" w:themeColor="accent2" w:themeShade="BF"/>
          <w:insideH w:val="double" w:sz="4" w:space="0" w:color="008077" w:themeColor="accent2" w:themeShade="BF"/>
          <w:insideV w:val="double" w:sz="4" w:space="0" w:color="008077" w:themeColor="accent2" w:themeShade="BF"/>
        </w:tblBorders>
        <w:tblLook w:val="04A0" w:firstRow="1" w:lastRow="0" w:firstColumn="1" w:lastColumn="0" w:noHBand="0" w:noVBand="1"/>
      </w:tblPr>
      <w:tblGrid>
        <w:gridCol w:w="2683"/>
        <w:gridCol w:w="6503"/>
      </w:tblGrid>
      <w:tr w:rsidR="0055507B" w14:paraId="7CF8124D" w14:textId="77777777" w:rsidTr="00A80C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3" w:type="dxa"/>
            <w:tcBorders>
              <w:bottom w:val="none" w:sz="0" w:space="0" w:color="auto"/>
              <w:right w:val="none" w:sz="0" w:space="0" w:color="auto"/>
            </w:tcBorders>
            <w:shd w:val="clear" w:color="auto" w:fill="004C60"/>
          </w:tcPr>
          <w:p w14:paraId="5306157D" w14:textId="25C1BDF0" w:rsidR="0055507B" w:rsidRPr="00F3657A" w:rsidRDefault="0055507B" w:rsidP="00990F91">
            <w:r w:rsidRPr="00F3657A">
              <w:t>A</w:t>
            </w:r>
            <w:r w:rsidR="00FD4941" w:rsidRPr="00F3657A">
              <w:t>cronimo</w:t>
            </w:r>
          </w:p>
        </w:tc>
        <w:tc>
          <w:tcPr>
            <w:tcW w:w="6503" w:type="dxa"/>
            <w:shd w:val="clear" w:color="auto" w:fill="004C60"/>
            <w:vAlign w:val="center"/>
          </w:tcPr>
          <w:p w14:paraId="2B732FA8" w14:textId="6C3E06E8" w:rsidR="0055507B" w:rsidRPr="00F3657A" w:rsidRDefault="00FD4941" w:rsidP="00990F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657A">
              <w:t>Descrizione</w:t>
            </w:r>
          </w:p>
        </w:tc>
      </w:tr>
      <w:tr w:rsidR="0055507B" w14:paraId="115EC6CB" w14:textId="77777777" w:rsidTr="00A80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D7B9861" w14:textId="4892C066" w:rsidR="0055507B" w:rsidRPr="00346E0C" w:rsidRDefault="0055507B" w:rsidP="00990F91">
            <w:pPr>
              <w:rPr>
                <w:b w:val="0"/>
                <w:bCs w:val="0"/>
                <w:i/>
                <w:iCs/>
              </w:rPr>
            </w:pPr>
            <w:bookmarkStart w:id="5" w:name="_Toc85731824"/>
            <w:r w:rsidRPr="00346E0C">
              <w:rPr>
                <w:b w:val="0"/>
                <w:bCs w:val="0"/>
                <w:i/>
                <w:iCs/>
              </w:rPr>
              <w:t>Consip</w:t>
            </w:r>
            <w:bookmarkEnd w:id="5"/>
          </w:p>
        </w:tc>
        <w:tc>
          <w:tcPr>
            <w:tcW w:w="6503" w:type="dxa"/>
            <w:tcBorders>
              <w:top w:val="none" w:sz="0" w:space="0" w:color="auto"/>
              <w:bottom w:val="none" w:sz="0" w:space="0" w:color="auto"/>
            </w:tcBorders>
          </w:tcPr>
          <w:p w14:paraId="6991971B" w14:textId="389AF0C9" w:rsidR="0055507B" w:rsidRPr="006778CC" w:rsidRDefault="0055507B" w:rsidP="00990F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6" w:name="_Toc85731825"/>
            <w:r w:rsidRPr="006778CC">
              <w:t>Consip S.p.a.</w:t>
            </w:r>
            <w:bookmarkEnd w:id="6"/>
          </w:p>
        </w:tc>
      </w:tr>
      <w:tr w:rsidR="009D434C" w14:paraId="06DAA438" w14:textId="77777777" w:rsidTr="00A80CF9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  <w:tcBorders>
              <w:right w:val="none" w:sz="0" w:space="0" w:color="auto"/>
            </w:tcBorders>
          </w:tcPr>
          <w:p w14:paraId="43D76A3A" w14:textId="3B40B17F" w:rsidR="009D434C" w:rsidRPr="00346E0C" w:rsidRDefault="009D434C" w:rsidP="00990F91">
            <w:pPr>
              <w:rPr>
                <w:b w:val="0"/>
                <w:bCs w:val="0"/>
                <w:i/>
                <w:iCs/>
              </w:rPr>
            </w:pPr>
            <w:r w:rsidRPr="00346E0C">
              <w:rPr>
                <w:b w:val="0"/>
                <w:bCs w:val="0"/>
                <w:i/>
                <w:iCs/>
              </w:rPr>
              <w:t>AQ</w:t>
            </w:r>
          </w:p>
        </w:tc>
        <w:tc>
          <w:tcPr>
            <w:tcW w:w="6503" w:type="dxa"/>
          </w:tcPr>
          <w:p w14:paraId="3A130604" w14:textId="28006F57" w:rsidR="009D434C" w:rsidRPr="006778CC" w:rsidRDefault="009D434C" w:rsidP="00990F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Accordo Quadro</w:t>
            </w:r>
          </w:p>
        </w:tc>
      </w:tr>
      <w:tr w:rsidR="0055507B" w14:paraId="52CC5F8B" w14:textId="77777777" w:rsidTr="00A80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BFD275E" w14:textId="16692402" w:rsidR="0055507B" w:rsidRPr="00346E0C" w:rsidRDefault="0055507B" w:rsidP="00990F91">
            <w:pPr>
              <w:rPr>
                <w:b w:val="0"/>
                <w:bCs w:val="0"/>
                <w:i/>
                <w:iCs/>
              </w:rPr>
            </w:pPr>
            <w:bookmarkStart w:id="7" w:name="_Toc85731826"/>
            <w:r w:rsidRPr="00346E0C">
              <w:rPr>
                <w:b w:val="0"/>
                <w:bCs w:val="0"/>
                <w:i/>
                <w:iCs/>
              </w:rPr>
              <w:t>RTI</w:t>
            </w:r>
            <w:bookmarkEnd w:id="7"/>
          </w:p>
        </w:tc>
        <w:tc>
          <w:tcPr>
            <w:tcW w:w="6503" w:type="dxa"/>
            <w:tcBorders>
              <w:top w:val="none" w:sz="0" w:space="0" w:color="auto"/>
              <w:bottom w:val="none" w:sz="0" w:space="0" w:color="auto"/>
            </w:tcBorders>
          </w:tcPr>
          <w:p w14:paraId="39DC483F" w14:textId="1A87A0C2" w:rsidR="0055507B" w:rsidRPr="006778CC" w:rsidRDefault="00650469" w:rsidP="00990F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8" w:name="_Toc85731827"/>
            <w:r w:rsidRPr="006778CC">
              <w:t>Raggruppamento</w:t>
            </w:r>
            <w:r w:rsidR="0055507B" w:rsidRPr="006778CC">
              <w:t xml:space="preserve"> Temporane</w:t>
            </w:r>
            <w:r w:rsidRPr="006778CC">
              <w:t>o</w:t>
            </w:r>
            <w:r w:rsidR="0055507B" w:rsidRPr="006778CC">
              <w:t xml:space="preserve"> d’Impresa</w:t>
            </w:r>
            <w:bookmarkEnd w:id="8"/>
          </w:p>
        </w:tc>
      </w:tr>
      <w:tr w:rsidR="009D2F9D" w14:paraId="487E797C" w14:textId="77777777" w:rsidTr="00A80CF9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  <w:tcBorders>
              <w:right w:val="none" w:sz="0" w:space="0" w:color="auto"/>
            </w:tcBorders>
          </w:tcPr>
          <w:p w14:paraId="33B93519" w14:textId="61B4C773" w:rsidR="009D2F9D" w:rsidRPr="00346E0C" w:rsidRDefault="009D2F9D" w:rsidP="00990F91">
            <w:pPr>
              <w:rPr>
                <w:b w:val="0"/>
                <w:bCs w:val="0"/>
                <w:i/>
                <w:iCs/>
              </w:rPr>
            </w:pPr>
            <w:proofErr w:type="spellStart"/>
            <w:r w:rsidRPr="00346E0C">
              <w:rPr>
                <w:b w:val="0"/>
                <w:bCs w:val="0"/>
                <w:i/>
                <w:iCs/>
              </w:rPr>
              <w:t>AgID</w:t>
            </w:r>
            <w:proofErr w:type="spellEnd"/>
          </w:p>
        </w:tc>
        <w:tc>
          <w:tcPr>
            <w:tcW w:w="6503" w:type="dxa"/>
          </w:tcPr>
          <w:p w14:paraId="6336CDB5" w14:textId="0C2DD1C3" w:rsidR="009D2F9D" w:rsidRPr="006778CC" w:rsidRDefault="009D2F9D" w:rsidP="00990F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Agenzia per l’Italia Digitale</w:t>
            </w:r>
          </w:p>
        </w:tc>
      </w:tr>
      <w:tr w:rsidR="0055507B" w14:paraId="11FDEB43" w14:textId="77777777" w:rsidTr="00A80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DF4F12D" w14:textId="710B07C7" w:rsidR="0055507B" w:rsidRPr="00346E0C" w:rsidRDefault="006778CC" w:rsidP="00990F91">
            <w:pPr>
              <w:rPr>
                <w:b w:val="0"/>
                <w:bCs w:val="0"/>
                <w:i/>
                <w:iCs/>
              </w:rPr>
            </w:pPr>
            <w:r w:rsidRPr="00346E0C">
              <w:rPr>
                <w:b w:val="0"/>
                <w:bCs w:val="0"/>
                <w:i/>
                <w:iCs/>
              </w:rPr>
              <w:t>PA</w:t>
            </w:r>
          </w:p>
        </w:tc>
        <w:tc>
          <w:tcPr>
            <w:tcW w:w="6503" w:type="dxa"/>
            <w:tcBorders>
              <w:top w:val="none" w:sz="0" w:space="0" w:color="auto"/>
              <w:bottom w:val="none" w:sz="0" w:space="0" w:color="auto"/>
            </w:tcBorders>
          </w:tcPr>
          <w:p w14:paraId="28D517C7" w14:textId="064BE84A" w:rsidR="0055507B" w:rsidRPr="006778CC" w:rsidRDefault="006778CC" w:rsidP="00990F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Pubblica Amministrazione</w:t>
            </w:r>
          </w:p>
        </w:tc>
      </w:tr>
      <w:tr w:rsidR="006778CC" w14:paraId="138B941E" w14:textId="77777777" w:rsidTr="00A80CF9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  <w:tcBorders>
              <w:right w:val="none" w:sz="0" w:space="0" w:color="auto"/>
            </w:tcBorders>
          </w:tcPr>
          <w:p w14:paraId="3B1866A6" w14:textId="3AC3011A" w:rsidR="006778CC" w:rsidRPr="00346E0C" w:rsidRDefault="006778CC" w:rsidP="00990F91">
            <w:pPr>
              <w:rPr>
                <w:b w:val="0"/>
                <w:bCs w:val="0"/>
                <w:i/>
                <w:iCs/>
              </w:rPr>
            </w:pPr>
            <w:r w:rsidRPr="00346E0C">
              <w:rPr>
                <w:b w:val="0"/>
                <w:bCs w:val="0"/>
                <w:i/>
                <w:iCs/>
              </w:rPr>
              <w:t>PAC</w:t>
            </w:r>
          </w:p>
        </w:tc>
        <w:tc>
          <w:tcPr>
            <w:tcW w:w="6503" w:type="dxa"/>
          </w:tcPr>
          <w:p w14:paraId="3226BF74" w14:textId="5D54878F" w:rsidR="006778CC" w:rsidRDefault="006778CC" w:rsidP="00990F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Pubblica Amministrazione Centrale</w:t>
            </w:r>
          </w:p>
        </w:tc>
      </w:tr>
      <w:tr w:rsidR="009D434C" w14:paraId="4386B1C4" w14:textId="77777777" w:rsidTr="00A80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987888A" w14:textId="436898BC" w:rsidR="009D434C" w:rsidRPr="00346E0C" w:rsidRDefault="009D434C" w:rsidP="00990F91">
            <w:pPr>
              <w:rPr>
                <w:b w:val="0"/>
                <w:bCs w:val="0"/>
                <w:i/>
                <w:iCs/>
              </w:rPr>
            </w:pPr>
            <w:r w:rsidRPr="00346E0C">
              <w:rPr>
                <w:b w:val="0"/>
                <w:bCs w:val="0"/>
                <w:i/>
                <w:iCs/>
              </w:rPr>
              <w:t>CE</w:t>
            </w:r>
          </w:p>
        </w:tc>
        <w:tc>
          <w:tcPr>
            <w:tcW w:w="6503" w:type="dxa"/>
            <w:tcBorders>
              <w:top w:val="none" w:sz="0" w:space="0" w:color="auto"/>
              <w:bottom w:val="none" w:sz="0" w:space="0" w:color="auto"/>
            </w:tcBorders>
          </w:tcPr>
          <w:p w14:paraId="3F8DF1EC" w14:textId="0D8775F6" w:rsidR="009D434C" w:rsidRDefault="009D434C" w:rsidP="00990F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Contratto Esecutivo</w:t>
            </w:r>
          </w:p>
        </w:tc>
      </w:tr>
      <w:tr w:rsidR="00C973A8" w14:paraId="698C46C0" w14:textId="77777777" w:rsidTr="00A80CF9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3" w:type="dxa"/>
            <w:tcBorders>
              <w:right w:val="none" w:sz="0" w:space="0" w:color="auto"/>
            </w:tcBorders>
          </w:tcPr>
          <w:p w14:paraId="27FEBC95" w14:textId="1195D736" w:rsidR="00C973A8" w:rsidRPr="00346E0C" w:rsidRDefault="00C973A8" w:rsidP="00990F91">
            <w:pPr>
              <w:rPr>
                <w:b w:val="0"/>
                <w:bCs w:val="0"/>
                <w:i/>
                <w:iCs/>
              </w:rPr>
            </w:pPr>
            <w:r w:rsidRPr="00346E0C">
              <w:rPr>
                <w:b w:val="0"/>
                <w:bCs w:val="0"/>
                <w:i/>
                <w:iCs/>
              </w:rPr>
              <w:t>PNC</w:t>
            </w:r>
          </w:p>
        </w:tc>
        <w:tc>
          <w:tcPr>
            <w:tcW w:w="6503" w:type="dxa"/>
          </w:tcPr>
          <w:p w14:paraId="72956D3A" w14:textId="1BBB09D9" w:rsidR="00C973A8" w:rsidRDefault="00C973A8" w:rsidP="00990F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Piano Nazionale Complementare</w:t>
            </w:r>
          </w:p>
        </w:tc>
      </w:tr>
    </w:tbl>
    <w:p w14:paraId="5D4F7754" w14:textId="6C46D5CF" w:rsidR="005C0F4D" w:rsidRDefault="00BE6D02" w:rsidP="005C0F4D">
      <w:pPr>
        <w:rPr>
          <w:rFonts w:eastAsiaTheme="minorHAnsi" w:cs="Segoe UI"/>
          <w:i/>
          <w:iCs/>
          <w:szCs w:val="20"/>
        </w:rPr>
      </w:pPr>
      <w:r>
        <w:br w:type="page"/>
      </w:r>
    </w:p>
    <w:p w14:paraId="73C9D61D" w14:textId="3118F890" w:rsidR="005C0F4D" w:rsidRDefault="005C0F4D" w:rsidP="005C0F4D">
      <w:r w:rsidRPr="005C0F4D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50" behindDoc="0" locked="0" layoutInCell="1" allowOverlap="1" wp14:anchorId="2D4637E9" wp14:editId="16B582EF">
                <wp:simplePos x="0" y="0"/>
                <wp:positionH relativeFrom="page">
                  <wp:align>left</wp:align>
                </wp:positionH>
                <wp:positionV relativeFrom="paragraph">
                  <wp:posOffset>-1172845</wp:posOffset>
                </wp:positionV>
                <wp:extent cx="7696835" cy="11547475"/>
                <wp:effectExtent l="0" t="0" r="0" b="0"/>
                <wp:wrapNone/>
                <wp:docPr id="30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96835" cy="11547475"/>
                          <a:chOff x="0" y="-1704442"/>
                          <a:chExt cx="7697044" cy="11547644"/>
                        </a:xfrm>
                      </wpg:grpSpPr>
                      <wps:wsp>
                        <wps:cNvPr id="31" name="Rettangolo 10"/>
                        <wps:cNvSpPr/>
                        <wps:spPr>
                          <a:xfrm>
                            <a:off x="0" y="-1704442"/>
                            <a:ext cx="7697044" cy="10667406"/>
                          </a:xfrm>
                          <a:prstGeom prst="rect">
                            <a:avLst/>
                          </a:prstGeom>
                          <a:solidFill>
                            <a:srgbClr val="ED7D31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" name="Group 32"/>
                        <wpg:cNvGrpSpPr/>
                        <wpg:grpSpPr>
                          <a:xfrm>
                            <a:off x="3491213" y="6170379"/>
                            <a:ext cx="1986645" cy="3672823"/>
                            <a:chOff x="3491213" y="6170379"/>
                            <a:chExt cx="1986645" cy="3672823"/>
                          </a:xfrm>
                        </wpg:grpSpPr>
                        <wps:wsp>
                          <wps:cNvPr id="33" name="Freeform: Shape 33"/>
                          <wps:cNvSpPr/>
                          <wps:spPr>
                            <a:xfrm rot="2700000">
                              <a:off x="3157354" y="7522699"/>
                              <a:ext cx="3672823" cy="968184"/>
                            </a:xfrm>
                            <a:custGeom>
                              <a:avLst/>
                              <a:gdLst>
                                <a:gd name="connsiteX0" fmla="*/ 0 w 3672823"/>
                                <a:gd name="connsiteY0" fmla="*/ 0 h 968184"/>
                                <a:gd name="connsiteX1" fmla="*/ 3672823 w 3672823"/>
                                <a:gd name="connsiteY1" fmla="*/ 0 h 968184"/>
                                <a:gd name="connsiteX2" fmla="*/ 2704640 w 3672823"/>
                                <a:gd name="connsiteY2" fmla="*/ 968184 h 968184"/>
                                <a:gd name="connsiteX3" fmla="*/ 0 w 3672823"/>
                                <a:gd name="connsiteY3" fmla="*/ 968184 h 9681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672823" h="968184">
                                  <a:moveTo>
                                    <a:pt x="0" y="0"/>
                                  </a:moveTo>
                                  <a:lnTo>
                                    <a:pt x="3672823" y="0"/>
                                  </a:lnTo>
                                  <a:lnTo>
                                    <a:pt x="2704640" y="968184"/>
                                  </a:lnTo>
                                  <a:lnTo>
                                    <a:pt x="0" y="9681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34" name="Group 34"/>
                          <wpg:cNvGrpSpPr/>
                          <wpg:grpSpPr>
                            <a:xfrm>
                              <a:off x="3491213" y="6365947"/>
                              <a:ext cx="601616" cy="636172"/>
                              <a:chOff x="3491213" y="6365947"/>
                              <a:chExt cx="601616" cy="636172"/>
                            </a:xfrm>
                          </wpg:grpSpPr>
                          <wps:wsp>
                            <wps:cNvPr id="35" name="Rectangle 35"/>
                            <wps:cNvSpPr/>
                            <wps:spPr>
                              <a:xfrm>
                                <a:off x="3491213" y="6365947"/>
                                <a:ext cx="538163" cy="510309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6" name="Rectangle 36"/>
                            <wps:cNvSpPr/>
                            <wps:spPr>
                              <a:xfrm>
                                <a:off x="3524292" y="6828631"/>
                                <a:ext cx="388092" cy="1734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7" name="Rectangle 37"/>
                            <wps:cNvSpPr/>
                            <wps:spPr>
                              <a:xfrm>
                                <a:off x="3704737" y="6531922"/>
                                <a:ext cx="388092" cy="170846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7D31">
                                  <a:lumMod val="60000"/>
                                  <a:lumOff val="4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s:wsp>
                        <wps:cNvPr id="38" name="Rectangle 38"/>
                        <wps:cNvSpPr/>
                        <wps:spPr>
                          <a:xfrm>
                            <a:off x="3339177" y="6580981"/>
                            <a:ext cx="171033" cy="631103"/>
                          </a:xfrm>
                          <a:prstGeom prst="rect">
                            <a:avLst/>
                          </a:prstGeom>
                          <a:solidFill>
                            <a:srgbClr val="ED7D31">
                              <a:lumMod val="60000"/>
                              <a:lumOff val="40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" name="Freeform: Shape 39"/>
                        <wps:cNvSpPr>
                          <a:spLocks noChangeAspect="1"/>
                        </wps:cNvSpPr>
                        <wps:spPr>
                          <a:xfrm>
                            <a:off x="3339178" y="6240084"/>
                            <a:ext cx="794401" cy="972000"/>
                          </a:xfrm>
                          <a:custGeom>
                            <a:avLst/>
                            <a:gdLst>
                              <a:gd name="connsiteX0" fmla="*/ 3249169 w 4846803"/>
                              <a:gd name="connsiteY0" fmla="*/ 2161652 h 5930371"/>
                              <a:gd name="connsiteX1" fmla="*/ 2905973 w 4846803"/>
                              <a:gd name="connsiteY1" fmla="*/ 2496189 h 5930371"/>
                              <a:gd name="connsiteX2" fmla="*/ 2987036 w 4846803"/>
                              <a:gd name="connsiteY2" fmla="*/ 2968550 h 5930371"/>
                              <a:gd name="connsiteX3" fmla="*/ 2987036 w 4846803"/>
                              <a:gd name="connsiteY3" fmla="*/ 2968507 h 5930371"/>
                              <a:gd name="connsiteX4" fmla="*/ 2948969 w 4846803"/>
                              <a:gd name="connsiteY4" fmla="*/ 3062729 h 5930371"/>
                              <a:gd name="connsiteX5" fmla="*/ 2847586 w 4846803"/>
                              <a:gd name="connsiteY5" fmla="*/ 3070017 h 5930371"/>
                              <a:gd name="connsiteX6" fmla="*/ 2423370 w 4846803"/>
                              <a:gd name="connsiteY6" fmla="*/ 2846759 h 5930371"/>
                              <a:gd name="connsiteX7" fmla="*/ 1999152 w 4846803"/>
                              <a:gd name="connsiteY7" fmla="*/ 3070017 h 5930371"/>
                              <a:gd name="connsiteX8" fmla="*/ 1898027 w 4846803"/>
                              <a:gd name="connsiteY8" fmla="*/ 3062729 h 5930371"/>
                              <a:gd name="connsiteX9" fmla="*/ 1859789 w 4846803"/>
                              <a:gd name="connsiteY9" fmla="*/ 2968806 h 5930371"/>
                              <a:gd name="connsiteX10" fmla="*/ 1940852 w 4846803"/>
                              <a:gd name="connsiteY10" fmla="*/ 2496445 h 5930371"/>
                              <a:gd name="connsiteX11" fmla="*/ 1597569 w 4846803"/>
                              <a:gd name="connsiteY11" fmla="*/ 2161646 h 5930371"/>
                              <a:gd name="connsiteX12" fmla="*/ 1573349 w 4846803"/>
                              <a:gd name="connsiteY12" fmla="*/ 2063220 h 5930371"/>
                              <a:gd name="connsiteX13" fmla="*/ 1650854 w 4846803"/>
                              <a:gd name="connsiteY13" fmla="*/ 1997890 h 5930371"/>
                              <a:gd name="connsiteX14" fmla="*/ 2125015 w 4846803"/>
                              <a:gd name="connsiteY14" fmla="*/ 1928959 h 5930371"/>
                              <a:gd name="connsiteX15" fmla="*/ 2336948 w 4846803"/>
                              <a:gd name="connsiteY15" fmla="*/ 1499167 h 5930371"/>
                              <a:gd name="connsiteX16" fmla="*/ 2423070 w 4846803"/>
                              <a:gd name="connsiteY16" fmla="*/ 1445582 h 5930371"/>
                              <a:gd name="connsiteX17" fmla="*/ 2509234 w 4846803"/>
                              <a:gd name="connsiteY17" fmla="*/ 1499167 h 5930371"/>
                              <a:gd name="connsiteX18" fmla="*/ 2721343 w 4846803"/>
                              <a:gd name="connsiteY18" fmla="*/ 1928959 h 5930371"/>
                              <a:gd name="connsiteX19" fmla="*/ 3195504 w 4846803"/>
                              <a:gd name="connsiteY19" fmla="*/ 1997890 h 5930371"/>
                              <a:gd name="connsiteX20" fmla="*/ 3273266 w 4846803"/>
                              <a:gd name="connsiteY20" fmla="*/ 2063049 h 5930371"/>
                              <a:gd name="connsiteX21" fmla="*/ 3249174 w 4846803"/>
                              <a:gd name="connsiteY21" fmla="*/ 2161646 h 5930371"/>
                              <a:gd name="connsiteX22" fmla="*/ 4213051 w 4846803"/>
                              <a:gd name="connsiteY22" fmla="*/ 2333639 h 5930371"/>
                              <a:gd name="connsiteX23" fmla="*/ 4213051 w 4846803"/>
                              <a:gd name="connsiteY23" fmla="*/ 2333596 h 5930371"/>
                              <a:gd name="connsiteX24" fmla="*/ 3688903 w 4846803"/>
                              <a:gd name="connsiteY24" fmla="*/ 3599027 h 5930371"/>
                              <a:gd name="connsiteX25" fmla="*/ 2423473 w 4846803"/>
                              <a:gd name="connsiteY25" fmla="*/ 4123175 h 5930371"/>
                              <a:gd name="connsiteX26" fmla="*/ 1158042 w 4846803"/>
                              <a:gd name="connsiteY26" fmla="*/ 3599071 h 5930371"/>
                              <a:gd name="connsiteX27" fmla="*/ 633806 w 4846803"/>
                              <a:gd name="connsiteY27" fmla="*/ 2333640 h 5930371"/>
                              <a:gd name="connsiteX28" fmla="*/ 1157910 w 4846803"/>
                              <a:gd name="connsiteY28" fmla="*/ 1068210 h 5930371"/>
                              <a:gd name="connsiteX29" fmla="*/ 2423341 w 4846803"/>
                              <a:gd name="connsiteY29" fmla="*/ 544018 h 5930371"/>
                              <a:gd name="connsiteX30" fmla="*/ 3688223 w 4846803"/>
                              <a:gd name="connsiteY30" fmla="*/ 1068758 h 5930371"/>
                              <a:gd name="connsiteX31" fmla="*/ 4212963 w 4846803"/>
                              <a:gd name="connsiteY31" fmla="*/ 2333531 h 5930371"/>
                              <a:gd name="connsiteX32" fmla="*/ 3924979 w 4846803"/>
                              <a:gd name="connsiteY32" fmla="*/ 2333639 h 5930371"/>
                              <a:gd name="connsiteX33" fmla="*/ 3924979 w 4846803"/>
                              <a:gd name="connsiteY33" fmla="*/ 2333596 h 5930371"/>
                              <a:gd name="connsiteX34" fmla="*/ 3485288 w 4846803"/>
                              <a:gd name="connsiteY34" fmla="*/ 1271846 h 5930371"/>
                              <a:gd name="connsiteX35" fmla="*/ 2423538 w 4846803"/>
                              <a:gd name="connsiteY35" fmla="*/ 831980 h 5930371"/>
                              <a:gd name="connsiteX36" fmla="*/ 1361788 w 4846803"/>
                              <a:gd name="connsiteY36" fmla="*/ 1271715 h 5930371"/>
                              <a:gd name="connsiteX37" fmla="*/ 921922 w 4846803"/>
                              <a:gd name="connsiteY37" fmla="*/ 2333421 h 5930371"/>
                              <a:gd name="connsiteX38" fmla="*/ 1361657 w 4846803"/>
                              <a:gd name="connsiteY38" fmla="*/ 3395171 h 5930371"/>
                              <a:gd name="connsiteX39" fmla="*/ 2423363 w 4846803"/>
                              <a:gd name="connsiteY39" fmla="*/ 3835037 h 5930371"/>
                              <a:gd name="connsiteX40" fmla="*/ 3484553 w 4846803"/>
                              <a:gd name="connsiteY40" fmla="*/ 3394787 h 5930371"/>
                              <a:gd name="connsiteX41" fmla="*/ 3924892 w 4846803"/>
                              <a:gd name="connsiteY41" fmla="*/ 2333596 h 5930371"/>
                              <a:gd name="connsiteX42" fmla="*/ 4721210 w 4846803"/>
                              <a:gd name="connsiteY42" fmla="*/ 2666727 h 5930371"/>
                              <a:gd name="connsiteX43" fmla="*/ 4452343 w 4846803"/>
                              <a:gd name="connsiteY43" fmla="*/ 2980731 h 5930371"/>
                              <a:gd name="connsiteX44" fmla="*/ 4489810 w 4846803"/>
                              <a:gd name="connsiteY44" fmla="*/ 3392690 h 5930371"/>
                              <a:gd name="connsiteX45" fmla="*/ 4489810 w 4846803"/>
                              <a:gd name="connsiteY45" fmla="*/ 3392647 h 5930371"/>
                              <a:gd name="connsiteX46" fmla="*/ 4391600 w 4846803"/>
                              <a:gd name="connsiteY46" fmla="*/ 3747463 h 5930371"/>
                              <a:gd name="connsiteX47" fmla="*/ 4086507 w 4846803"/>
                              <a:gd name="connsiteY47" fmla="*/ 3953448 h 5930371"/>
                              <a:gd name="connsiteX48" fmla="*/ 3853174 w 4846803"/>
                              <a:gd name="connsiteY48" fmla="*/ 4010120 h 5930371"/>
                              <a:gd name="connsiteX49" fmla="*/ 3853174 w 4846803"/>
                              <a:gd name="connsiteY49" fmla="*/ 5785630 h 5930371"/>
                              <a:gd name="connsiteX50" fmla="*/ 3776355 w 4846803"/>
                              <a:gd name="connsiteY50" fmla="*/ 5913336 h 5930371"/>
                              <a:gd name="connsiteX51" fmla="*/ 3709139 w 4846803"/>
                              <a:gd name="connsiteY51" fmla="*/ 5929669 h 5930371"/>
                              <a:gd name="connsiteX52" fmla="*/ 3628461 w 4846803"/>
                              <a:gd name="connsiteY52" fmla="*/ 5905663 h 5930371"/>
                              <a:gd name="connsiteX53" fmla="*/ 2423388 w 4846803"/>
                              <a:gd name="connsiteY53" fmla="*/ 5095243 h 5930371"/>
                              <a:gd name="connsiteX54" fmla="*/ 1218315 w 4846803"/>
                              <a:gd name="connsiteY54" fmla="*/ 5905663 h 5930371"/>
                              <a:gd name="connsiteX55" fmla="*/ 1069780 w 4846803"/>
                              <a:gd name="connsiteY55" fmla="*/ 5913379 h 5930371"/>
                              <a:gd name="connsiteX56" fmla="*/ 993604 w 4846803"/>
                              <a:gd name="connsiteY56" fmla="*/ 5785629 h 5930371"/>
                              <a:gd name="connsiteX57" fmla="*/ 993604 w 4846803"/>
                              <a:gd name="connsiteY57" fmla="*/ 4019777 h 5930371"/>
                              <a:gd name="connsiteX58" fmla="*/ 777545 w 4846803"/>
                              <a:gd name="connsiteY58" fmla="*/ 3970822 h 5930371"/>
                              <a:gd name="connsiteX59" fmla="*/ 777545 w 4846803"/>
                              <a:gd name="connsiteY59" fmla="*/ 3970779 h 5930371"/>
                              <a:gd name="connsiteX60" fmla="*/ 470356 w 4846803"/>
                              <a:gd name="connsiteY60" fmla="*/ 3768361 h 5930371"/>
                              <a:gd name="connsiteX61" fmla="*/ 368503 w 4846803"/>
                              <a:gd name="connsiteY61" fmla="*/ 3414828 h 5930371"/>
                              <a:gd name="connsiteX62" fmla="*/ 401168 w 4846803"/>
                              <a:gd name="connsiteY62" fmla="*/ 3002869 h 5930371"/>
                              <a:gd name="connsiteX63" fmla="*/ 129382 w 4846803"/>
                              <a:gd name="connsiteY63" fmla="*/ 2690786 h 5930371"/>
                              <a:gd name="connsiteX64" fmla="*/ 8 w 4846803"/>
                              <a:gd name="connsiteY64" fmla="*/ 2346296 h 5930371"/>
                              <a:gd name="connsiteX65" fmla="*/ 125563 w 4846803"/>
                              <a:gd name="connsiteY65" fmla="*/ 2000357 h 5930371"/>
                              <a:gd name="connsiteX66" fmla="*/ 394430 w 4846803"/>
                              <a:gd name="connsiteY66" fmla="*/ 1686354 h 5930371"/>
                              <a:gd name="connsiteX67" fmla="*/ 356963 w 4846803"/>
                              <a:gd name="connsiteY67" fmla="*/ 1274395 h 5930371"/>
                              <a:gd name="connsiteX68" fmla="*/ 356963 w 4846803"/>
                              <a:gd name="connsiteY68" fmla="*/ 1274437 h 5930371"/>
                              <a:gd name="connsiteX69" fmla="*/ 455173 w 4846803"/>
                              <a:gd name="connsiteY69" fmla="*/ 919665 h 5930371"/>
                              <a:gd name="connsiteX70" fmla="*/ 760266 w 4846803"/>
                              <a:gd name="connsiteY70" fmla="*/ 713647 h 5930371"/>
                              <a:gd name="connsiteX71" fmla="*/ 1162623 w 4846803"/>
                              <a:gd name="connsiteY71" fmla="*/ 616680 h 5930371"/>
                              <a:gd name="connsiteX72" fmla="*/ 1374819 w 4846803"/>
                              <a:gd name="connsiteY72" fmla="*/ 262335 h 5930371"/>
                              <a:gd name="connsiteX73" fmla="*/ 1662287 w 4846803"/>
                              <a:gd name="connsiteY73" fmla="*/ 33206 h 5930371"/>
                              <a:gd name="connsiteX74" fmla="*/ 2029702 w 4846803"/>
                              <a:gd name="connsiteY74" fmla="*/ 45338 h 5930371"/>
                              <a:gd name="connsiteX75" fmla="*/ 2411866 w 4846803"/>
                              <a:gd name="connsiteY75" fmla="*/ 203783 h 5930371"/>
                              <a:gd name="connsiteX76" fmla="*/ 2792099 w 4846803"/>
                              <a:gd name="connsiteY76" fmla="*/ 41486 h 5930371"/>
                              <a:gd name="connsiteX77" fmla="*/ 2792142 w 4846803"/>
                              <a:gd name="connsiteY77" fmla="*/ 41486 h 5930371"/>
                              <a:gd name="connsiteX78" fmla="*/ 3159557 w 4846803"/>
                              <a:gd name="connsiteY78" fmla="*/ 25067 h 5930371"/>
                              <a:gd name="connsiteX79" fmla="*/ 3449900 w 4846803"/>
                              <a:gd name="connsiteY79" fmla="*/ 250850 h 5930371"/>
                              <a:gd name="connsiteX80" fmla="*/ 3665960 w 4846803"/>
                              <a:gd name="connsiteY80" fmla="*/ 604207 h 5930371"/>
                              <a:gd name="connsiteX81" fmla="*/ 4069260 w 4846803"/>
                              <a:gd name="connsiteY81" fmla="*/ 696372 h 5930371"/>
                              <a:gd name="connsiteX82" fmla="*/ 4376449 w 4846803"/>
                              <a:gd name="connsiteY82" fmla="*/ 898835 h 5930371"/>
                              <a:gd name="connsiteX83" fmla="*/ 4478302 w 4846803"/>
                              <a:gd name="connsiteY83" fmla="*/ 1252367 h 5930371"/>
                              <a:gd name="connsiteX84" fmla="*/ 4445636 w 4846803"/>
                              <a:gd name="connsiteY84" fmla="*/ 1664326 h 5930371"/>
                              <a:gd name="connsiteX85" fmla="*/ 4717379 w 4846803"/>
                              <a:gd name="connsiteY85" fmla="*/ 1976409 h 5930371"/>
                              <a:gd name="connsiteX86" fmla="*/ 4717422 w 4846803"/>
                              <a:gd name="connsiteY86" fmla="*/ 1976367 h 5930371"/>
                              <a:gd name="connsiteX87" fmla="*/ 4846796 w 4846803"/>
                              <a:gd name="connsiteY87" fmla="*/ 2320901 h 5930371"/>
                              <a:gd name="connsiteX88" fmla="*/ 4721241 w 4846803"/>
                              <a:gd name="connsiteY88" fmla="*/ 2666806 h 5930371"/>
                              <a:gd name="connsiteX89" fmla="*/ 4500355 w 4846803"/>
                              <a:gd name="connsiteY89" fmla="*/ 2165471 h 5930371"/>
                              <a:gd name="connsiteX90" fmla="*/ 4188271 w 4846803"/>
                              <a:gd name="connsiteY90" fmla="*/ 1808251 h 5930371"/>
                              <a:gd name="connsiteX91" fmla="*/ 4153720 w 4846803"/>
                              <a:gd name="connsiteY91" fmla="*/ 1702625 h 5930371"/>
                              <a:gd name="connsiteX92" fmla="*/ 4191187 w 4846803"/>
                              <a:gd name="connsiteY92" fmla="*/ 1229233 h 5930371"/>
                              <a:gd name="connsiteX93" fmla="*/ 4191144 w 4846803"/>
                              <a:gd name="connsiteY93" fmla="*/ 1229233 h 5930371"/>
                              <a:gd name="connsiteX94" fmla="*/ 4144248 w 4846803"/>
                              <a:gd name="connsiteY94" fmla="*/ 1068867 h 5930371"/>
                              <a:gd name="connsiteX95" fmla="*/ 4004887 w 4846803"/>
                              <a:gd name="connsiteY95" fmla="*/ 976702 h 5930371"/>
                              <a:gd name="connsiteX96" fmla="*/ 3543028 w 4846803"/>
                              <a:gd name="connsiteY96" fmla="*/ 871075 h 5930371"/>
                              <a:gd name="connsiteX97" fmla="*/ 3542985 w 4846803"/>
                              <a:gd name="connsiteY97" fmla="*/ 871075 h 5930371"/>
                              <a:gd name="connsiteX98" fmla="*/ 3451762 w 4846803"/>
                              <a:gd name="connsiteY98" fmla="*/ 805788 h 5930371"/>
                              <a:gd name="connsiteX99" fmla="*/ 3204032 w 4846803"/>
                              <a:gd name="connsiteY99" fmla="*/ 401500 h 5930371"/>
                              <a:gd name="connsiteX100" fmla="*/ 3072254 w 4846803"/>
                              <a:gd name="connsiteY100" fmla="*/ 298831 h 5930371"/>
                              <a:gd name="connsiteX101" fmla="*/ 2905414 w 4846803"/>
                              <a:gd name="connsiteY101" fmla="*/ 306461 h 5930371"/>
                              <a:gd name="connsiteX102" fmla="*/ 2469443 w 4846803"/>
                              <a:gd name="connsiteY102" fmla="*/ 492726 h 5930371"/>
                              <a:gd name="connsiteX103" fmla="*/ 2358078 w 4846803"/>
                              <a:gd name="connsiteY103" fmla="*/ 492726 h 5930371"/>
                              <a:gd name="connsiteX104" fmla="*/ 1919243 w 4846803"/>
                              <a:gd name="connsiteY104" fmla="*/ 311268 h 5930371"/>
                              <a:gd name="connsiteX105" fmla="*/ 1752139 w 4846803"/>
                              <a:gd name="connsiteY105" fmla="*/ 305824 h 5930371"/>
                              <a:gd name="connsiteX106" fmla="*/ 1621568 w 4846803"/>
                              <a:gd name="connsiteY106" fmla="*/ 410164 h 5930371"/>
                              <a:gd name="connsiteX107" fmla="*/ 1378634 w 4846803"/>
                              <a:gd name="connsiteY107" fmla="*/ 817327 h 5930371"/>
                              <a:gd name="connsiteX108" fmla="*/ 1288353 w 4846803"/>
                              <a:gd name="connsiteY108" fmla="*/ 883559 h 5930371"/>
                              <a:gd name="connsiteX109" fmla="*/ 827439 w 4846803"/>
                              <a:gd name="connsiteY109" fmla="*/ 993981 h 5930371"/>
                              <a:gd name="connsiteX110" fmla="*/ 688802 w 4846803"/>
                              <a:gd name="connsiteY110" fmla="*/ 1087390 h 5930371"/>
                              <a:gd name="connsiteX111" fmla="*/ 644048 w 4846803"/>
                              <a:gd name="connsiteY111" fmla="*/ 1248446 h 5930371"/>
                              <a:gd name="connsiteX112" fmla="*/ 686316 w 4846803"/>
                              <a:gd name="connsiteY112" fmla="*/ 1720895 h 5930371"/>
                              <a:gd name="connsiteX113" fmla="*/ 686274 w 4846803"/>
                              <a:gd name="connsiteY113" fmla="*/ 1720895 h 5930371"/>
                              <a:gd name="connsiteX114" fmla="*/ 652665 w 4846803"/>
                              <a:gd name="connsiteY114" fmla="*/ 1827464 h 5930371"/>
                              <a:gd name="connsiteX115" fmla="*/ 344445 w 4846803"/>
                              <a:gd name="connsiteY115" fmla="*/ 2187548 h 5930371"/>
                              <a:gd name="connsiteX116" fmla="*/ 287431 w 4846803"/>
                              <a:gd name="connsiteY116" fmla="*/ 2344918 h 5930371"/>
                              <a:gd name="connsiteX117" fmla="*/ 346374 w 4846803"/>
                              <a:gd name="connsiteY117" fmla="*/ 2501552 h 5930371"/>
                              <a:gd name="connsiteX118" fmla="*/ 658457 w 4846803"/>
                              <a:gd name="connsiteY118" fmla="*/ 2858772 h 5930371"/>
                              <a:gd name="connsiteX119" fmla="*/ 693008 w 4846803"/>
                              <a:gd name="connsiteY119" fmla="*/ 2964398 h 5930371"/>
                              <a:gd name="connsiteX120" fmla="*/ 655542 w 4846803"/>
                              <a:gd name="connsiteY120" fmla="*/ 3437790 h 5930371"/>
                              <a:gd name="connsiteX121" fmla="*/ 655584 w 4846803"/>
                              <a:gd name="connsiteY121" fmla="*/ 3437790 h 5930371"/>
                              <a:gd name="connsiteX122" fmla="*/ 702310 w 4846803"/>
                              <a:gd name="connsiteY122" fmla="*/ 3598287 h 5930371"/>
                              <a:gd name="connsiteX123" fmla="*/ 841847 w 4846803"/>
                              <a:gd name="connsiteY123" fmla="*/ 3690325 h 5930371"/>
                              <a:gd name="connsiteX124" fmla="*/ 1303705 w 4846803"/>
                              <a:gd name="connsiteY124" fmla="*/ 3795951 h 5930371"/>
                              <a:gd name="connsiteX125" fmla="*/ 1303748 w 4846803"/>
                              <a:gd name="connsiteY125" fmla="*/ 3795951 h 5930371"/>
                              <a:gd name="connsiteX126" fmla="*/ 1394971 w 4846803"/>
                              <a:gd name="connsiteY126" fmla="*/ 3861281 h 5930371"/>
                              <a:gd name="connsiteX127" fmla="*/ 1642702 w 4846803"/>
                              <a:gd name="connsiteY127" fmla="*/ 4265526 h 5930371"/>
                              <a:gd name="connsiteX128" fmla="*/ 1774347 w 4846803"/>
                              <a:gd name="connsiteY128" fmla="*/ 4368494 h 5930371"/>
                              <a:gd name="connsiteX129" fmla="*/ 1941320 w 4846803"/>
                              <a:gd name="connsiteY129" fmla="*/ 4360606 h 5930371"/>
                              <a:gd name="connsiteX130" fmla="*/ 2377290 w 4846803"/>
                              <a:gd name="connsiteY130" fmla="*/ 4174298 h 5930371"/>
                              <a:gd name="connsiteX131" fmla="*/ 2488656 w 4846803"/>
                              <a:gd name="connsiteY131" fmla="*/ 4174298 h 5930371"/>
                              <a:gd name="connsiteX132" fmla="*/ 2927490 w 4846803"/>
                              <a:gd name="connsiteY132" fmla="*/ 4355799 h 5930371"/>
                              <a:gd name="connsiteX133" fmla="*/ 3094594 w 4846803"/>
                              <a:gd name="connsiteY133" fmla="*/ 4361329 h 5930371"/>
                              <a:gd name="connsiteX134" fmla="*/ 3225165 w 4846803"/>
                              <a:gd name="connsiteY134" fmla="*/ 4256861 h 5930371"/>
                              <a:gd name="connsiteX135" fmla="*/ 3468100 w 4846803"/>
                              <a:gd name="connsiteY135" fmla="*/ 3849698 h 5930371"/>
                              <a:gd name="connsiteX136" fmla="*/ 3468100 w 4846803"/>
                              <a:gd name="connsiteY136" fmla="*/ 3849740 h 5930371"/>
                              <a:gd name="connsiteX137" fmla="*/ 3558380 w 4846803"/>
                              <a:gd name="connsiteY137" fmla="*/ 3784453 h 5930371"/>
                              <a:gd name="connsiteX138" fmla="*/ 3676484 w 4846803"/>
                              <a:gd name="connsiteY138" fmla="*/ 3755646 h 5930371"/>
                              <a:gd name="connsiteX139" fmla="*/ 3682228 w 4846803"/>
                              <a:gd name="connsiteY139" fmla="*/ 3754703 h 5930371"/>
                              <a:gd name="connsiteX140" fmla="*/ 4019255 w 4846803"/>
                              <a:gd name="connsiteY140" fmla="*/ 3673082 h 5930371"/>
                              <a:gd name="connsiteX141" fmla="*/ 4019298 w 4846803"/>
                              <a:gd name="connsiteY141" fmla="*/ 3673040 h 5930371"/>
                              <a:gd name="connsiteX142" fmla="*/ 4158319 w 4846803"/>
                              <a:gd name="connsiteY142" fmla="*/ 3579930 h 5930371"/>
                              <a:gd name="connsiteX143" fmla="*/ 4202688 w 4846803"/>
                              <a:gd name="connsiteY143" fmla="*/ 3418577 h 5930371"/>
                              <a:gd name="connsiteX144" fmla="*/ 4160419 w 4846803"/>
                              <a:gd name="connsiteY144" fmla="*/ 2946129 h 5930371"/>
                              <a:gd name="connsiteX145" fmla="*/ 4160462 w 4846803"/>
                              <a:gd name="connsiteY145" fmla="*/ 2946129 h 5930371"/>
                              <a:gd name="connsiteX146" fmla="*/ 4194071 w 4846803"/>
                              <a:gd name="connsiteY146" fmla="*/ 2839560 h 5930371"/>
                              <a:gd name="connsiteX147" fmla="*/ 4502291 w 4846803"/>
                              <a:gd name="connsiteY147" fmla="*/ 2479475 h 5930371"/>
                              <a:gd name="connsiteX148" fmla="*/ 4559305 w 4846803"/>
                              <a:gd name="connsiteY148" fmla="*/ 2322106 h 5930371"/>
                              <a:gd name="connsiteX149" fmla="*/ 4500362 w 4846803"/>
                              <a:gd name="connsiteY149" fmla="*/ 2165472 h 59303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</a:cxnLst>
                            <a:rect l="l" t="t" r="r" b="b"/>
                            <a:pathLst>
                              <a:path w="4846803" h="5930371">
                                <a:moveTo>
                                  <a:pt x="3249169" y="2161652"/>
                                </a:moveTo>
                                <a:lnTo>
                                  <a:pt x="2905973" y="2496189"/>
                                </a:lnTo>
                                <a:lnTo>
                                  <a:pt x="2987036" y="2968550"/>
                                </a:lnTo>
                                <a:lnTo>
                                  <a:pt x="2987036" y="2968507"/>
                                </a:lnTo>
                                <a:cubicBezTo>
                                  <a:pt x="2993381" y="3004602"/>
                                  <a:pt x="2978592" y="3041168"/>
                                  <a:pt x="2948969" y="3062729"/>
                                </a:cubicBezTo>
                                <a:cubicBezTo>
                                  <a:pt x="2919348" y="3084292"/>
                                  <a:pt x="2879995" y="3087122"/>
                                  <a:pt x="2847586" y="3070017"/>
                                </a:cubicBezTo>
                                <a:lnTo>
                                  <a:pt x="2423370" y="2846759"/>
                                </a:lnTo>
                                <a:lnTo>
                                  <a:pt x="1999152" y="3070017"/>
                                </a:lnTo>
                                <a:cubicBezTo>
                                  <a:pt x="1966787" y="3087036"/>
                                  <a:pt x="1927606" y="3084207"/>
                                  <a:pt x="1898027" y="3062729"/>
                                </a:cubicBezTo>
                                <a:cubicBezTo>
                                  <a:pt x="1868449" y="3041253"/>
                                  <a:pt x="1853616" y="3004816"/>
                                  <a:pt x="1859789" y="2968806"/>
                                </a:cubicBezTo>
                                <a:lnTo>
                                  <a:pt x="1940852" y="2496445"/>
                                </a:lnTo>
                                <a:lnTo>
                                  <a:pt x="1597569" y="2161646"/>
                                </a:lnTo>
                                <a:cubicBezTo>
                                  <a:pt x="1571420" y="2136097"/>
                                  <a:pt x="1562031" y="2097944"/>
                                  <a:pt x="1573349" y="2063220"/>
                                </a:cubicBezTo>
                                <a:cubicBezTo>
                                  <a:pt x="1584666" y="2028454"/>
                                  <a:pt x="1614716" y="2003162"/>
                                  <a:pt x="1650854" y="1997890"/>
                                </a:cubicBezTo>
                                <a:lnTo>
                                  <a:pt x="2125015" y="1928959"/>
                                </a:lnTo>
                                <a:lnTo>
                                  <a:pt x="2336948" y="1499167"/>
                                </a:lnTo>
                                <a:cubicBezTo>
                                  <a:pt x="2353110" y="1466373"/>
                                  <a:pt x="2386503" y="1445582"/>
                                  <a:pt x="2423070" y="1445582"/>
                                </a:cubicBezTo>
                                <a:cubicBezTo>
                                  <a:pt x="2459636" y="1445582"/>
                                  <a:pt x="2493030" y="1466373"/>
                                  <a:pt x="2509234" y="1499167"/>
                                </a:cubicBezTo>
                                <a:lnTo>
                                  <a:pt x="2721343" y="1928959"/>
                                </a:lnTo>
                                <a:lnTo>
                                  <a:pt x="3195504" y="1997890"/>
                                </a:lnTo>
                                <a:cubicBezTo>
                                  <a:pt x="3231727" y="2003034"/>
                                  <a:pt x="3261863" y="2028283"/>
                                  <a:pt x="3273266" y="2063049"/>
                                </a:cubicBezTo>
                                <a:cubicBezTo>
                                  <a:pt x="3284669" y="2097815"/>
                                  <a:pt x="3275323" y="2136053"/>
                                  <a:pt x="3249174" y="2161646"/>
                                </a:cubicBezTo>
                                <a:close/>
                                <a:moveTo>
                                  <a:pt x="4213051" y="2333639"/>
                                </a:moveTo>
                                <a:lnTo>
                                  <a:pt x="4213051" y="2333596"/>
                                </a:lnTo>
                                <a:cubicBezTo>
                                  <a:pt x="4213051" y="2808229"/>
                                  <a:pt x="4024515" y="3263437"/>
                                  <a:pt x="3688903" y="3599027"/>
                                </a:cubicBezTo>
                                <a:cubicBezTo>
                                  <a:pt x="3353291" y="3934639"/>
                                  <a:pt x="2898116" y="4123175"/>
                                  <a:pt x="2423473" y="4123175"/>
                                </a:cubicBezTo>
                                <a:cubicBezTo>
                                  <a:pt x="1948840" y="4123218"/>
                                  <a:pt x="1493665" y="3934639"/>
                                  <a:pt x="1158042" y="3599071"/>
                                </a:cubicBezTo>
                                <a:cubicBezTo>
                                  <a:pt x="822386" y="3263459"/>
                                  <a:pt x="633850" y="2808284"/>
                                  <a:pt x="633806" y="2333640"/>
                                </a:cubicBezTo>
                                <a:cubicBezTo>
                                  <a:pt x="633806" y="1859008"/>
                                  <a:pt x="822342" y="1403832"/>
                                  <a:pt x="1157910" y="1068210"/>
                                </a:cubicBezTo>
                                <a:cubicBezTo>
                                  <a:pt x="1493522" y="732598"/>
                                  <a:pt x="1948698" y="544018"/>
                                  <a:pt x="2423341" y="544018"/>
                                </a:cubicBezTo>
                                <a:cubicBezTo>
                                  <a:pt x="2897798" y="544532"/>
                                  <a:pt x="3352677" y="733234"/>
                                  <a:pt x="3688223" y="1068758"/>
                                </a:cubicBezTo>
                                <a:cubicBezTo>
                                  <a:pt x="4023703" y="1404238"/>
                                  <a:pt x="4212415" y="1859117"/>
                                  <a:pt x="4212963" y="2333531"/>
                                </a:cubicBezTo>
                                <a:close/>
                                <a:moveTo>
                                  <a:pt x="3924979" y="2333639"/>
                                </a:moveTo>
                                <a:lnTo>
                                  <a:pt x="3924979" y="2333596"/>
                                </a:lnTo>
                                <a:cubicBezTo>
                                  <a:pt x="3925022" y="1935399"/>
                                  <a:pt x="3766842" y="1553443"/>
                                  <a:pt x="3485288" y="1271846"/>
                                </a:cubicBezTo>
                                <a:cubicBezTo>
                                  <a:pt x="3203691" y="990249"/>
                                  <a:pt x="2821780" y="832024"/>
                                  <a:pt x="2423538" y="831980"/>
                                </a:cubicBezTo>
                                <a:cubicBezTo>
                                  <a:pt x="2025341" y="831980"/>
                                  <a:pt x="1643385" y="990117"/>
                                  <a:pt x="1361788" y="1271715"/>
                                </a:cubicBezTo>
                                <a:cubicBezTo>
                                  <a:pt x="1080191" y="1553268"/>
                                  <a:pt x="921966" y="1935179"/>
                                  <a:pt x="921922" y="2333421"/>
                                </a:cubicBezTo>
                                <a:cubicBezTo>
                                  <a:pt x="921922" y="2731662"/>
                                  <a:pt x="1080104" y="3113574"/>
                                  <a:pt x="1361657" y="3395171"/>
                                </a:cubicBezTo>
                                <a:cubicBezTo>
                                  <a:pt x="1643210" y="3676812"/>
                                  <a:pt x="2025121" y="3834993"/>
                                  <a:pt x="2423363" y="3835037"/>
                                </a:cubicBezTo>
                                <a:cubicBezTo>
                                  <a:pt x="2821429" y="3834566"/>
                                  <a:pt x="3203088" y="3676252"/>
                                  <a:pt x="3484553" y="3394787"/>
                                </a:cubicBezTo>
                                <a:cubicBezTo>
                                  <a:pt x="3766063" y="3113322"/>
                                  <a:pt x="3924420" y="2731662"/>
                                  <a:pt x="3924892" y="2333596"/>
                                </a:cubicBezTo>
                                <a:close/>
                                <a:moveTo>
                                  <a:pt x="4721210" y="2666727"/>
                                </a:moveTo>
                                <a:lnTo>
                                  <a:pt x="4452343" y="2980731"/>
                                </a:lnTo>
                                <a:lnTo>
                                  <a:pt x="4489810" y="3392690"/>
                                </a:lnTo>
                                <a:lnTo>
                                  <a:pt x="4489810" y="3392647"/>
                                </a:lnTo>
                                <a:cubicBezTo>
                                  <a:pt x="4500355" y="3518850"/>
                                  <a:pt x="4465547" y="3644668"/>
                                  <a:pt x="4391600" y="3747463"/>
                                </a:cubicBezTo>
                                <a:cubicBezTo>
                                  <a:pt x="4317652" y="3850260"/>
                                  <a:pt x="4209494" y="3923303"/>
                                  <a:pt x="4086507" y="3953448"/>
                                </a:cubicBezTo>
                                <a:lnTo>
                                  <a:pt x="3853174" y="4010120"/>
                                </a:lnTo>
                                <a:lnTo>
                                  <a:pt x="3853174" y="5785630"/>
                                </a:lnTo>
                                <a:cubicBezTo>
                                  <a:pt x="3853174" y="5839129"/>
                                  <a:pt x="3823596" y="5888299"/>
                                  <a:pt x="3776355" y="5913336"/>
                                </a:cubicBezTo>
                                <a:cubicBezTo>
                                  <a:pt x="3755479" y="5923925"/>
                                  <a:pt x="3732501" y="5929497"/>
                                  <a:pt x="3709139" y="5929669"/>
                                </a:cubicBezTo>
                                <a:cubicBezTo>
                                  <a:pt x="3680460" y="5929883"/>
                                  <a:pt x="3652338" y="5921524"/>
                                  <a:pt x="3628461" y="5905663"/>
                                </a:cubicBezTo>
                                <a:lnTo>
                                  <a:pt x="2423388" y="5095243"/>
                                </a:lnTo>
                                <a:lnTo>
                                  <a:pt x="1218315" y="5905663"/>
                                </a:lnTo>
                                <a:cubicBezTo>
                                  <a:pt x="1174076" y="5935585"/>
                                  <a:pt x="1116890" y="5938543"/>
                                  <a:pt x="1069780" y="5913379"/>
                                </a:cubicBezTo>
                                <a:cubicBezTo>
                                  <a:pt x="1022668" y="5888215"/>
                                  <a:pt x="993347" y="5839047"/>
                                  <a:pt x="993604" y="5785629"/>
                                </a:cubicBezTo>
                                <a:lnTo>
                                  <a:pt x="993604" y="4019777"/>
                                </a:lnTo>
                                <a:lnTo>
                                  <a:pt x="777545" y="3970822"/>
                                </a:lnTo>
                                <a:lnTo>
                                  <a:pt x="777545" y="3970779"/>
                                </a:lnTo>
                                <a:cubicBezTo>
                                  <a:pt x="654305" y="3942100"/>
                                  <a:pt x="545375" y="3870298"/>
                                  <a:pt x="470356" y="3768361"/>
                                </a:cubicBezTo>
                                <a:cubicBezTo>
                                  <a:pt x="395338" y="3666421"/>
                                  <a:pt x="359243" y="3541031"/>
                                  <a:pt x="368503" y="3414828"/>
                                </a:cubicBezTo>
                                <a:lnTo>
                                  <a:pt x="401168" y="3002869"/>
                                </a:lnTo>
                                <a:lnTo>
                                  <a:pt x="129382" y="2690786"/>
                                </a:lnTo>
                                <a:cubicBezTo>
                                  <a:pt x="46604" y="2595019"/>
                                  <a:pt x="732" y="2472894"/>
                                  <a:pt x="8" y="2346296"/>
                                </a:cubicBezTo>
                                <a:cubicBezTo>
                                  <a:pt x="-678" y="2219709"/>
                                  <a:pt x="43819" y="2097018"/>
                                  <a:pt x="125563" y="2000357"/>
                                </a:cubicBezTo>
                                <a:lnTo>
                                  <a:pt x="394430" y="1686354"/>
                                </a:lnTo>
                                <a:lnTo>
                                  <a:pt x="356963" y="1274395"/>
                                </a:lnTo>
                                <a:lnTo>
                                  <a:pt x="356963" y="1274437"/>
                                </a:lnTo>
                                <a:cubicBezTo>
                                  <a:pt x="346418" y="1148235"/>
                                  <a:pt x="381226" y="1022460"/>
                                  <a:pt x="455173" y="919665"/>
                                </a:cubicBezTo>
                                <a:cubicBezTo>
                                  <a:pt x="529120" y="816868"/>
                                  <a:pt x="637278" y="743826"/>
                                  <a:pt x="760266" y="713647"/>
                                </a:cubicBezTo>
                                <a:lnTo>
                                  <a:pt x="1162623" y="616680"/>
                                </a:lnTo>
                                <a:lnTo>
                                  <a:pt x="1374819" y="262335"/>
                                </a:lnTo>
                                <a:cubicBezTo>
                                  <a:pt x="1440364" y="154222"/>
                                  <a:pt x="1542263" y="72987"/>
                                  <a:pt x="1662287" y="33206"/>
                                </a:cubicBezTo>
                                <a:cubicBezTo>
                                  <a:pt x="1782311" y="-6575"/>
                                  <a:pt x="1912597" y="-2246"/>
                                  <a:pt x="2029702" y="45338"/>
                                </a:cubicBezTo>
                                <a:lnTo>
                                  <a:pt x="2411866" y="203783"/>
                                </a:lnTo>
                                <a:lnTo>
                                  <a:pt x="2792099" y="41486"/>
                                </a:lnTo>
                                <a:lnTo>
                                  <a:pt x="2792142" y="41486"/>
                                </a:lnTo>
                                <a:cubicBezTo>
                                  <a:pt x="2908742" y="-7469"/>
                                  <a:pt x="3039017" y="-13299"/>
                                  <a:pt x="3159557" y="25067"/>
                                </a:cubicBezTo>
                                <a:cubicBezTo>
                                  <a:pt x="3280097" y="63434"/>
                                  <a:pt x="3383024" y="143468"/>
                                  <a:pt x="3449900" y="250850"/>
                                </a:cubicBezTo>
                                <a:lnTo>
                                  <a:pt x="3665960" y="604207"/>
                                </a:lnTo>
                                <a:lnTo>
                                  <a:pt x="4069260" y="696372"/>
                                </a:lnTo>
                                <a:cubicBezTo>
                                  <a:pt x="4192500" y="725094"/>
                                  <a:pt x="4301430" y="796898"/>
                                  <a:pt x="4376449" y="898835"/>
                                </a:cubicBezTo>
                                <a:cubicBezTo>
                                  <a:pt x="4451467" y="1000775"/>
                                  <a:pt x="4487562" y="1126121"/>
                                  <a:pt x="4478302" y="1252367"/>
                                </a:cubicBezTo>
                                <a:lnTo>
                                  <a:pt x="4445636" y="1664326"/>
                                </a:lnTo>
                                <a:lnTo>
                                  <a:pt x="4717379" y="1976409"/>
                                </a:lnTo>
                                <a:lnTo>
                                  <a:pt x="4717422" y="1976367"/>
                                </a:lnTo>
                                <a:cubicBezTo>
                                  <a:pt x="4800200" y="2072134"/>
                                  <a:pt x="4846072" y="2194303"/>
                                  <a:pt x="4846796" y="2320901"/>
                                </a:cubicBezTo>
                                <a:cubicBezTo>
                                  <a:pt x="4847482" y="2447444"/>
                                  <a:pt x="4802985" y="2570135"/>
                                  <a:pt x="4721241" y="2666806"/>
                                </a:cubicBezTo>
                                <a:close/>
                                <a:moveTo>
                                  <a:pt x="4500355" y="2165471"/>
                                </a:moveTo>
                                <a:lnTo>
                                  <a:pt x="4188271" y="1808251"/>
                                </a:lnTo>
                                <a:cubicBezTo>
                                  <a:pt x="4163193" y="1779015"/>
                                  <a:pt x="4150762" y="1741035"/>
                                  <a:pt x="4153720" y="1702625"/>
                                </a:cubicBezTo>
                                <a:lnTo>
                                  <a:pt x="4191187" y="1229233"/>
                                </a:lnTo>
                                <a:lnTo>
                                  <a:pt x="4191144" y="1229233"/>
                                </a:lnTo>
                                <a:cubicBezTo>
                                  <a:pt x="4195003" y="1171918"/>
                                  <a:pt x="4178369" y="1115079"/>
                                  <a:pt x="4144248" y="1068867"/>
                                </a:cubicBezTo>
                                <a:cubicBezTo>
                                  <a:pt x="4110167" y="1022613"/>
                                  <a:pt x="4060784" y="989990"/>
                                  <a:pt x="4004887" y="976702"/>
                                </a:cubicBezTo>
                                <a:lnTo>
                                  <a:pt x="3543028" y="871075"/>
                                </a:lnTo>
                                <a:lnTo>
                                  <a:pt x="3542985" y="871075"/>
                                </a:lnTo>
                                <a:cubicBezTo>
                                  <a:pt x="3504875" y="862802"/>
                                  <a:pt x="3471867" y="839182"/>
                                  <a:pt x="3451762" y="805788"/>
                                </a:cubicBezTo>
                                <a:lnTo>
                                  <a:pt x="3204032" y="401500"/>
                                </a:lnTo>
                                <a:cubicBezTo>
                                  <a:pt x="3173767" y="352674"/>
                                  <a:pt x="3127041" y="316279"/>
                                  <a:pt x="3072254" y="298831"/>
                                </a:cubicBezTo>
                                <a:cubicBezTo>
                                  <a:pt x="3017511" y="281427"/>
                                  <a:pt x="2958353" y="284128"/>
                                  <a:pt x="2905414" y="306461"/>
                                </a:cubicBezTo>
                                <a:lnTo>
                                  <a:pt x="2469443" y="492726"/>
                                </a:lnTo>
                                <a:cubicBezTo>
                                  <a:pt x="2433820" y="507644"/>
                                  <a:pt x="2393696" y="507644"/>
                                  <a:pt x="2358078" y="492726"/>
                                </a:cubicBezTo>
                                <a:lnTo>
                                  <a:pt x="1919243" y="311268"/>
                                </a:lnTo>
                                <a:cubicBezTo>
                                  <a:pt x="1865958" y="289619"/>
                                  <a:pt x="1806714" y="287691"/>
                                  <a:pt x="1752139" y="305824"/>
                                </a:cubicBezTo>
                                <a:cubicBezTo>
                                  <a:pt x="1697611" y="323914"/>
                                  <a:pt x="1651271" y="360952"/>
                                  <a:pt x="1621568" y="410164"/>
                                </a:cubicBezTo>
                                <a:lnTo>
                                  <a:pt x="1378634" y="817327"/>
                                </a:lnTo>
                                <a:cubicBezTo>
                                  <a:pt x="1358185" y="850164"/>
                                  <a:pt x="1325863" y="873912"/>
                                  <a:pt x="1288353" y="883559"/>
                                </a:cubicBezTo>
                                <a:lnTo>
                                  <a:pt x="827439" y="993981"/>
                                </a:lnTo>
                                <a:cubicBezTo>
                                  <a:pt x="771582" y="1007613"/>
                                  <a:pt x="722413" y="1040749"/>
                                  <a:pt x="688802" y="1087390"/>
                                </a:cubicBezTo>
                                <a:cubicBezTo>
                                  <a:pt x="655192" y="1134030"/>
                                  <a:pt x="639333" y="1191129"/>
                                  <a:pt x="644048" y="1248446"/>
                                </a:cubicBezTo>
                                <a:lnTo>
                                  <a:pt x="686316" y="1720895"/>
                                </a:lnTo>
                                <a:lnTo>
                                  <a:pt x="686274" y="1720895"/>
                                </a:lnTo>
                                <a:cubicBezTo>
                                  <a:pt x="689874" y="1759518"/>
                                  <a:pt x="677786" y="1797928"/>
                                  <a:pt x="652665" y="1827464"/>
                                </a:cubicBezTo>
                                <a:lnTo>
                                  <a:pt x="344445" y="2187548"/>
                                </a:lnTo>
                                <a:cubicBezTo>
                                  <a:pt x="307322" y="2231530"/>
                                  <a:pt x="287087" y="2287345"/>
                                  <a:pt x="287431" y="2344918"/>
                                </a:cubicBezTo>
                                <a:cubicBezTo>
                                  <a:pt x="287774" y="2402489"/>
                                  <a:pt x="308693" y="2458050"/>
                                  <a:pt x="346374" y="2501552"/>
                                </a:cubicBezTo>
                                <a:lnTo>
                                  <a:pt x="658457" y="2858772"/>
                                </a:lnTo>
                                <a:cubicBezTo>
                                  <a:pt x="683536" y="2888008"/>
                                  <a:pt x="695967" y="2925988"/>
                                  <a:pt x="693008" y="2964398"/>
                                </a:cubicBezTo>
                                <a:lnTo>
                                  <a:pt x="655542" y="3437790"/>
                                </a:lnTo>
                                <a:lnTo>
                                  <a:pt x="655584" y="3437790"/>
                                </a:lnTo>
                                <a:cubicBezTo>
                                  <a:pt x="651598" y="3495148"/>
                                  <a:pt x="668187" y="3552031"/>
                                  <a:pt x="702310" y="3598287"/>
                                </a:cubicBezTo>
                                <a:cubicBezTo>
                                  <a:pt x="736433" y="3644585"/>
                                  <a:pt x="785903" y="3677207"/>
                                  <a:pt x="841847" y="3690325"/>
                                </a:cubicBezTo>
                                <a:lnTo>
                                  <a:pt x="1303705" y="3795951"/>
                                </a:lnTo>
                                <a:lnTo>
                                  <a:pt x="1303748" y="3795951"/>
                                </a:lnTo>
                                <a:cubicBezTo>
                                  <a:pt x="1341686" y="3804610"/>
                                  <a:pt x="1374565" y="3828145"/>
                                  <a:pt x="1394971" y="3861281"/>
                                </a:cubicBezTo>
                                <a:lnTo>
                                  <a:pt x="1642702" y="4265526"/>
                                </a:lnTo>
                                <a:cubicBezTo>
                                  <a:pt x="1672838" y="4314523"/>
                                  <a:pt x="1719563" y="4351047"/>
                                  <a:pt x="1774347" y="4368494"/>
                                </a:cubicBezTo>
                                <a:cubicBezTo>
                                  <a:pt x="1829176" y="4385941"/>
                                  <a:pt x="1888424" y="4383154"/>
                                  <a:pt x="1941320" y="4360606"/>
                                </a:cubicBezTo>
                                <a:lnTo>
                                  <a:pt x="2377290" y="4174298"/>
                                </a:lnTo>
                                <a:cubicBezTo>
                                  <a:pt x="2412913" y="4159422"/>
                                  <a:pt x="2453037" y="4159422"/>
                                  <a:pt x="2488656" y="4174298"/>
                                </a:cubicBezTo>
                                <a:lnTo>
                                  <a:pt x="2927490" y="4355799"/>
                                </a:lnTo>
                                <a:cubicBezTo>
                                  <a:pt x="2980733" y="4377491"/>
                                  <a:pt x="3040019" y="4379462"/>
                                  <a:pt x="3094594" y="4361329"/>
                                </a:cubicBezTo>
                                <a:cubicBezTo>
                                  <a:pt x="3149208" y="4343197"/>
                                  <a:pt x="3195505" y="4306159"/>
                                  <a:pt x="3225165" y="4256861"/>
                                </a:cubicBezTo>
                                <a:lnTo>
                                  <a:pt x="3468100" y="3849698"/>
                                </a:lnTo>
                                <a:lnTo>
                                  <a:pt x="3468100" y="3849740"/>
                                </a:lnTo>
                                <a:cubicBezTo>
                                  <a:pt x="3488334" y="3816861"/>
                                  <a:pt x="3520827" y="3793370"/>
                                  <a:pt x="3558380" y="3784453"/>
                                </a:cubicBezTo>
                                <a:lnTo>
                                  <a:pt x="3676484" y="3755646"/>
                                </a:lnTo>
                                <a:cubicBezTo>
                                  <a:pt x="3678413" y="3755646"/>
                                  <a:pt x="3680342" y="3754703"/>
                                  <a:pt x="3682228" y="3754703"/>
                                </a:cubicBezTo>
                                <a:lnTo>
                                  <a:pt x="4019255" y="3673082"/>
                                </a:lnTo>
                                <a:lnTo>
                                  <a:pt x="4019298" y="3673040"/>
                                </a:lnTo>
                                <a:cubicBezTo>
                                  <a:pt x="4075284" y="3659664"/>
                                  <a:pt x="4124625" y="3626613"/>
                                  <a:pt x="4158319" y="3579930"/>
                                </a:cubicBezTo>
                                <a:cubicBezTo>
                                  <a:pt x="4191970" y="3533204"/>
                                  <a:pt x="4207703" y="3475932"/>
                                  <a:pt x="4202688" y="3418577"/>
                                </a:cubicBezTo>
                                <a:lnTo>
                                  <a:pt x="4160419" y="2946129"/>
                                </a:lnTo>
                                <a:lnTo>
                                  <a:pt x="4160462" y="2946129"/>
                                </a:lnTo>
                                <a:cubicBezTo>
                                  <a:pt x="4156861" y="2907548"/>
                                  <a:pt x="4168950" y="2869138"/>
                                  <a:pt x="4194071" y="2839560"/>
                                </a:cubicBezTo>
                                <a:lnTo>
                                  <a:pt x="4502291" y="2479475"/>
                                </a:lnTo>
                                <a:cubicBezTo>
                                  <a:pt x="4539414" y="2435493"/>
                                  <a:pt x="4559649" y="2379678"/>
                                  <a:pt x="4559305" y="2322106"/>
                                </a:cubicBezTo>
                                <a:cubicBezTo>
                                  <a:pt x="4558961" y="2264533"/>
                                  <a:pt x="4538043" y="2209017"/>
                                  <a:pt x="4500362" y="216547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/>
                          </a:solidFill>
                          <a:ln w="10967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BDA70C" id="Group 39" o:spid="_x0000_s1026" style="position:absolute;margin-left:0;margin-top:-92.35pt;width:606.05pt;height:909.25pt;z-index:251658250;mso-position-horizontal:left;mso-position-horizontal-relative:page;mso-height-relative:margin" coordorigin=",-17044" coordsize="76970,115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">
                <v:rect id="Rettangolo 10" o:spid="_x0000_s1027" style="position:absolute;top:-17044;width:76970;height:106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" fillcolor="#f4b183" stroked="f" strokeweight="1.5pt"/>
                <v:group id="Group 32" o:spid="_x0000_s1028" style="position:absolute;left:34912;top:61703;width:19866;height:36729" coordorigin="34912,61703" coordsize="19866,36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: Shape 33" o:spid="_x0000_s1029" style="position:absolute;left:31572;top:75227;width:36729;height:9682;rotation:45;visibility:visible;mso-wrap-style:square;v-text-anchor:middle" coordsize="3672823,968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" path="m,l3672823,,2704640,968184,,968184,,xe" fillcolor="#c55a11" stroked="f" strokeweight="1pt">
                    <v:stroke joinstyle="miter"/>
                    <v:path arrowok="t" o:connecttype="custom" o:connectlocs="0,0;3672823,0;2704640,968184;0,968184" o:connectangles="0,0,0,0"/>
                  </v:shape>
                  <v:group id="Group 34" o:spid="_x0000_s1030" style="position:absolute;left:34912;top:63659;width:6016;height:6362" coordorigin="34912,63659" coordsize="6016,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rect id="Rectangle 35" o:spid="_x0000_s1031" style="position:absolute;left:34912;top:63659;width:5381;height:5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" fillcolor="#f4b183" stroked="f" strokeweight="1pt"/>
                    <v:rect id="Rectangle 36" o:spid="_x0000_s1032" style="position:absolute;left:35242;top:68286;width:3881;height:1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" fillcolor="#f4b183" stroked="f" strokeweight="1pt"/>
                    <v:rect id="Rectangle 37" o:spid="_x0000_s1033" style="position:absolute;left:37047;top:65319;width:3881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" fillcolor="#f4b183" stroked="f" strokeweight="1pt"/>
                  </v:group>
                </v:group>
                <v:rect id="Rectangle 38" o:spid="_x0000_s1034" style="position:absolute;left:33391;top:65809;width:1711;height:63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" fillcolor="#f4b183" stroked="f" strokeweight="1pt"/>
                <v:shape id="Freeform: Shape 39" o:spid="_x0000_s1035" style="position:absolute;left:33391;top:62400;width:7944;height:9720;visibility:visible;mso-wrap-style:square;v-text-anchor:middle" coordsize="4846803,5930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" path="m3249169,2161652r-343196,334537l2987036,2968550r,-43c2993381,3004602,2978592,3041168,2948969,3062729v-29621,21563,-68974,24393,-101383,7288l2423370,2846759r-424218,223258c1966787,3087036,1927606,3084207,1898027,3062729v-29578,-21476,-44411,-57913,-38238,-93923l1940852,2496445,1597569,2161646v-26149,-25549,-35538,-63702,-24220,-98426c1584666,2028454,1614716,2003162,1650854,1997890r474161,-68931l2336948,1499167v16162,-32794,49555,-53585,86122,-53585c2459636,1445582,2493030,1466373,2509234,1499167r212109,429792l3195504,1997890v36223,5144,66359,30393,77762,65159c3284669,2097815,3275323,2136053,3249174,2161646r-5,6xm4213051,2333639r,-43c4213051,2808229,4024515,3263437,3688903,3599027v-335612,335612,-790787,524148,-1265430,524148c1948840,4123218,1493665,3934639,1158042,3599071,822386,3263459,633850,2808284,633806,2333640v,-474632,188536,-929808,524104,-1265430c1493522,732598,1948698,544018,2423341,544018v474457,514,929336,189216,1264882,524740c4023703,1404238,4212415,1859117,4212963,2333531r88,108xm3924979,2333639r,-43c3925022,1935399,3766842,1553443,3485288,1271846,3203691,990249,2821780,832024,2423538,831980v-398197,,-780153,158137,-1061750,439735c1080191,1553268,921966,1935179,921922,2333421v,398241,158182,780153,439735,1061750c1643210,3676812,2025121,3834993,2423363,3835037v398066,-471,779725,-158785,1061190,-440250c3766063,3113322,3924420,2731662,3924892,2333596r87,43xm4721210,2666727r-268867,314004l4489810,3392690r,-43c4500355,3518850,4465547,3644668,4391600,3747463v-73948,102797,-182106,175840,-305093,205985l3853174,4010120r,1775510c3853174,5839129,3823596,5888299,3776355,5913336v-20876,10589,-43854,16161,-67216,16333c3680460,5929883,3652338,5921524,3628461,5905663l2423388,5095243,1218315,5905663v-44239,29922,-101425,32880,-148535,7716c1022668,5888215,993347,5839047,993604,5785629r,-1765852l777545,3970822r,-43c654305,3942100,545375,3870298,470356,3768361,395338,3666421,359243,3541031,368503,3414828r32665,-411959l129382,2690786c46604,2595019,732,2472894,8,2346296,-678,2219709,43819,2097018,125563,2000357l394430,1686354,356963,1274395r,42c346418,1148235,381226,1022460,455173,919665,529120,816868,637278,743826,760266,713647r402357,-96967l1374819,262335c1440364,154222,1542263,72987,1662287,33206v120024,-39781,250310,-35452,367415,12132l2411866,203783,2792099,41486r43,c2908742,-7469,3039017,-13299,3159557,25067v120540,38367,223467,118401,290343,225783l3665960,604207r403300,92165c4192500,725094,4301430,796898,4376449,898835v75018,101940,111113,227286,101853,353532l4445636,1664326r271743,312083l4717422,1976367v82778,95767,128650,217936,129374,344534c4847482,2447444,4802985,2570135,4721241,2666806r-31,-79xm4500355,2165471l4188271,1808251v-25078,-29236,-37509,-67216,-34551,-105626l4191187,1229233r-43,c4195003,1171918,4178369,1115079,4144248,1068867v-34081,-46254,-83464,-78877,-139361,-92165l3543028,871075r-43,c3504875,862802,3471867,839182,3451762,805788l3204032,401500v-30265,-48826,-76991,-85221,-131778,-102669c3017511,281427,2958353,284128,2905414,306461l2469443,492726v-35623,14918,-75747,14918,-111365,l1919243,311268v-53285,-21649,-112529,-23577,-167104,-5444c1697611,323914,1651271,360952,1621568,410164l1378634,817327v-20449,32837,-52771,56585,-90281,66232l827439,993981v-55857,13632,-105026,46768,-138637,93409c655192,1134030,639333,1191129,644048,1248446r42268,472449l686274,1720895v3600,38623,-8488,77033,-33609,106569l344445,2187548v-37123,43982,-57358,99797,-57014,157370c287774,2402489,308693,2458050,346374,2501552r312083,357220c683536,2888008,695967,2925988,693008,2964398r-37466,473392l655584,3437790v-3986,57358,12603,114241,46726,160497c736433,3644585,785903,3677207,841847,3690325r461858,105626l1303748,3795951v37938,8659,70817,32194,91223,65330l1642702,4265526v30136,48997,76861,85521,131645,102968c1829176,4385941,1888424,4383154,1941320,4360606r435970,-186308c2412913,4159422,2453037,4159422,2488656,4174298r438834,181501c2980733,4377491,3040019,4379462,3094594,4361329v54614,-18132,100911,-55170,130571,-104468l3468100,3849698r,42c3488334,3816861,3520827,3793370,3558380,3784453r118104,-28807c3678413,3755646,3680342,3754703,3682228,3754703r337027,-81621l4019298,3673040v55986,-13376,105327,-46427,139021,-93110c4191970,3533204,4207703,3475932,4202688,3418577r-42269,-472448l4160462,2946129v-3601,-38581,8488,-76991,33609,-106569l4502291,2479475v37123,-43982,57358,-99797,57014,-157369c4558961,2264533,4538043,2209017,4500362,2165472r-7,-1xe" fillcolor="window" stroked="f" strokeweight=".30464mm">
                  <v:stroke joinstyle="miter"/>
                  <v:path arrowok="t" o:connecttype="custom" o:connectlocs="532545,354299;476295,409131;489581,486551;489581,486544;483342,501988;466725,503182;397195,466590;327665,503182;311091,501988;304823,486593;318110,409172;261845,354298;257875,338166;270578,327458;348294,316160;383031,245717;397146,236934;411269,245717;446034,316160;523750,327458;536495,338138;532546,354298;690528,382488;690528,382481;604619,589888;397212,675797;189805,589895;103882,382488;189784,175082;397191,89166;604507,175172;690513,382471;643312,382488;643312,382481;571246,208458;397223,136363;223200,208437;151105,382452;223178,556476;397194,628570;571125,556413;643298,382481;773816,437082;729748,488548;735889,556069;735889,556062;719792,614217;669787,647978;631543,657267;631543,948277;618952,969208;607936,971885;594712,967950;397198,835121;199684,967950;175339,969215;162854,948276;162854,658850;127441,650826;127441,650819;77092,617642;60398,559697;65752,492176;21206,441025;1,384563;20580,327863;64648,276397;58507,208876;58507,208883;74604,150735;124609,116968;190556,101075;225336,42997;272452,5443;332672,7431;395310,33400;457631,6800;457638,6800;517858,4109;565446,41115;600858,99031;666960,114137;717309,147321;734003,205266;728649,272786;773188,323937;773195,323931;794400,380400;773821,437095;737617,354925;686466,296376;680803,279064;686944,201474;686937,201474;679251,175189;656409,160083;580710,142771;580703,142771;565751,132070;525147,65807;503549,48979;476203,50230;404747,80759;386494,80759;314568,51017;287179,50125;265778,67227;225961,133962;211164,144817;135619,162916;112896,178225;105561,204623;112489,282058;112482,282058;106973,299525;56455,358544;47111,384337;56771,410010;107922,468559;113585,485871;107445,563461;107452,563461;115110,589767;137980,604852;213680,622164;213687,622164;228639,632872;269242,699128;290819,716005;318186,714712;389643,684176;407896,684176;479822,713924;507210,714831;528611,697708;568429,630973;568429,630980;583226,620280;602583,615558;603525,615404;658764,602026;658771,602019;681557,586758;688829,560312;681901,482877;681908,482877;687417,465410;737935,406391;747279,380598;737619,35492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o:lock v:ext="edit" aspectratio="t"/>
                </v:shape>
                <w10:wrap anchorx="page"/>
              </v:group>
            </w:pict>
          </mc:Fallback>
        </mc:AlternateContent>
      </w:r>
    </w:p>
    <w:p w14:paraId="2127FF4A" w14:textId="62EB5998" w:rsidR="005C0F4D" w:rsidRDefault="005C0F4D" w:rsidP="005C0F4D">
      <w:pPr>
        <w:rPr>
          <w:rFonts w:eastAsiaTheme="minorHAnsi" w:cs="Segoe UI"/>
          <w:i/>
          <w:iCs/>
          <w:szCs w:val="20"/>
        </w:rPr>
      </w:pPr>
    </w:p>
    <w:p w14:paraId="16796AF7" w14:textId="77777777" w:rsidR="005C0F4D" w:rsidRDefault="005C0F4D" w:rsidP="005C0F4D">
      <w:pPr>
        <w:rPr>
          <w:rFonts w:eastAsiaTheme="minorHAnsi" w:cs="Segoe UI"/>
          <w:i/>
          <w:iCs/>
          <w:szCs w:val="20"/>
        </w:rPr>
      </w:pPr>
    </w:p>
    <w:p w14:paraId="4B09383B" w14:textId="77777777" w:rsidR="005C0F4D" w:rsidRDefault="005C0F4D" w:rsidP="005C0F4D">
      <w:pPr>
        <w:rPr>
          <w:rFonts w:eastAsiaTheme="minorHAnsi" w:cs="Segoe UI"/>
          <w:i/>
          <w:iCs/>
          <w:szCs w:val="20"/>
        </w:rPr>
      </w:pPr>
    </w:p>
    <w:p w14:paraId="7CC206BD" w14:textId="3BBF199C" w:rsidR="005C0F4D" w:rsidRDefault="005C0F4D" w:rsidP="005C0F4D">
      <w:pPr>
        <w:rPr>
          <w:rFonts w:cs="Segoe UI"/>
          <w:bCs/>
          <w:szCs w:val="36"/>
        </w:rPr>
      </w:pPr>
      <w:r w:rsidRPr="001F5341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7BD5662B" wp14:editId="44BD7170">
                <wp:simplePos x="0" y="0"/>
                <wp:positionH relativeFrom="margin">
                  <wp:align>center</wp:align>
                </wp:positionH>
                <wp:positionV relativeFrom="paragraph">
                  <wp:posOffset>977593</wp:posOffset>
                </wp:positionV>
                <wp:extent cx="4414344" cy="977900"/>
                <wp:effectExtent l="0" t="0" r="0" b="0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4344" cy="977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1BC83" w14:textId="77777777" w:rsidR="000F6192" w:rsidRPr="0037478B" w:rsidRDefault="000F6192" w:rsidP="005C0F4D">
                            <w:pPr>
                              <w:spacing w:after="0" w:line="240" w:lineRule="auto"/>
                              <w:jc w:val="center"/>
                              <w:rPr>
                                <w:rFonts w:cs="Segoe UI"/>
                                <w:b/>
                                <w:bCs/>
                                <w:color w:val="004C45" w:themeColor="accent1"/>
                                <w:sz w:val="48"/>
                                <w:szCs w:val="48"/>
                              </w:rPr>
                            </w:pPr>
                            <w:r w:rsidRPr="0037478B">
                              <w:rPr>
                                <w:rFonts w:cs="Segoe UI"/>
                                <w:b/>
                                <w:bCs/>
                                <w:color w:val="004C45" w:themeColor="accent1"/>
                                <w:sz w:val="48"/>
                                <w:szCs w:val="48"/>
                              </w:rPr>
                              <w:t>Piano della Qualità Specifico del Contratto Esecutivo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5662B" id="_x0000_s1032" type="#_x0000_t202" style="position:absolute;margin-left:0;margin-top:77pt;width:347.6pt;height:77pt;z-index:251658251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" filled="f" stroked="f">
                <v:textbox>
                  <w:txbxContent>
                    <w:p w14:paraId="4CA1BC83" w14:textId="77777777" w:rsidR="000F6192" w:rsidRPr="0037478B" w:rsidRDefault="000F6192" w:rsidP="005C0F4D">
                      <w:pPr>
                        <w:spacing w:after="0" w:line="240" w:lineRule="auto"/>
                        <w:jc w:val="center"/>
                        <w:rPr>
                          <w:rFonts w:cs="Segoe UI"/>
                          <w:b/>
                          <w:bCs/>
                          <w:color w:val="004C45" w:themeColor="accent1"/>
                          <w:sz w:val="48"/>
                          <w:szCs w:val="48"/>
                        </w:rPr>
                      </w:pPr>
                      <w:r w:rsidRPr="0037478B">
                        <w:rPr>
                          <w:rFonts w:cs="Segoe UI"/>
                          <w:b/>
                          <w:bCs/>
                          <w:color w:val="004C45" w:themeColor="accent1"/>
                          <w:sz w:val="48"/>
                          <w:szCs w:val="48"/>
                        </w:rPr>
                        <w:t>Piano della Qualità Specifico del Contratto Esecutivo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Theme="minorHAnsi" w:cs="Segoe UI"/>
          <w:i/>
          <w:iCs/>
          <w:szCs w:val="20"/>
        </w:rPr>
        <w:br w:type="page"/>
      </w:r>
      <w:r w:rsidR="00E85F50" w:rsidRPr="001F5341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8247" behindDoc="0" locked="0" layoutInCell="1" allowOverlap="1" wp14:anchorId="77A8F23F" wp14:editId="4F0D9B1F">
                <wp:simplePos x="0" y="0"/>
                <wp:positionH relativeFrom="margin">
                  <wp:align>center</wp:align>
                </wp:positionH>
                <wp:positionV relativeFrom="paragraph">
                  <wp:posOffset>3597691</wp:posOffset>
                </wp:positionV>
                <wp:extent cx="4410075" cy="990600"/>
                <wp:effectExtent l="0" t="0" r="0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08F30" w14:textId="77777777" w:rsidR="000F6192" w:rsidRPr="00EB5B89" w:rsidRDefault="000F6192" w:rsidP="00E85F50">
                            <w:pPr>
                              <w:spacing w:after="0" w:line="240" w:lineRule="auto"/>
                              <w:jc w:val="center"/>
                              <w:rPr>
                                <w:rFonts w:cs="Segoe UI"/>
                                <w:b/>
                                <w:bCs/>
                                <w:color w:val="004C45" w:themeColor="accent1"/>
                                <w:sz w:val="48"/>
                                <w:szCs w:val="48"/>
                              </w:rPr>
                            </w:pPr>
                            <w:r w:rsidRPr="00EB5B89">
                              <w:rPr>
                                <w:rFonts w:cs="Segoe UI"/>
                                <w:b/>
                                <w:bCs/>
                                <w:color w:val="004C45" w:themeColor="accent1"/>
                                <w:sz w:val="48"/>
                                <w:szCs w:val="48"/>
                              </w:rPr>
                              <w:t>Piano della Qualità specifico del Contratto Esecutivo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8F23F" id="_x0000_s1033" type="#_x0000_t202" style="position:absolute;margin-left:0;margin-top:283.3pt;width:347.25pt;height:78pt;z-index:251658247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" filled="f" stroked="f">
                <v:textbox>
                  <w:txbxContent>
                    <w:p w14:paraId="39408F30" w14:textId="77777777" w:rsidR="000F6192" w:rsidRPr="00EB5B89" w:rsidRDefault="000F6192" w:rsidP="00E85F50">
                      <w:pPr>
                        <w:spacing w:after="0" w:line="240" w:lineRule="auto"/>
                        <w:jc w:val="center"/>
                        <w:rPr>
                          <w:rFonts w:cs="Segoe UI"/>
                          <w:b/>
                          <w:bCs/>
                          <w:color w:val="004C45" w:themeColor="accent1"/>
                          <w:sz w:val="48"/>
                          <w:szCs w:val="48"/>
                        </w:rPr>
                      </w:pPr>
                      <w:r w:rsidRPr="00EB5B89">
                        <w:rPr>
                          <w:rFonts w:cs="Segoe UI"/>
                          <w:b/>
                          <w:bCs/>
                          <w:color w:val="004C45" w:themeColor="accent1"/>
                          <w:sz w:val="48"/>
                          <w:szCs w:val="48"/>
                        </w:rPr>
                        <w:t>Piano della Qualità specifico del Contratto Esecutivo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977F6C" w14:textId="5273EE42" w:rsidR="00162794" w:rsidRDefault="00162794" w:rsidP="00BD0757">
      <w:pPr>
        <w:pStyle w:val="Titololiv0"/>
      </w:pPr>
      <w:bookmarkStart w:id="9" w:name="_Toc104470218"/>
      <w:r>
        <w:lastRenderedPageBreak/>
        <w:t>PIANO DELLA QUALITA’ SPECIFICO</w:t>
      </w:r>
      <w:bookmarkEnd w:id="9"/>
    </w:p>
    <w:p w14:paraId="13961A11" w14:textId="3ED920AE" w:rsidR="002D4B8B" w:rsidRDefault="001A13AA" w:rsidP="001A13AA">
      <w:pPr>
        <w:pStyle w:val="TitoloLiv1"/>
      </w:pPr>
      <w:bookmarkStart w:id="10" w:name="_Toc104470219"/>
      <w:r>
        <w:t>PIANO DELLA QUALITÀ SPECIFICO</w:t>
      </w:r>
      <w:bookmarkEnd w:id="10"/>
    </w:p>
    <w:p w14:paraId="401451A7" w14:textId="6E71760D" w:rsidR="00807EB0" w:rsidRDefault="00162794" w:rsidP="005F668C">
      <w:pPr>
        <w:pStyle w:val="Corsivo"/>
        <w:jc w:val="both"/>
      </w:pPr>
      <w:r w:rsidRPr="00807EB0">
        <w:t xml:space="preserve">Popolare questa sezione una volta completato il Piano della Qualità Generale, declinandolo opportunamente sugli </w:t>
      </w:r>
      <w:r w:rsidR="00807EB0" w:rsidRPr="00807EB0">
        <w:t>obiettivi e gli scopi esposti dall’Amministrazione nel Piano dei Fabbisogni.</w:t>
      </w:r>
    </w:p>
    <w:p w14:paraId="2C853422" w14:textId="1C617843" w:rsidR="003615FA" w:rsidRPr="00A81C5D" w:rsidRDefault="00FA597E" w:rsidP="001A13AA">
      <w:pPr>
        <w:pStyle w:val="Titololiv2"/>
      </w:pPr>
      <w:bookmarkStart w:id="11" w:name="_Toc102041450"/>
      <w:bookmarkStart w:id="12" w:name="_Toc104470220"/>
      <w:r w:rsidRPr="003615FA">
        <w:t>Descrizione</w:t>
      </w:r>
      <w:r w:rsidRPr="00C6021C">
        <w:t xml:space="preserve"> specifica del contratto esecutivo</w:t>
      </w:r>
      <w:bookmarkEnd w:id="11"/>
      <w:bookmarkEnd w:id="12"/>
    </w:p>
    <w:p w14:paraId="0D2DB4C7" w14:textId="77777777" w:rsidR="003615FA" w:rsidRPr="00475ADD" w:rsidRDefault="003615FA" w:rsidP="005F668C">
      <w:pPr>
        <w:pStyle w:val="Corsivo"/>
        <w:jc w:val="both"/>
      </w:pPr>
      <w:r w:rsidRPr="00475ADD">
        <w:t>Descrizione specifica del Contratto Esecutivo.</w:t>
      </w:r>
    </w:p>
    <w:p w14:paraId="2C8FA743" w14:textId="42D803A9" w:rsidR="003615FA" w:rsidRPr="00FA597E" w:rsidRDefault="00FA597E" w:rsidP="001A13AA">
      <w:pPr>
        <w:pStyle w:val="Titololiv2"/>
        <w:rPr>
          <w:lang w:val="it-IT"/>
        </w:rPr>
      </w:pPr>
      <w:bookmarkStart w:id="13" w:name="_Toc102041451"/>
      <w:bookmarkStart w:id="14" w:name="_Toc104470221"/>
      <w:r w:rsidRPr="00FA597E">
        <w:rPr>
          <w:lang w:val="it-IT"/>
        </w:rPr>
        <w:t>Scopo del piano della qualità</w:t>
      </w:r>
      <w:bookmarkEnd w:id="13"/>
      <w:bookmarkEnd w:id="14"/>
    </w:p>
    <w:p w14:paraId="7898C440" w14:textId="69DE8416" w:rsidR="003615FA" w:rsidRPr="001B020E" w:rsidRDefault="003615FA" w:rsidP="005F668C">
      <w:pPr>
        <w:pStyle w:val="Corsivo"/>
        <w:jc w:val="both"/>
        <w:rPr>
          <w:i w:val="0"/>
          <w:iCs w:val="0"/>
        </w:rPr>
      </w:pPr>
      <w:r w:rsidRPr="001B020E">
        <w:t>Scopo del Piano della Qualità</w:t>
      </w:r>
      <w:r>
        <w:t xml:space="preserve"> </w:t>
      </w:r>
      <w:r w:rsidRPr="001B020E">
        <w:t>(elenca le motivazioni e le peculiarità dell’obiettivo dell’Amministrazione per le quali è richiesto il documento)</w:t>
      </w:r>
    </w:p>
    <w:p w14:paraId="01F41C53" w14:textId="3CB98D0B" w:rsidR="003615FA" w:rsidRPr="00FA597E" w:rsidRDefault="00FA597E" w:rsidP="001A13AA">
      <w:pPr>
        <w:pStyle w:val="Titololiv2"/>
        <w:rPr>
          <w:lang w:val="it-IT"/>
        </w:rPr>
      </w:pPr>
      <w:bookmarkStart w:id="15" w:name="_Toc102041452"/>
      <w:bookmarkStart w:id="16" w:name="_Toc104470222"/>
      <w:r w:rsidRPr="00FA597E">
        <w:rPr>
          <w:lang w:val="it-IT"/>
        </w:rPr>
        <w:t>Documenti applicabili e di riferimento</w:t>
      </w:r>
      <w:bookmarkEnd w:id="15"/>
      <w:bookmarkEnd w:id="16"/>
    </w:p>
    <w:p w14:paraId="0CEF425F" w14:textId="77777777" w:rsidR="003615FA" w:rsidRPr="001B020E" w:rsidRDefault="003615FA" w:rsidP="005F668C">
      <w:pPr>
        <w:pStyle w:val="Corsivo"/>
        <w:jc w:val="both"/>
      </w:pPr>
      <w:r w:rsidRPr="001B020E">
        <w:t xml:space="preserve">Descrizione dei documenti applicabili e di riferimento, con rimando al </w:t>
      </w:r>
      <w:proofErr w:type="spellStart"/>
      <w:r w:rsidRPr="001B020E">
        <w:t>PdQ</w:t>
      </w:r>
      <w:proofErr w:type="spellEnd"/>
      <w:r w:rsidRPr="001B020E">
        <w:t xml:space="preserve"> Generale dell’AQ.</w:t>
      </w:r>
    </w:p>
    <w:p w14:paraId="7AF3CFA0" w14:textId="3E0D5B83" w:rsidR="003615FA" w:rsidRPr="00FA597E" w:rsidRDefault="00FA597E" w:rsidP="001A13AA">
      <w:pPr>
        <w:pStyle w:val="Titololiv2"/>
        <w:rPr>
          <w:lang w:val="it-IT"/>
        </w:rPr>
      </w:pPr>
      <w:bookmarkStart w:id="17" w:name="_Toc102041453"/>
      <w:bookmarkStart w:id="18" w:name="_Toc104470223"/>
      <w:r w:rsidRPr="00FA597E">
        <w:rPr>
          <w:lang w:val="it-IT"/>
        </w:rPr>
        <w:t>Ruoli e responsabilità di riferimento</w:t>
      </w:r>
      <w:bookmarkEnd w:id="17"/>
      <w:bookmarkEnd w:id="18"/>
    </w:p>
    <w:p w14:paraId="76713A23" w14:textId="77777777" w:rsidR="003615FA" w:rsidRPr="00EA0D81" w:rsidRDefault="003615FA" w:rsidP="005F668C">
      <w:pPr>
        <w:pStyle w:val="Corsivo"/>
        <w:jc w:val="both"/>
      </w:pPr>
      <w:r>
        <w:t>Necessario inserire una descrizione dei ruoli e delle responsabilità previste per il Contratto Esecutivo, riportando anche il dettaglio dei no</w:t>
      </w:r>
      <w:r w:rsidRPr="00EA0D81">
        <w:t>minativi associati ai ruoli afferenti alle attività del Contratto Esecutivo, con indicazione per ciascun ruolo delle strutture presidiate secondo il modello di governo proposto</w:t>
      </w:r>
      <w:r>
        <w:t>.</w:t>
      </w:r>
    </w:p>
    <w:tbl>
      <w:tblPr>
        <w:tblStyle w:val="ListTable3-Accent2"/>
        <w:tblpPr w:leftFromText="141" w:rightFromText="141" w:vertAnchor="text" w:horzAnchor="margin" w:tblpXSpec="center" w:tblpY="163"/>
        <w:tblW w:w="9483" w:type="dxa"/>
        <w:tblBorders>
          <w:top w:val="double" w:sz="4" w:space="0" w:color="008077" w:themeColor="accent2" w:themeShade="BF"/>
          <w:left w:val="double" w:sz="4" w:space="0" w:color="008077" w:themeColor="accent2" w:themeShade="BF"/>
          <w:bottom w:val="double" w:sz="4" w:space="0" w:color="008077" w:themeColor="accent2" w:themeShade="BF"/>
          <w:right w:val="double" w:sz="4" w:space="0" w:color="008077" w:themeColor="accent2" w:themeShade="BF"/>
          <w:insideH w:val="double" w:sz="4" w:space="0" w:color="008077" w:themeColor="accent2" w:themeShade="BF"/>
          <w:insideV w:val="double" w:sz="4" w:space="0" w:color="008077" w:themeColor="accent2" w:themeShade="BF"/>
        </w:tblBorders>
        <w:tblLook w:val="04A0" w:firstRow="1" w:lastRow="0" w:firstColumn="1" w:lastColumn="0" w:noHBand="0" w:noVBand="1"/>
      </w:tblPr>
      <w:tblGrid>
        <w:gridCol w:w="2112"/>
        <w:gridCol w:w="2268"/>
        <w:gridCol w:w="2551"/>
        <w:gridCol w:w="2552"/>
      </w:tblGrid>
      <w:tr w:rsidR="003615FA" w:rsidRPr="00890E02" w14:paraId="1FA7CCAF" w14:textId="77777777" w:rsidTr="00067B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12" w:type="dxa"/>
            <w:shd w:val="clear" w:color="auto" w:fill="004C60"/>
            <w:vAlign w:val="center"/>
          </w:tcPr>
          <w:p w14:paraId="70D04B38" w14:textId="77777777" w:rsidR="003615FA" w:rsidRPr="00690AC8" w:rsidRDefault="003615FA" w:rsidP="00067B15">
            <w:pPr>
              <w:jc w:val="center"/>
            </w:pPr>
            <w:r w:rsidRPr="00690AC8">
              <w:t>Livello</w:t>
            </w:r>
          </w:p>
        </w:tc>
        <w:tc>
          <w:tcPr>
            <w:tcW w:w="2268" w:type="dxa"/>
            <w:shd w:val="clear" w:color="auto" w:fill="004C60"/>
            <w:vAlign w:val="center"/>
          </w:tcPr>
          <w:p w14:paraId="01E2A2F3" w14:textId="77777777" w:rsidR="003615FA" w:rsidRPr="00747B17" w:rsidRDefault="003615FA" w:rsidP="00067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Nominativo</w:t>
            </w:r>
          </w:p>
        </w:tc>
        <w:tc>
          <w:tcPr>
            <w:tcW w:w="2551" w:type="dxa"/>
            <w:shd w:val="clear" w:color="auto" w:fill="004C60"/>
            <w:vAlign w:val="center"/>
          </w:tcPr>
          <w:p w14:paraId="6E9204A3" w14:textId="77777777" w:rsidR="003615FA" w:rsidRPr="00747B17" w:rsidRDefault="003615FA" w:rsidP="00067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Contatto</w:t>
            </w:r>
          </w:p>
        </w:tc>
        <w:tc>
          <w:tcPr>
            <w:tcW w:w="2552" w:type="dxa"/>
            <w:shd w:val="clear" w:color="auto" w:fill="004C60"/>
            <w:vAlign w:val="center"/>
          </w:tcPr>
          <w:p w14:paraId="72C8E28A" w14:textId="77777777" w:rsidR="003615FA" w:rsidRPr="005F7542" w:rsidRDefault="003615FA" w:rsidP="00067B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F7542">
              <w:t>Ruolo</w:t>
            </w:r>
          </w:p>
        </w:tc>
      </w:tr>
      <w:tr w:rsidR="003615FA" w:rsidRPr="00EC5B01" w14:paraId="510F9490" w14:textId="77777777" w:rsidTr="00067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shd w:val="clear" w:color="auto" w:fill="auto"/>
            <w:vAlign w:val="center"/>
          </w:tcPr>
          <w:p w14:paraId="0364157E" w14:textId="77777777" w:rsidR="003615FA" w:rsidRPr="00346E0C" w:rsidRDefault="003615FA" w:rsidP="00067B15"/>
        </w:tc>
        <w:tc>
          <w:tcPr>
            <w:tcW w:w="2268" w:type="dxa"/>
            <w:shd w:val="clear" w:color="auto" w:fill="auto"/>
            <w:vAlign w:val="center"/>
          </w:tcPr>
          <w:p w14:paraId="319933ED" w14:textId="77777777" w:rsidR="003615FA" w:rsidRPr="00401AC3" w:rsidRDefault="003615FA" w:rsidP="00067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D69EAEE" w14:textId="77777777" w:rsidR="003615FA" w:rsidRPr="0062294E" w:rsidRDefault="003615FA" w:rsidP="00067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3669283" w14:textId="77777777" w:rsidR="003615FA" w:rsidRPr="0062294E" w:rsidRDefault="003615FA" w:rsidP="00067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15FA" w:rsidRPr="00EC5B01" w14:paraId="0E2C0EF2" w14:textId="77777777" w:rsidTr="00067B1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shd w:val="clear" w:color="auto" w:fill="auto"/>
            <w:vAlign w:val="center"/>
          </w:tcPr>
          <w:p w14:paraId="5DC34482" w14:textId="77777777" w:rsidR="003615FA" w:rsidRPr="009C6E0F" w:rsidRDefault="003615FA" w:rsidP="00067B15"/>
        </w:tc>
        <w:tc>
          <w:tcPr>
            <w:tcW w:w="2268" w:type="dxa"/>
            <w:shd w:val="clear" w:color="auto" w:fill="auto"/>
            <w:vAlign w:val="center"/>
          </w:tcPr>
          <w:p w14:paraId="27281428" w14:textId="77777777" w:rsidR="003615FA" w:rsidRPr="00D226F0" w:rsidRDefault="003615FA" w:rsidP="00067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79A0FB5" w14:textId="77777777" w:rsidR="003615FA" w:rsidRPr="00D226F0" w:rsidRDefault="003615FA" w:rsidP="00067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C597009" w14:textId="77777777" w:rsidR="003615FA" w:rsidRPr="00D226F0" w:rsidRDefault="003615FA" w:rsidP="00067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</w:tr>
      <w:tr w:rsidR="003615FA" w:rsidRPr="00EC5B01" w14:paraId="217CAA32" w14:textId="77777777" w:rsidTr="00067B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shd w:val="clear" w:color="auto" w:fill="auto"/>
            <w:vAlign w:val="center"/>
          </w:tcPr>
          <w:p w14:paraId="4B460F30" w14:textId="77777777" w:rsidR="003615FA" w:rsidRPr="009C6E0F" w:rsidRDefault="003615FA" w:rsidP="00067B15"/>
        </w:tc>
        <w:tc>
          <w:tcPr>
            <w:tcW w:w="2268" w:type="dxa"/>
            <w:shd w:val="clear" w:color="auto" w:fill="auto"/>
            <w:vAlign w:val="center"/>
          </w:tcPr>
          <w:p w14:paraId="59C183E5" w14:textId="77777777" w:rsidR="003615FA" w:rsidRPr="00D226F0" w:rsidRDefault="003615FA" w:rsidP="00067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FEDD1C3" w14:textId="77777777" w:rsidR="003615FA" w:rsidRPr="00D226F0" w:rsidRDefault="003615FA" w:rsidP="00067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195236C" w14:textId="77777777" w:rsidR="003615FA" w:rsidRPr="00D226F0" w:rsidRDefault="003615FA" w:rsidP="00067B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</w:tr>
      <w:tr w:rsidR="003615FA" w:rsidRPr="00EC5B01" w14:paraId="462D69EA" w14:textId="77777777" w:rsidTr="00067B15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shd w:val="clear" w:color="auto" w:fill="auto"/>
            <w:vAlign w:val="center"/>
          </w:tcPr>
          <w:p w14:paraId="469A1056" w14:textId="77777777" w:rsidR="003615FA" w:rsidRPr="009C6E0F" w:rsidRDefault="003615FA" w:rsidP="00067B15"/>
        </w:tc>
        <w:tc>
          <w:tcPr>
            <w:tcW w:w="2268" w:type="dxa"/>
            <w:shd w:val="clear" w:color="auto" w:fill="auto"/>
            <w:vAlign w:val="center"/>
          </w:tcPr>
          <w:p w14:paraId="1F719AB8" w14:textId="77777777" w:rsidR="003615FA" w:rsidRPr="00D226F0" w:rsidRDefault="003615FA" w:rsidP="00067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44958C3" w14:textId="77777777" w:rsidR="003615FA" w:rsidRPr="00D226F0" w:rsidRDefault="003615FA" w:rsidP="00067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DF1B76" w14:textId="77777777" w:rsidR="003615FA" w:rsidRPr="00D226F0" w:rsidRDefault="003615FA" w:rsidP="00067B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</w:tr>
    </w:tbl>
    <w:p w14:paraId="57450D26" w14:textId="113D5562" w:rsidR="003615FA" w:rsidRDefault="003615FA" w:rsidP="003615FA">
      <w:pPr>
        <w:rPr>
          <w:rFonts w:cs="Segoe UI"/>
          <w:noProof/>
          <w:color w:val="000000" w:themeColor="text1"/>
          <w:szCs w:val="22"/>
          <w:shd w:val="clear" w:color="auto" w:fill="FFFFFF"/>
        </w:rPr>
      </w:pPr>
    </w:p>
    <w:p w14:paraId="0F164E2A" w14:textId="2D14339E" w:rsidR="003615FA" w:rsidRPr="001A13AA" w:rsidRDefault="00FA597E" w:rsidP="001A13AA">
      <w:pPr>
        <w:pStyle w:val="Titololiv2"/>
        <w:rPr>
          <w:lang w:val="it-IT"/>
        </w:rPr>
      </w:pPr>
      <w:bookmarkStart w:id="19" w:name="_Toc102041454"/>
      <w:bookmarkStart w:id="20" w:name="_Toc104470224"/>
      <w:r w:rsidRPr="001A13AA">
        <w:rPr>
          <w:lang w:val="it-IT"/>
        </w:rPr>
        <w:t>Modalità di erogazione, consuntivazione dei servizi</w:t>
      </w:r>
      <w:bookmarkEnd w:id="19"/>
      <w:bookmarkEnd w:id="20"/>
    </w:p>
    <w:p w14:paraId="65C14F30" w14:textId="77777777" w:rsidR="003615FA" w:rsidRDefault="003615FA" w:rsidP="003615FA">
      <w:pPr>
        <w:pStyle w:val="Corsivo"/>
      </w:pPr>
      <w:r>
        <w:t xml:space="preserve">Descrizione delle </w:t>
      </w:r>
      <w:r w:rsidRPr="00D83845">
        <w:t>Modalità di erogazione, consuntivazione dei servizi</w:t>
      </w:r>
      <w:r>
        <w:t xml:space="preserve"> con riferimento al </w:t>
      </w:r>
      <w:proofErr w:type="spellStart"/>
      <w:r>
        <w:t>PdQ</w:t>
      </w:r>
      <w:proofErr w:type="spellEnd"/>
      <w:r>
        <w:t xml:space="preserve"> Generale</w:t>
      </w:r>
    </w:p>
    <w:p w14:paraId="4407CB8A" w14:textId="79015130" w:rsidR="003615FA" w:rsidRDefault="003615FA" w:rsidP="003615FA"/>
    <w:p w14:paraId="7A184492" w14:textId="7815EAAC" w:rsidR="003615FA" w:rsidRPr="005F7542" w:rsidRDefault="00FA597E" w:rsidP="001A13AA">
      <w:pPr>
        <w:pStyle w:val="Titololiv2"/>
      </w:pPr>
      <w:bookmarkStart w:id="21" w:name="_Toc102041455"/>
      <w:bookmarkStart w:id="22" w:name="_Toc104470225"/>
      <w:r w:rsidRPr="007C6D57">
        <w:t>Metodi, tecniche e strumenti</w:t>
      </w:r>
      <w:bookmarkEnd w:id="21"/>
      <w:bookmarkEnd w:id="22"/>
    </w:p>
    <w:p w14:paraId="100B9445" w14:textId="77777777" w:rsidR="003615FA" w:rsidRPr="00D83845" w:rsidRDefault="003615FA" w:rsidP="003615FA">
      <w:pPr>
        <w:pStyle w:val="Corsivo"/>
      </w:pPr>
      <w:r w:rsidRPr="00D83845">
        <w:t xml:space="preserve">Descrizione dei metodi, delle tecniche e degli strumenti previsti con rimando al </w:t>
      </w:r>
      <w:proofErr w:type="spellStart"/>
      <w:r w:rsidRPr="00D83845">
        <w:t>PdQ</w:t>
      </w:r>
      <w:proofErr w:type="spellEnd"/>
      <w:r w:rsidRPr="00D83845">
        <w:t xml:space="preserve"> Generale dell’Accordo Quadro.</w:t>
      </w:r>
    </w:p>
    <w:p w14:paraId="2743DF07" w14:textId="42948E4E" w:rsidR="003615FA" w:rsidRDefault="003615FA" w:rsidP="003615FA">
      <w:pPr>
        <w:rPr>
          <w:rFonts w:cs="Segoe UI"/>
          <w:noProof/>
          <w:color w:val="000000" w:themeColor="text1"/>
          <w:szCs w:val="22"/>
          <w:shd w:val="clear" w:color="auto" w:fill="FFFFFF"/>
        </w:rPr>
      </w:pPr>
    </w:p>
    <w:p w14:paraId="71CFDFB7" w14:textId="3F5EE924" w:rsidR="003615FA" w:rsidRPr="00FA597E" w:rsidRDefault="00FA597E" w:rsidP="001A13AA">
      <w:pPr>
        <w:pStyle w:val="Titololiv2"/>
        <w:rPr>
          <w:lang w:val="it-IT"/>
        </w:rPr>
      </w:pPr>
      <w:bookmarkStart w:id="23" w:name="_Toc102041456"/>
      <w:bookmarkStart w:id="24" w:name="_Toc104470226"/>
      <w:r w:rsidRPr="00FA597E">
        <w:rPr>
          <w:lang w:val="it-IT"/>
        </w:rPr>
        <w:t>Indicatori di qualità specifici dell'obiettivo</w:t>
      </w:r>
      <w:bookmarkEnd w:id="23"/>
      <w:bookmarkEnd w:id="24"/>
    </w:p>
    <w:p w14:paraId="4EC656F5" w14:textId="77777777" w:rsidR="003615FA" w:rsidRDefault="003615FA" w:rsidP="005F668C">
      <w:pPr>
        <w:pStyle w:val="Corsivo"/>
        <w:jc w:val="both"/>
      </w:pPr>
      <w:r w:rsidRPr="00774659">
        <w:t xml:space="preserve">Descrizione degli indicatori di qualità specifici dell'obiettivo con rimando al </w:t>
      </w:r>
      <w:proofErr w:type="spellStart"/>
      <w:r w:rsidRPr="00774659">
        <w:t>PdQ</w:t>
      </w:r>
      <w:proofErr w:type="spellEnd"/>
      <w:r w:rsidRPr="00774659">
        <w:t xml:space="preserve"> Generale dell’Accordo Quadro</w:t>
      </w:r>
      <w:r>
        <w:t>.</w:t>
      </w:r>
    </w:p>
    <w:p w14:paraId="2A02C900" w14:textId="58242784" w:rsidR="003615FA" w:rsidRDefault="003615FA" w:rsidP="003615FA">
      <w:pPr>
        <w:rPr>
          <w:rFonts w:cs="Segoe UI"/>
          <w:noProof/>
          <w:color w:val="000000" w:themeColor="text1"/>
          <w:szCs w:val="22"/>
          <w:shd w:val="clear" w:color="auto" w:fill="FFFFFF"/>
        </w:rPr>
      </w:pPr>
    </w:p>
    <w:p w14:paraId="47E5D03A" w14:textId="77777777" w:rsidR="003615FA" w:rsidRPr="007700B1" w:rsidRDefault="003615FA" w:rsidP="001A13AA">
      <w:pPr>
        <w:pStyle w:val="Titololiv2"/>
      </w:pPr>
      <w:bookmarkStart w:id="25" w:name="_Toc102041457"/>
      <w:bookmarkStart w:id="26" w:name="_Toc104470227"/>
      <w:r w:rsidRPr="007700B1">
        <w:lastRenderedPageBreak/>
        <w:t>RIESAMI, VERIFICHE E VALIDAZIONI</w:t>
      </w:r>
      <w:bookmarkEnd w:id="25"/>
      <w:bookmarkEnd w:id="26"/>
    </w:p>
    <w:p w14:paraId="567228FF" w14:textId="77777777" w:rsidR="003615FA" w:rsidRPr="00774659" w:rsidRDefault="003615FA" w:rsidP="005F668C">
      <w:pPr>
        <w:pStyle w:val="Corsivo"/>
        <w:jc w:val="both"/>
      </w:pPr>
      <w:r w:rsidRPr="00774659">
        <w:t xml:space="preserve">Descrizione dei riesami, delle verifiche e delle validazioni con rimando al </w:t>
      </w:r>
      <w:proofErr w:type="spellStart"/>
      <w:r w:rsidRPr="00774659">
        <w:t>PdQ</w:t>
      </w:r>
      <w:proofErr w:type="spellEnd"/>
      <w:r w:rsidRPr="00774659">
        <w:t xml:space="preserve"> Generale dell’accordo quadro.</w:t>
      </w:r>
    </w:p>
    <w:p w14:paraId="5EF00DA3" w14:textId="2A1A7B40" w:rsidR="00807EB0" w:rsidRDefault="00807EB0" w:rsidP="00807EB0">
      <w:pPr>
        <w:spacing w:after="0" w:line="257" w:lineRule="auto"/>
        <w:rPr>
          <w:i/>
          <w:iCs/>
        </w:rPr>
      </w:pPr>
    </w:p>
    <w:p w14:paraId="781CE069" w14:textId="3525B88C" w:rsidR="00807EB0" w:rsidRDefault="00807EB0" w:rsidP="00807EB0">
      <w:pPr>
        <w:spacing w:after="0" w:line="257" w:lineRule="auto"/>
        <w:rPr>
          <w:i/>
          <w:iCs/>
        </w:rPr>
      </w:pPr>
    </w:p>
    <w:p w14:paraId="75033C2B" w14:textId="18282985" w:rsidR="00807EB0" w:rsidRDefault="00807EB0" w:rsidP="00807EB0">
      <w:pPr>
        <w:spacing w:after="0" w:line="257" w:lineRule="auto"/>
        <w:rPr>
          <w:i/>
          <w:iCs/>
        </w:rPr>
      </w:pPr>
    </w:p>
    <w:p w14:paraId="57CD9C5F" w14:textId="2DCBD44B" w:rsidR="00807EB0" w:rsidRDefault="00807EB0" w:rsidP="00807EB0">
      <w:pPr>
        <w:spacing w:after="0" w:line="257" w:lineRule="auto"/>
        <w:rPr>
          <w:i/>
          <w:iCs/>
        </w:rPr>
      </w:pPr>
    </w:p>
    <w:sectPr w:rsidR="00807EB0" w:rsidSect="002A67D5">
      <w:headerReference w:type="default" r:id="rId11"/>
      <w:footerReference w:type="default" r:id="rId12"/>
      <w:pgSz w:w="11906" w:h="16838" w:code="9"/>
      <w:pgMar w:top="1134" w:right="1134" w:bottom="1247" w:left="1134" w:header="56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E4DF83" w14:textId="77777777" w:rsidR="0081279B" w:rsidRDefault="0081279B" w:rsidP="009933A8">
      <w:pPr>
        <w:spacing w:after="0" w:line="240" w:lineRule="auto"/>
      </w:pPr>
      <w:r>
        <w:separator/>
      </w:r>
    </w:p>
  </w:endnote>
  <w:endnote w:type="continuationSeparator" w:id="0">
    <w:p w14:paraId="018A30B8" w14:textId="77777777" w:rsidR="0081279B" w:rsidRDefault="0081279B" w:rsidP="009933A8">
      <w:pPr>
        <w:spacing w:after="0" w:line="240" w:lineRule="auto"/>
      </w:pPr>
      <w:r>
        <w:continuationSeparator/>
      </w:r>
    </w:p>
  </w:endnote>
  <w:endnote w:type="continuationNotice" w:id="1">
    <w:p w14:paraId="7DF73A7E" w14:textId="77777777" w:rsidR="0081279B" w:rsidRDefault="008127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altName w:val="Calibri"/>
    <w:charset w:val="00"/>
    <w:family w:val="auto"/>
    <w:pitch w:val="default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/>
        <w:bCs/>
        <w:color w:val="FFFFFF" w:themeColor="background1"/>
        <w:sz w:val="18"/>
        <w:szCs w:val="18"/>
      </w:rPr>
      <w:id w:val="572864822"/>
      <w:docPartObj>
        <w:docPartGallery w:val="Page Numbers (Bottom of Page)"/>
        <w:docPartUnique/>
      </w:docPartObj>
    </w:sdtPr>
    <w:sdtEndPr/>
    <w:sdtContent>
      <w:p w14:paraId="5858DDCD" w14:textId="6BB958A4" w:rsidR="000F6192" w:rsidRPr="00B27915" w:rsidRDefault="000F6192">
        <w:pPr>
          <w:pStyle w:val="Footer"/>
          <w:rPr>
            <w:rFonts w:ascii="Arial" w:hAnsi="Arial" w:cs="Arial"/>
            <w:b/>
            <w:bCs/>
            <w:color w:val="FFFFFF" w:themeColor="background1"/>
            <w:sz w:val="18"/>
            <w:szCs w:val="18"/>
          </w:rPr>
        </w:pPr>
        <w:r>
          <w:rPr>
            <w:b/>
            <w:bCs/>
            <w:noProof/>
            <w:color w:val="FFFFFF" w:themeColor="background1"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408A7E25" wp14:editId="364AD690">
                  <wp:simplePos x="0" y="0"/>
                  <wp:positionH relativeFrom="margin">
                    <wp:align>center</wp:align>
                  </wp:positionH>
                  <wp:positionV relativeFrom="paragraph">
                    <wp:posOffset>-342900</wp:posOffset>
                  </wp:positionV>
                  <wp:extent cx="4746625" cy="377825"/>
                  <wp:effectExtent l="0" t="0" r="0" b="3175"/>
                  <wp:wrapNone/>
                  <wp:docPr id="5391" name="Group 539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746625" cy="377825"/>
                            <a:chOff x="0" y="0"/>
                            <a:chExt cx="4747083" cy="377825"/>
                          </a:xfrm>
                        </wpg:grpSpPr>
                        <pic:pic xmlns:pic="http://schemas.openxmlformats.org/drawingml/2006/picture">
                          <pic:nvPicPr>
                            <pic:cNvPr id="5392" name="Picture 8">
                              <a:hlinkClick r:id="rId1" tgtFrame="_blank"/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1812" t="21891" r="11642" b="28369"/>
                            <a:stretch/>
                          </pic:blipFill>
                          <pic:spPr bwMode="auto">
                            <a:xfrm>
                              <a:off x="1104596" y="58521"/>
                              <a:ext cx="883920" cy="2324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393" name="Picture 9">
                              <a:hlinkClick r:id="rId3" tgtFrame="_blank"/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2377440" y="0"/>
                              <a:ext cx="970280" cy="377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394" name="Picture 50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1945"/>
                              <a:ext cx="716280" cy="3352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395" name="Picture 3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38068" y="21945"/>
                              <a:ext cx="1009015" cy="335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wgp>
                    </a:graphicData>
                  </a:graphic>
                </wp:anchor>
              </w:drawing>
            </mc:Choice>
            <mc:Fallback>
              <w:pict>
                <v:group w14:anchorId="2852C704" id="Group 5391" o:spid="_x0000_s1026" style="position:absolute;margin-left:0;margin-top:-27pt;width:373.75pt;height:29.75pt;z-index:251658242;mso-position-horizontal:center;mso-position-horizontal-relative:margin" coordsize="47470,37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" o:spid="_x0000_s1027" type="#_x0000_t75" href="https://eu-prod.asyncgw.teams.microsoft.com/v1/objects/0-weu-d9-de3fbac5cb99782b9371d8e80c80baad/views/imgo" target="_blank" style="position:absolute;left:11045;top:585;width:8840;height:2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" o:button="t">
                    <v:fill o:detectmouseclick="t"/>
                    <v:imagedata r:id="rId7" o:title="" croptop="14346f" cropbottom="18592f" cropleft="7741f" cropright="7630f"/>
                  </v:shape>
                  <v:shape id="Picture 9" o:spid="_x0000_s1028" type="#_x0000_t75" href="https://eu-prod.asyncgw.teams.microsoft.com/v1/objects/0-weu-d1-80fed24aa3cd2721bfb06819cff3baa7/views/imgo" target="_blank" style="position:absolute;left:23774;width:9703;height:37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" o:button="t">
                    <v:fill o:detectmouseclick="t"/>
                    <v:imagedata r:id="rId8" o:title=""/>
                  </v:shape>
                  <v:shape id="Picture 507" o:spid="_x0000_s1029" type="#_x0000_t75" style="position:absolute;top:219;width:7162;height:3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">
                    <v:imagedata r:id="rId9" o:title=""/>
                  </v:shape>
                  <v:shape id="Picture 34" o:spid="_x0000_s1030" type="#_x0000_t75" style="position:absolute;left:37380;top:219;width:10090;height:3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">
                    <v:imagedata r:id="rId10" o:title="" chromakey="white"/>
                  </v:shape>
                  <w10:wrap anchorx="margin"/>
                </v:group>
              </w:pict>
            </mc:Fallback>
          </mc:AlternateContent>
        </w:r>
        <w:r w:rsidRPr="00B27915">
          <w:rPr>
            <w:rFonts w:asciiTheme="majorHAnsi" w:eastAsiaTheme="majorEastAsia" w:hAnsiTheme="majorHAnsi" w:cstheme="majorBidi"/>
            <w:b/>
            <w:bCs/>
            <w:noProof/>
            <w:szCs w:val="20"/>
          </w:rPr>
          <mc:AlternateContent>
            <mc:Choice Requires="wps">
              <w:drawing>
                <wp:anchor distT="0" distB="0" distL="114300" distR="114300" simplePos="0" relativeHeight="251658241" behindDoc="0" locked="0" layoutInCell="1" allowOverlap="1" wp14:anchorId="0EAD7A90" wp14:editId="2CB3DAA0">
                  <wp:simplePos x="0" y="0"/>
                  <wp:positionH relativeFrom="page">
                    <wp:posOffset>6642100</wp:posOffset>
                  </wp:positionH>
                  <wp:positionV relativeFrom="page">
                    <wp:posOffset>9785350</wp:posOffset>
                  </wp:positionV>
                  <wp:extent cx="920750" cy="905510"/>
                  <wp:effectExtent l="0" t="0" r="0" b="8890"/>
                  <wp:wrapNone/>
                  <wp:docPr id="5390" name="Isosceles Triangle 53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20750" cy="90551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004C60">
                              <a:alpha val="41961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043A9F9" w14:textId="77777777" w:rsidR="000F6192" w:rsidRPr="00ED79C6" w:rsidRDefault="000F6192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6"/>
                                  <w:szCs w:val="28"/>
                                </w:rPr>
                              </w:pPr>
                              <w:r w:rsidRPr="00ED79C6">
                                <w:rPr>
                                  <w:rFonts w:asciiTheme="minorHAnsi" w:hAnsiTheme="minorHAnsi" w:cs="Times New Roman"/>
                                  <w:b/>
                                  <w:bCs/>
                                  <w:color w:val="FFFFFF" w:themeColor="background1"/>
                                  <w:sz w:val="6"/>
                                  <w:szCs w:val="6"/>
                                </w:rPr>
                                <w:fldChar w:fldCharType="begin"/>
                              </w:r>
                              <w:r w:rsidRPr="00ED79C6">
                                <w:rPr>
                                  <w:b/>
                                  <w:bCs/>
                                  <w:color w:val="FFFFFF" w:themeColor="background1"/>
                                  <w:sz w:val="6"/>
                                  <w:szCs w:val="6"/>
                                </w:rPr>
                                <w:instrText xml:space="preserve"> PAGE    \* MERGEFORMAT </w:instrText>
                              </w:r>
                              <w:r w:rsidRPr="00ED79C6">
                                <w:rPr>
                                  <w:rFonts w:asciiTheme="minorHAnsi" w:hAnsiTheme="minorHAnsi" w:cs="Times New Roman"/>
                                  <w:b/>
                                  <w:bCs/>
                                  <w:color w:val="FFFFFF" w:themeColor="background1"/>
                                  <w:sz w:val="6"/>
                                  <w:szCs w:val="6"/>
                                </w:rPr>
                                <w:fldChar w:fldCharType="separate"/>
                              </w:r>
                              <w:r w:rsidRPr="00ED79C6"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noProof/>
                                  <w:color w:val="FFFFFF" w:themeColor="background1"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ED79C6"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noProof/>
                                  <w:color w:val="FFFFFF" w:themeColor="background1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EAD7A90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5390" o:spid="_x0000_s1034" type="#_x0000_t5" style="position:absolute;margin-left:523pt;margin-top:770.5pt;width:72.5pt;height:71.3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" adj="21600" fillcolor="#004c60" stroked="f">
                  <v:fill opacity="27499f"/>
                  <v:textbox>
                    <w:txbxContent>
                      <w:p w14:paraId="3043A9F9" w14:textId="77777777" w:rsidR="000F6192" w:rsidRPr="00ED79C6" w:rsidRDefault="000F6192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6"/>
                            <w:szCs w:val="28"/>
                          </w:rPr>
                        </w:pPr>
                        <w:r w:rsidRPr="00ED79C6">
                          <w:rPr>
                            <w:rFonts w:asciiTheme="minorHAnsi" w:hAnsiTheme="minorHAnsi" w:cs="Times New Roman"/>
                            <w:b/>
                            <w:bCs/>
                            <w:color w:val="FFFFFF" w:themeColor="background1"/>
                            <w:sz w:val="6"/>
                            <w:szCs w:val="6"/>
                          </w:rPr>
                          <w:fldChar w:fldCharType="begin"/>
                        </w:r>
                        <w:r w:rsidRPr="00ED79C6">
                          <w:rPr>
                            <w:b/>
                            <w:bCs/>
                            <w:color w:val="FFFFFF" w:themeColor="background1"/>
                            <w:sz w:val="6"/>
                            <w:szCs w:val="6"/>
                          </w:rPr>
                          <w:instrText xml:space="preserve"> PAGE    \* MERGEFORMAT </w:instrText>
                        </w:r>
                        <w:r w:rsidRPr="00ED79C6">
                          <w:rPr>
                            <w:rFonts w:asciiTheme="minorHAnsi" w:hAnsiTheme="minorHAnsi" w:cs="Times New Roman"/>
                            <w:b/>
                            <w:bCs/>
                            <w:color w:val="FFFFFF" w:themeColor="background1"/>
                            <w:sz w:val="6"/>
                            <w:szCs w:val="6"/>
                          </w:rPr>
                          <w:fldChar w:fldCharType="separate"/>
                        </w:r>
                        <w:r w:rsidRPr="00ED79C6"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noProof/>
                            <w:color w:val="FFFFFF" w:themeColor="background1"/>
                            <w:sz w:val="28"/>
                            <w:szCs w:val="28"/>
                          </w:rPr>
                          <w:t>2</w:t>
                        </w:r>
                        <w:r w:rsidRPr="00ED79C6"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noProof/>
                            <w:color w:val="FFFFFF" w:themeColor="background1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A12D33" w14:textId="77777777" w:rsidR="0081279B" w:rsidRDefault="0081279B" w:rsidP="009933A8">
      <w:pPr>
        <w:spacing w:after="0" w:line="240" w:lineRule="auto"/>
      </w:pPr>
      <w:r>
        <w:separator/>
      </w:r>
    </w:p>
  </w:footnote>
  <w:footnote w:type="continuationSeparator" w:id="0">
    <w:p w14:paraId="727F96F0" w14:textId="77777777" w:rsidR="0081279B" w:rsidRDefault="0081279B" w:rsidP="009933A8">
      <w:pPr>
        <w:spacing w:after="0" w:line="240" w:lineRule="auto"/>
      </w:pPr>
      <w:r>
        <w:continuationSeparator/>
      </w:r>
    </w:p>
  </w:footnote>
  <w:footnote w:type="continuationNotice" w:id="1">
    <w:p w14:paraId="3E559EDF" w14:textId="77777777" w:rsidR="0081279B" w:rsidRDefault="008127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3946C" w14:textId="152552D8" w:rsidR="000F6192" w:rsidRDefault="000F6192" w:rsidP="005C132C">
    <w:pPr>
      <w:pStyle w:val="Header"/>
      <w:rPr>
        <w:rFonts w:cs="Segoe UI"/>
        <w:color w:val="666666"/>
        <w:sz w:val="14"/>
        <w:szCs w:val="14"/>
        <w:shd w:val="clear" w:color="auto" w:fill="FFFFFF"/>
      </w:rPr>
    </w:pPr>
    <w:r>
      <w:rPr>
        <w:rFonts w:cs="Segoe UI"/>
        <w:b/>
        <w:bCs/>
        <w:noProof/>
        <w:color w:val="FFFFFF" w:themeColor="background1"/>
        <w:szCs w:val="20"/>
        <w:u w:val="single"/>
      </w:rPr>
      <w:drawing>
        <wp:anchor distT="0" distB="0" distL="114300" distR="114300" simplePos="0" relativeHeight="251658240" behindDoc="1" locked="0" layoutInCell="1" allowOverlap="1" wp14:anchorId="36381B8D" wp14:editId="42B3F86A">
          <wp:simplePos x="0" y="0"/>
          <wp:positionH relativeFrom="column">
            <wp:posOffset>-333375</wp:posOffset>
          </wp:positionH>
          <wp:positionV relativeFrom="paragraph">
            <wp:posOffset>-44450</wp:posOffset>
          </wp:positionV>
          <wp:extent cx="676275" cy="644525"/>
          <wp:effectExtent l="0" t="0" r="9525" b="3175"/>
          <wp:wrapTight wrapText="bothSides">
            <wp:wrapPolygon edited="0">
              <wp:start x="1217" y="0"/>
              <wp:lineTo x="0" y="15322"/>
              <wp:lineTo x="0" y="19791"/>
              <wp:lineTo x="16428" y="21068"/>
              <wp:lineTo x="19470" y="21068"/>
              <wp:lineTo x="21296" y="18514"/>
              <wp:lineTo x="21296" y="15322"/>
              <wp:lineTo x="19470" y="0"/>
              <wp:lineTo x="1217" y="0"/>
            </wp:wrapPolygon>
          </wp:wrapTight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CA77E5" w14:textId="5C8C805D" w:rsidR="000F6192" w:rsidRDefault="000F6192" w:rsidP="005C132C">
    <w:pPr>
      <w:pStyle w:val="Header"/>
      <w:rPr>
        <w:rFonts w:cs="Segoe UI"/>
        <w:color w:val="666666"/>
        <w:sz w:val="14"/>
        <w:szCs w:val="14"/>
        <w:shd w:val="clear" w:color="auto" w:fill="FFFFFF"/>
      </w:rPr>
    </w:pPr>
  </w:p>
  <w:p w14:paraId="124C0745" w14:textId="28D057EE" w:rsidR="000F6192" w:rsidRDefault="000F6192" w:rsidP="00CA049C">
    <w:pPr>
      <w:pStyle w:val="Header"/>
      <w:rPr>
        <w:rFonts w:cs="Segoe UI"/>
        <w:noProof/>
        <w:sz w:val="14"/>
        <w:szCs w:val="14"/>
      </w:rPr>
    </w:pPr>
    <w:r w:rsidRPr="00CA049C">
      <w:rPr>
        <w:rFonts w:cs="Segoe UI"/>
        <w:color w:val="666666"/>
        <w:sz w:val="14"/>
        <w:szCs w:val="14"/>
        <w:shd w:val="clear" w:color="auto" w:fill="FFFFFF"/>
      </w:rPr>
      <w:t xml:space="preserve">Conclusione di un Accordo Quadro, ai sensi del d.lgs. 50/2016 e </w:t>
    </w:r>
    <w:proofErr w:type="spellStart"/>
    <w:r w:rsidRPr="00CA049C">
      <w:rPr>
        <w:rFonts w:cs="Segoe UI"/>
        <w:color w:val="666666"/>
        <w:sz w:val="14"/>
        <w:szCs w:val="14"/>
        <w:shd w:val="clear" w:color="auto" w:fill="FFFFFF"/>
      </w:rPr>
      <w:t>s.m.i</w:t>
    </w:r>
    <w:proofErr w:type="spellEnd"/>
    <w:r w:rsidRPr="00CA049C">
      <w:rPr>
        <w:rFonts w:cs="Segoe UI"/>
        <w:color w:val="666666"/>
        <w:sz w:val="14"/>
        <w:szCs w:val="14"/>
        <w:shd w:val="clear" w:color="auto" w:fill="FFFFFF"/>
      </w:rPr>
      <w:t>, suddiviso in 2 Lotti e avente ad oggetto l’affidamento di servizi di sicurezza da remoto, di compliance e controllo per le Pubbliche Amministrazioni</w:t>
    </w:r>
    <w:r>
      <w:rPr>
        <w:rFonts w:cs="Segoe UI"/>
        <w:color w:val="666666"/>
        <w:sz w:val="15"/>
        <w:szCs w:val="15"/>
        <w:shd w:val="clear" w:color="auto" w:fill="FFFFFF"/>
      </w:rPr>
      <w:br/>
    </w:r>
  </w:p>
  <w:p w14:paraId="2BB1A609" w14:textId="13662DC6" w:rsidR="000F6192" w:rsidRDefault="000F6192" w:rsidP="004F23A0">
    <w:pPr>
      <w:pStyle w:val="Header"/>
      <w:jc w:val="center"/>
      <w:rPr>
        <w:rFonts w:cs="Segoe UI"/>
        <w:noProof/>
        <w:sz w:val="14"/>
        <w:szCs w:val="14"/>
      </w:rPr>
    </w:pPr>
  </w:p>
  <w:p w14:paraId="631E5E76" w14:textId="5E3475E7" w:rsidR="000F6192" w:rsidRPr="00526CF6" w:rsidRDefault="000F6192" w:rsidP="004F23A0">
    <w:pPr>
      <w:pStyle w:val="Header"/>
      <w:rPr>
        <w:rFonts w:cs="Segoe UI"/>
        <w:color w:val="666666"/>
        <w:sz w:val="15"/>
        <w:szCs w:val="15"/>
        <w:shd w:val="clear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15243"/>
    <w:multiLevelType w:val="multilevel"/>
    <w:tmpl w:val="421CB99E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146067A"/>
    <w:multiLevelType w:val="hybridMultilevel"/>
    <w:tmpl w:val="28689B3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B18BB"/>
    <w:multiLevelType w:val="multilevel"/>
    <w:tmpl w:val="F26236FE"/>
    <w:lvl w:ilvl="0">
      <w:start w:val="1"/>
      <w:numFmt w:val="bullet"/>
      <w:lvlText w:val="•"/>
      <w:lvlJc w:val="left"/>
      <w:pPr>
        <w:ind w:left="1056" w:hanging="115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552" w:hanging="164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272" w:hanging="236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992" w:hanging="308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12" w:hanging="380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432" w:hanging="452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152" w:hanging="5246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872" w:hanging="596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592" w:hanging="6686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02617C41"/>
    <w:multiLevelType w:val="multilevel"/>
    <w:tmpl w:val="E3C22EE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2D5620F"/>
    <w:multiLevelType w:val="hybridMultilevel"/>
    <w:tmpl w:val="58E232B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2B4152"/>
    <w:multiLevelType w:val="multilevel"/>
    <w:tmpl w:val="264CBD8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03894AEF"/>
    <w:multiLevelType w:val="hybridMultilevel"/>
    <w:tmpl w:val="4DC04A2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A460BE"/>
    <w:multiLevelType w:val="multilevel"/>
    <w:tmpl w:val="E3C22EE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0A784056"/>
    <w:multiLevelType w:val="hybridMultilevel"/>
    <w:tmpl w:val="A970B00C"/>
    <w:lvl w:ilvl="0" w:tplc="04100009">
      <w:start w:val="1"/>
      <w:numFmt w:val="bullet"/>
      <w:lvlText w:val="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16B01B2A"/>
    <w:multiLevelType w:val="hybridMultilevel"/>
    <w:tmpl w:val="88267D3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5E1358"/>
    <w:multiLevelType w:val="multilevel"/>
    <w:tmpl w:val="AEB6226C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8E40657"/>
    <w:multiLevelType w:val="multilevel"/>
    <w:tmpl w:val="E3C22EE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91A1F8D"/>
    <w:multiLevelType w:val="multilevel"/>
    <w:tmpl w:val="2334C76E"/>
    <w:lvl w:ilvl="0">
      <w:start w:val="1"/>
      <w:numFmt w:val="bullet"/>
      <w:lvlText w:val="•"/>
      <w:lvlJc w:val="left"/>
      <w:pPr>
        <w:ind w:left="680" w:hanging="68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21" w:hanging="1421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41" w:hanging="2141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61" w:hanging="2861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81" w:hanging="3581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01" w:hanging="4301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21" w:hanging="5021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41" w:hanging="5741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61" w:hanging="6461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3" w15:restartNumberingAfterBreak="0">
    <w:nsid w:val="19551AB8"/>
    <w:multiLevelType w:val="hybridMultilevel"/>
    <w:tmpl w:val="50AE922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947197"/>
    <w:multiLevelType w:val="hybridMultilevel"/>
    <w:tmpl w:val="FBB4BDC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D0678D"/>
    <w:multiLevelType w:val="multilevel"/>
    <w:tmpl w:val="B164BBA4"/>
    <w:lvl w:ilvl="0">
      <w:start w:val="5"/>
      <w:numFmt w:val="decimal"/>
      <w:lvlText w:val="%1"/>
      <w:lvlJc w:val="left"/>
      <w:pPr>
        <w:ind w:left="375" w:hanging="375"/>
      </w:pPr>
      <w:rPr>
        <w:sz w:val="24"/>
        <w:szCs w:val="24"/>
      </w:rPr>
    </w:lvl>
    <w:lvl w:ilvl="1">
      <w:start w:val="1"/>
      <w:numFmt w:val="decimal"/>
      <w:lvlText w:val="4.%2"/>
      <w:lvlJc w:val="left"/>
      <w:pPr>
        <w:ind w:left="340" w:hanging="25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2025" w:hanging="1080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3015" w:hanging="1440"/>
      </w:pPr>
      <w:rPr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4005" w:hanging="1800"/>
      </w:pPr>
      <w:rPr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4320" w:hanging="1800"/>
      </w:pPr>
      <w:rPr>
        <w:sz w:val="24"/>
        <w:szCs w:val="24"/>
      </w:rPr>
    </w:lvl>
  </w:abstractNum>
  <w:abstractNum w:abstractNumId="16" w15:restartNumberingAfterBreak="0">
    <w:nsid w:val="1E445E86"/>
    <w:multiLevelType w:val="multilevel"/>
    <w:tmpl w:val="1A7698D4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4504CB2"/>
    <w:multiLevelType w:val="multilevel"/>
    <w:tmpl w:val="04CEABDC"/>
    <w:lvl w:ilvl="0">
      <w:start w:val="1"/>
      <w:numFmt w:val="bullet"/>
      <w:lvlText w:val="●"/>
      <w:lvlJc w:val="left"/>
      <w:pPr>
        <w:ind w:left="72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4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62E7131"/>
    <w:multiLevelType w:val="hybridMultilevel"/>
    <w:tmpl w:val="593A98E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07A7A"/>
    <w:multiLevelType w:val="multilevel"/>
    <w:tmpl w:val="E3C22EE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2EAE0085"/>
    <w:multiLevelType w:val="multilevel"/>
    <w:tmpl w:val="E3C22EE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2F4229A4"/>
    <w:multiLevelType w:val="multilevel"/>
    <w:tmpl w:val="85385D2A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6022BA8"/>
    <w:multiLevelType w:val="hybridMultilevel"/>
    <w:tmpl w:val="06C075A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2965E7"/>
    <w:multiLevelType w:val="multilevel"/>
    <w:tmpl w:val="51F81D2E"/>
    <w:lvl w:ilvl="0">
      <w:start w:val="5"/>
      <w:numFmt w:val="decimal"/>
      <w:lvlText w:val="%1"/>
      <w:lvlJc w:val="left"/>
      <w:pPr>
        <w:ind w:left="375" w:hanging="375"/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ind w:left="340" w:hanging="25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2025" w:hanging="1080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3015" w:hanging="1440"/>
      </w:pPr>
      <w:rPr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4005" w:hanging="1800"/>
      </w:pPr>
      <w:rPr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4320" w:hanging="1800"/>
      </w:pPr>
      <w:rPr>
        <w:sz w:val="24"/>
        <w:szCs w:val="24"/>
      </w:rPr>
    </w:lvl>
  </w:abstractNum>
  <w:abstractNum w:abstractNumId="24" w15:restartNumberingAfterBreak="0">
    <w:nsid w:val="41E82A33"/>
    <w:multiLevelType w:val="hybridMultilevel"/>
    <w:tmpl w:val="22045BE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944AC1"/>
    <w:multiLevelType w:val="multilevel"/>
    <w:tmpl w:val="EC728C6C"/>
    <w:lvl w:ilvl="0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448C5F7B"/>
    <w:multiLevelType w:val="multilevel"/>
    <w:tmpl w:val="9A4A7060"/>
    <w:lvl w:ilvl="0">
      <w:start w:val="1"/>
      <w:numFmt w:val="bullet"/>
      <w:lvlText w:val="●"/>
      <w:lvlJc w:val="left"/>
      <w:pPr>
        <w:ind w:left="72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4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4901A21"/>
    <w:multiLevelType w:val="multilevel"/>
    <w:tmpl w:val="298C3700"/>
    <w:lvl w:ilvl="0">
      <w:start w:val="1"/>
      <w:numFmt w:val="bullet"/>
      <w:lvlText w:val="●"/>
      <w:lvlJc w:val="left"/>
      <w:pPr>
        <w:ind w:left="72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4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D8A73C0"/>
    <w:multiLevelType w:val="hybridMultilevel"/>
    <w:tmpl w:val="3DF8C8F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15553D"/>
    <w:multiLevelType w:val="multilevel"/>
    <w:tmpl w:val="723265DC"/>
    <w:lvl w:ilvl="0">
      <w:start w:val="1"/>
      <w:numFmt w:val="decimal"/>
      <w:pStyle w:val="TitoloLiv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Titololiv2"/>
      <w:isLgl/>
      <w:lvlText w:val="%1.%2."/>
      <w:lvlJc w:val="left"/>
      <w:pPr>
        <w:ind w:left="108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79408E3"/>
    <w:multiLevelType w:val="hybridMultilevel"/>
    <w:tmpl w:val="35127C4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B2226E"/>
    <w:multiLevelType w:val="multilevel"/>
    <w:tmpl w:val="E3C22EE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5932135D"/>
    <w:multiLevelType w:val="multilevel"/>
    <w:tmpl w:val="085AA056"/>
    <w:lvl w:ilvl="0">
      <w:start w:val="1"/>
      <w:numFmt w:val="bullet"/>
      <w:lvlText w:val="•"/>
      <w:lvlJc w:val="left"/>
      <w:pPr>
        <w:ind w:left="737" w:hanging="737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144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0" w:hanging="288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0" w:hanging="5040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576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3" w15:restartNumberingAfterBreak="0">
    <w:nsid w:val="5F5218E8"/>
    <w:multiLevelType w:val="hybridMultilevel"/>
    <w:tmpl w:val="861EC63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E10DDC"/>
    <w:multiLevelType w:val="multilevel"/>
    <w:tmpl w:val="E3C22EE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659B3073"/>
    <w:multiLevelType w:val="hybridMultilevel"/>
    <w:tmpl w:val="2DA0D2A0"/>
    <w:lvl w:ilvl="0" w:tplc="DB0A97E4">
      <w:start w:val="1"/>
      <w:numFmt w:val="bullet"/>
      <w:pStyle w:val="GraficLis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462B3C"/>
    <w:multiLevelType w:val="multilevel"/>
    <w:tmpl w:val="B330E2C6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98010FD"/>
    <w:multiLevelType w:val="multilevel"/>
    <w:tmpl w:val="E3C22EE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69C14DE1"/>
    <w:multiLevelType w:val="multilevel"/>
    <w:tmpl w:val="264CBD8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9" w15:restartNumberingAfterBreak="0">
    <w:nsid w:val="6B143C37"/>
    <w:multiLevelType w:val="multilevel"/>
    <w:tmpl w:val="E3C22EE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6B72463B"/>
    <w:multiLevelType w:val="hybridMultilevel"/>
    <w:tmpl w:val="F5A8F1E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161CDF"/>
    <w:multiLevelType w:val="hybridMultilevel"/>
    <w:tmpl w:val="865049FA"/>
    <w:lvl w:ilvl="0" w:tplc="6F408C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EEA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1A48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50E9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E8D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BEE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4B9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9459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B8F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71AE61B2"/>
    <w:multiLevelType w:val="hybridMultilevel"/>
    <w:tmpl w:val="7DDCD47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6C5A03"/>
    <w:multiLevelType w:val="hybridMultilevel"/>
    <w:tmpl w:val="FF58700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BB1CB2"/>
    <w:multiLevelType w:val="multilevel"/>
    <w:tmpl w:val="E3C22EE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5" w15:restartNumberingAfterBreak="0">
    <w:nsid w:val="748A2DE3"/>
    <w:multiLevelType w:val="multilevel"/>
    <w:tmpl w:val="264CBD8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46" w15:restartNumberingAfterBreak="0">
    <w:nsid w:val="77C173EA"/>
    <w:multiLevelType w:val="hybridMultilevel"/>
    <w:tmpl w:val="5BA42A9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A80F12"/>
    <w:multiLevelType w:val="multilevel"/>
    <w:tmpl w:val="E3C22EE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8" w15:restartNumberingAfterBreak="0">
    <w:nsid w:val="7C581334"/>
    <w:multiLevelType w:val="multilevel"/>
    <w:tmpl w:val="B1C66BB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25"/>
  </w:num>
  <w:num w:numId="3">
    <w:abstractNumId w:val="45"/>
  </w:num>
  <w:num w:numId="4">
    <w:abstractNumId w:val="18"/>
  </w:num>
  <w:num w:numId="5">
    <w:abstractNumId w:val="6"/>
  </w:num>
  <w:num w:numId="6">
    <w:abstractNumId w:val="35"/>
  </w:num>
  <w:num w:numId="7">
    <w:abstractNumId w:val="39"/>
  </w:num>
  <w:num w:numId="8">
    <w:abstractNumId w:val="19"/>
  </w:num>
  <w:num w:numId="9">
    <w:abstractNumId w:val="31"/>
  </w:num>
  <w:num w:numId="10">
    <w:abstractNumId w:val="11"/>
  </w:num>
  <w:num w:numId="11">
    <w:abstractNumId w:val="3"/>
  </w:num>
  <w:num w:numId="12">
    <w:abstractNumId w:val="5"/>
  </w:num>
  <w:num w:numId="13">
    <w:abstractNumId w:val="32"/>
  </w:num>
  <w:num w:numId="14">
    <w:abstractNumId w:val="4"/>
  </w:num>
  <w:num w:numId="15">
    <w:abstractNumId w:val="24"/>
  </w:num>
  <w:num w:numId="16">
    <w:abstractNumId w:val="33"/>
  </w:num>
  <w:num w:numId="17">
    <w:abstractNumId w:val="2"/>
  </w:num>
  <w:num w:numId="18">
    <w:abstractNumId w:val="47"/>
  </w:num>
  <w:num w:numId="19">
    <w:abstractNumId w:val="9"/>
  </w:num>
  <w:num w:numId="20">
    <w:abstractNumId w:val="10"/>
  </w:num>
  <w:num w:numId="21">
    <w:abstractNumId w:val="16"/>
  </w:num>
  <w:num w:numId="22">
    <w:abstractNumId w:val="27"/>
  </w:num>
  <w:num w:numId="23">
    <w:abstractNumId w:val="17"/>
  </w:num>
  <w:num w:numId="24">
    <w:abstractNumId w:val="26"/>
  </w:num>
  <w:num w:numId="25">
    <w:abstractNumId w:val="23"/>
  </w:num>
  <w:num w:numId="26">
    <w:abstractNumId w:val="36"/>
  </w:num>
  <w:num w:numId="27">
    <w:abstractNumId w:val="21"/>
  </w:num>
  <w:num w:numId="28">
    <w:abstractNumId w:val="43"/>
  </w:num>
  <w:num w:numId="29">
    <w:abstractNumId w:val="28"/>
  </w:num>
  <w:num w:numId="30">
    <w:abstractNumId w:val="41"/>
  </w:num>
  <w:num w:numId="31">
    <w:abstractNumId w:val="30"/>
  </w:num>
  <w:num w:numId="32">
    <w:abstractNumId w:val="8"/>
  </w:num>
  <w:num w:numId="33">
    <w:abstractNumId w:val="42"/>
  </w:num>
  <w:num w:numId="34">
    <w:abstractNumId w:val="13"/>
  </w:num>
  <w:num w:numId="35">
    <w:abstractNumId w:val="38"/>
  </w:num>
  <w:num w:numId="36">
    <w:abstractNumId w:val="37"/>
  </w:num>
  <w:num w:numId="37">
    <w:abstractNumId w:val="12"/>
  </w:num>
  <w:num w:numId="38">
    <w:abstractNumId w:val="22"/>
  </w:num>
  <w:num w:numId="39">
    <w:abstractNumId w:val="44"/>
  </w:num>
  <w:num w:numId="40">
    <w:abstractNumId w:val="34"/>
  </w:num>
  <w:num w:numId="41">
    <w:abstractNumId w:val="48"/>
  </w:num>
  <w:num w:numId="42">
    <w:abstractNumId w:val="40"/>
  </w:num>
  <w:num w:numId="43">
    <w:abstractNumId w:val="20"/>
  </w:num>
  <w:num w:numId="44">
    <w:abstractNumId w:val="14"/>
  </w:num>
  <w:num w:numId="45">
    <w:abstractNumId w:val="15"/>
  </w:num>
  <w:num w:numId="46">
    <w:abstractNumId w:val="0"/>
  </w:num>
  <w:num w:numId="47">
    <w:abstractNumId w:val="1"/>
  </w:num>
  <w:num w:numId="48">
    <w:abstractNumId w:val="46"/>
  </w:num>
  <w:num w:numId="49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B1A"/>
    <w:rsid w:val="00000099"/>
    <w:rsid w:val="000029A1"/>
    <w:rsid w:val="00002B2A"/>
    <w:rsid w:val="00003255"/>
    <w:rsid w:val="000038BF"/>
    <w:rsid w:val="00011B19"/>
    <w:rsid w:val="000220AE"/>
    <w:rsid w:val="00025217"/>
    <w:rsid w:val="00026C8D"/>
    <w:rsid w:val="00027870"/>
    <w:rsid w:val="00031421"/>
    <w:rsid w:val="00031F6E"/>
    <w:rsid w:val="00034B4C"/>
    <w:rsid w:val="00034CBC"/>
    <w:rsid w:val="0004033B"/>
    <w:rsid w:val="00042B6B"/>
    <w:rsid w:val="000454B6"/>
    <w:rsid w:val="00050FAB"/>
    <w:rsid w:val="00051CD5"/>
    <w:rsid w:val="00052C12"/>
    <w:rsid w:val="000545E3"/>
    <w:rsid w:val="00054AD6"/>
    <w:rsid w:val="000561C4"/>
    <w:rsid w:val="000652CE"/>
    <w:rsid w:val="00067B15"/>
    <w:rsid w:val="00067C8D"/>
    <w:rsid w:val="0007041E"/>
    <w:rsid w:val="0007161A"/>
    <w:rsid w:val="00073A1D"/>
    <w:rsid w:val="000740DC"/>
    <w:rsid w:val="00074ABA"/>
    <w:rsid w:val="000760BD"/>
    <w:rsid w:val="00084E58"/>
    <w:rsid w:val="000862CD"/>
    <w:rsid w:val="000875F0"/>
    <w:rsid w:val="00090858"/>
    <w:rsid w:val="000911B8"/>
    <w:rsid w:val="000914C2"/>
    <w:rsid w:val="00094BEE"/>
    <w:rsid w:val="00094DF4"/>
    <w:rsid w:val="00097B6C"/>
    <w:rsid w:val="000A387B"/>
    <w:rsid w:val="000B0EC1"/>
    <w:rsid w:val="000B2F53"/>
    <w:rsid w:val="000B6D39"/>
    <w:rsid w:val="000C3D1D"/>
    <w:rsid w:val="000D168B"/>
    <w:rsid w:val="000D2578"/>
    <w:rsid w:val="000E38BB"/>
    <w:rsid w:val="000E4B10"/>
    <w:rsid w:val="000E7D69"/>
    <w:rsid w:val="000F60C9"/>
    <w:rsid w:val="000F6192"/>
    <w:rsid w:val="001127E7"/>
    <w:rsid w:val="00120EB0"/>
    <w:rsid w:val="00125C0E"/>
    <w:rsid w:val="00127875"/>
    <w:rsid w:val="00133600"/>
    <w:rsid w:val="00136E16"/>
    <w:rsid w:val="0014188A"/>
    <w:rsid w:val="00142FD7"/>
    <w:rsid w:val="001460BF"/>
    <w:rsid w:val="00152790"/>
    <w:rsid w:val="00157191"/>
    <w:rsid w:val="00161A9D"/>
    <w:rsid w:val="00162794"/>
    <w:rsid w:val="001640A8"/>
    <w:rsid w:val="001734C3"/>
    <w:rsid w:val="00176A3B"/>
    <w:rsid w:val="00176E6F"/>
    <w:rsid w:val="00180B55"/>
    <w:rsid w:val="00186994"/>
    <w:rsid w:val="00196001"/>
    <w:rsid w:val="001A1306"/>
    <w:rsid w:val="001A13AA"/>
    <w:rsid w:val="001A15DA"/>
    <w:rsid w:val="001A5850"/>
    <w:rsid w:val="001B39EE"/>
    <w:rsid w:val="001B6716"/>
    <w:rsid w:val="001C6E83"/>
    <w:rsid w:val="001D0F29"/>
    <w:rsid w:val="001D1E20"/>
    <w:rsid w:val="001D5258"/>
    <w:rsid w:val="001D7532"/>
    <w:rsid w:val="001E296A"/>
    <w:rsid w:val="001F091D"/>
    <w:rsid w:val="001F3540"/>
    <w:rsid w:val="001F5341"/>
    <w:rsid w:val="0020104E"/>
    <w:rsid w:val="002030A6"/>
    <w:rsid w:val="00204A0D"/>
    <w:rsid w:val="0021270A"/>
    <w:rsid w:val="00216BA2"/>
    <w:rsid w:val="002261AB"/>
    <w:rsid w:val="00234617"/>
    <w:rsid w:val="0023662E"/>
    <w:rsid w:val="00236D01"/>
    <w:rsid w:val="00241231"/>
    <w:rsid w:val="00245578"/>
    <w:rsid w:val="00245DB9"/>
    <w:rsid w:val="00247BFD"/>
    <w:rsid w:val="0025055C"/>
    <w:rsid w:val="00254CF4"/>
    <w:rsid w:val="00261F74"/>
    <w:rsid w:val="00262E68"/>
    <w:rsid w:val="00264A4A"/>
    <w:rsid w:val="002651C9"/>
    <w:rsid w:val="00265F16"/>
    <w:rsid w:val="00266C73"/>
    <w:rsid w:val="00267C38"/>
    <w:rsid w:val="002736CF"/>
    <w:rsid w:val="00273F6C"/>
    <w:rsid w:val="00283728"/>
    <w:rsid w:val="00283A03"/>
    <w:rsid w:val="0029243B"/>
    <w:rsid w:val="002938C9"/>
    <w:rsid w:val="002A07D8"/>
    <w:rsid w:val="002A13DA"/>
    <w:rsid w:val="002A1C0C"/>
    <w:rsid w:val="002A2881"/>
    <w:rsid w:val="002A3F40"/>
    <w:rsid w:val="002A67D5"/>
    <w:rsid w:val="002B303E"/>
    <w:rsid w:val="002B30FE"/>
    <w:rsid w:val="002B3C1A"/>
    <w:rsid w:val="002B7445"/>
    <w:rsid w:val="002C4D1D"/>
    <w:rsid w:val="002C55A6"/>
    <w:rsid w:val="002C5671"/>
    <w:rsid w:val="002D2A2E"/>
    <w:rsid w:val="002D3845"/>
    <w:rsid w:val="002D4B8B"/>
    <w:rsid w:val="002D4FB2"/>
    <w:rsid w:val="002E51CB"/>
    <w:rsid w:val="002E57E5"/>
    <w:rsid w:val="002F363C"/>
    <w:rsid w:val="002F7581"/>
    <w:rsid w:val="002F7D9B"/>
    <w:rsid w:val="0030238F"/>
    <w:rsid w:val="00302456"/>
    <w:rsid w:val="00302622"/>
    <w:rsid w:val="00311754"/>
    <w:rsid w:val="00312B02"/>
    <w:rsid w:val="003144CA"/>
    <w:rsid w:val="00314E69"/>
    <w:rsid w:val="00317722"/>
    <w:rsid w:val="003203E7"/>
    <w:rsid w:val="0032147A"/>
    <w:rsid w:val="00323623"/>
    <w:rsid w:val="00332201"/>
    <w:rsid w:val="00337FFA"/>
    <w:rsid w:val="00340D47"/>
    <w:rsid w:val="00341AFB"/>
    <w:rsid w:val="00342E1B"/>
    <w:rsid w:val="0034541A"/>
    <w:rsid w:val="00346AEE"/>
    <w:rsid w:val="00346E0C"/>
    <w:rsid w:val="00352E5D"/>
    <w:rsid w:val="003531C7"/>
    <w:rsid w:val="00353DF7"/>
    <w:rsid w:val="00354B41"/>
    <w:rsid w:val="00355EBE"/>
    <w:rsid w:val="00356EF4"/>
    <w:rsid w:val="003615FA"/>
    <w:rsid w:val="00366996"/>
    <w:rsid w:val="00370A3B"/>
    <w:rsid w:val="0037478B"/>
    <w:rsid w:val="0038040D"/>
    <w:rsid w:val="00382660"/>
    <w:rsid w:val="00383703"/>
    <w:rsid w:val="00387DC2"/>
    <w:rsid w:val="00392B29"/>
    <w:rsid w:val="0039308B"/>
    <w:rsid w:val="00395BC6"/>
    <w:rsid w:val="003A1BF3"/>
    <w:rsid w:val="003A393F"/>
    <w:rsid w:val="003A6456"/>
    <w:rsid w:val="003B5631"/>
    <w:rsid w:val="003B76CC"/>
    <w:rsid w:val="003C7351"/>
    <w:rsid w:val="003D019E"/>
    <w:rsid w:val="003D0B11"/>
    <w:rsid w:val="003D305A"/>
    <w:rsid w:val="003E0F41"/>
    <w:rsid w:val="003E11AA"/>
    <w:rsid w:val="003E32BD"/>
    <w:rsid w:val="003F186D"/>
    <w:rsid w:val="003F4A0E"/>
    <w:rsid w:val="004029D1"/>
    <w:rsid w:val="004054D0"/>
    <w:rsid w:val="004061A1"/>
    <w:rsid w:val="00410CE0"/>
    <w:rsid w:val="0041205C"/>
    <w:rsid w:val="00414AF7"/>
    <w:rsid w:val="00415123"/>
    <w:rsid w:val="00421413"/>
    <w:rsid w:val="00424A94"/>
    <w:rsid w:val="00427FEA"/>
    <w:rsid w:val="004318C4"/>
    <w:rsid w:val="0043460A"/>
    <w:rsid w:val="00435C59"/>
    <w:rsid w:val="00436008"/>
    <w:rsid w:val="00442EF4"/>
    <w:rsid w:val="00446979"/>
    <w:rsid w:val="00457C67"/>
    <w:rsid w:val="00460FB3"/>
    <w:rsid w:val="004666BA"/>
    <w:rsid w:val="00470885"/>
    <w:rsid w:val="00470F78"/>
    <w:rsid w:val="0047109A"/>
    <w:rsid w:val="00472174"/>
    <w:rsid w:val="00483249"/>
    <w:rsid w:val="00485B40"/>
    <w:rsid w:val="004A33E5"/>
    <w:rsid w:val="004A4A76"/>
    <w:rsid w:val="004A73C9"/>
    <w:rsid w:val="004B1A17"/>
    <w:rsid w:val="004B2C02"/>
    <w:rsid w:val="004B3DF7"/>
    <w:rsid w:val="004C1CA4"/>
    <w:rsid w:val="004C6EDE"/>
    <w:rsid w:val="004D2B04"/>
    <w:rsid w:val="004D3EE9"/>
    <w:rsid w:val="004E1C42"/>
    <w:rsid w:val="004E2D44"/>
    <w:rsid w:val="004F0BA7"/>
    <w:rsid w:val="004F23A0"/>
    <w:rsid w:val="004F3EA9"/>
    <w:rsid w:val="004F4F6E"/>
    <w:rsid w:val="005005EA"/>
    <w:rsid w:val="005010FF"/>
    <w:rsid w:val="00503650"/>
    <w:rsid w:val="005069FF"/>
    <w:rsid w:val="00507244"/>
    <w:rsid w:val="005120C5"/>
    <w:rsid w:val="00514124"/>
    <w:rsid w:val="00526CF6"/>
    <w:rsid w:val="005309BD"/>
    <w:rsid w:val="005355C2"/>
    <w:rsid w:val="00542097"/>
    <w:rsid w:val="005421E6"/>
    <w:rsid w:val="0054542E"/>
    <w:rsid w:val="005462F2"/>
    <w:rsid w:val="00554A47"/>
    <w:rsid w:val="0055507B"/>
    <w:rsid w:val="00565079"/>
    <w:rsid w:val="00567A2D"/>
    <w:rsid w:val="00571BD5"/>
    <w:rsid w:val="00572AEA"/>
    <w:rsid w:val="00572B4B"/>
    <w:rsid w:val="00573451"/>
    <w:rsid w:val="00580A9D"/>
    <w:rsid w:val="00581C91"/>
    <w:rsid w:val="00581E33"/>
    <w:rsid w:val="00582C14"/>
    <w:rsid w:val="00583540"/>
    <w:rsid w:val="0058417C"/>
    <w:rsid w:val="00584B44"/>
    <w:rsid w:val="0058693C"/>
    <w:rsid w:val="005933D6"/>
    <w:rsid w:val="0059537A"/>
    <w:rsid w:val="005A0C89"/>
    <w:rsid w:val="005A2924"/>
    <w:rsid w:val="005A6B5A"/>
    <w:rsid w:val="005B3F29"/>
    <w:rsid w:val="005B4900"/>
    <w:rsid w:val="005B63A5"/>
    <w:rsid w:val="005C0F4D"/>
    <w:rsid w:val="005C132C"/>
    <w:rsid w:val="005C4DFE"/>
    <w:rsid w:val="005C60B1"/>
    <w:rsid w:val="005D0E0A"/>
    <w:rsid w:val="005D0FEC"/>
    <w:rsid w:val="005D4552"/>
    <w:rsid w:val="005D4590"/>
    <w:rsid w:val="005D669E"/>
    <w:rsid w:val="005D696D"/>
    <w:rsid w:val="005E0F1F"/>
    <w:rsid w:val="005E27CF"/>
    <w:rsid w:val="005E2B5D"/>
    <w:rsid w:val="005F0045"/>
    <w:rsid w:val="005F1EE2"/>
    <w:rsid w:val="005F24D4"/>
    <w:rsid w:val="005F668C"/>
    <w:rsid w:val="00614137"/>
    <w:rsid w:val="006148E0"/>
    <w:rsid w:val="0062155C"/>
    <w:rsid w:val="00621D58"/>
    <w:rsid w:val="0062294E"/>
    <w:rsid w:val="00623670"/>
    <w:rsid w:val="0062519C"/>
    <w:rsid w:val="00627E08"/>
    <w:rsid w:val="00632703"/>
    <w:rsid w:val="0063340E"/>
    <w:rsid w:val="0063666E"/>
    <w:rsid w:val="0064269A"/>
    <w:rsid w:val="00644942"/>
    <w:rsid w:val="00647798"/>
    <w:rsid w:val="00650469"/>
    <w:rsid w:val="00654807"/>
    <w:rsid w:val="006616E3"/>
    <w:rsid w:val="00663B5C"/>
    <w:rsid w:val="006704F4"/>
    <w:rsid w:val="00672CB3"/>
    <w:rsid w:val="006743E1"/>
    <w:rsid w:val="006760FE"/>
    <w:rsid w:val="00676327"/>
    <w:rsid w:val="00676F78"/>
    <w:rsid w:val="006778CC"/>
    <w:rsid w:val="006779D2"/>
    <w:rsid w:val="00677FC4"/>
    <w:rsid w:val="00680562"/>
    <w:rsid w:val="006A1C94"/>
    <w:rsid w:val="006A2A92"/>
    <w:rsid w:val="006A486E"/>
    <w:rsid w:val="006A5A49"/>
    <w:rsid w:val="006B3C2C"/>
    <w:rsid w:val="006B662E"/>
    <w:rsid w:val="006B7E0B"/>
    <w:rsid w:val="006C09EB"/>
    <w:rsid w:val="006C0FF9"/>
    <w:rsid w:val="006C1746"/>
    <w:rsid w:val="006C3F49"/>
    <w:rsid w:val="006D5F89"/>
    <w:rsid w:val="006D60DB"/>
    <w:rsid w:val="006D6CEA"/>
    <w:rsid w:val="006D7407"/>
    <w:rsid w:val="006D74BA"/>
    <w:rsid w:val="006E7677"/>
    <w:rsid w:val="006E7B63"/>
    <w:rsid w:val="006F4E75"/>
    <w:rsid w:val="007048BC"/>
    <w:rsid w:val="00706120"/>
    <w:rsid w:val="00706B07"/>
    <w:rsid w:val="007121AC"/>
    <w:rsid w:val="007123D2"/>
    <w:rsid w:val="00714BD9"/>
    <w:rsid w:val="007150A6"/>
    <w:rsid w:val="007171CF"/>
    <w:rsid w:val="0072050A"/>
    <w:rsid w:val="00735137"/>
    <w:rsid w:val="0073529F"/>
    <w:rsid w:val="00741DEA"/>
    <w:rsid w:val="00747B17"/>
    <w:rsid w:val="00750502"/>
    <w:rsid w:val="00755934"/>
    <w:rsid w:val="00755A45"/>
    <w:rsid w:val="007605CC"/>
    <w:rsid w:val="00770EC1"/>
    <w:rsid w:val="00775D39"/>
    <w:rsid w:val="00775F7F"/>
    <w:rsid w:val="007765DC"/>
    <w:rsid w:val="007807C7"/>
    <w:rsid w:val="00780D9D"/>
    <w:rsid w:val="007821C0"/>
    <w:rsid w:val="0078636C"/>
    <w:rsid w:val="00787BF5"/>
    <w:rsid w:val="0079224A"/>
    <w:rsid w:val="00792995"/>
    <w:rsid w:val="007945DA"/>
    <w:rsid w:val="00794C7A"/>
    <w:rsid w:val="00794E9C"/>
    <w:rsid w:val="007973E1"/>
    <w:rsid w:val="007976AD"/>
    <w:rsid w:val="007A12A9"/>
    <w:rsid w:val="007A2027"/>
    <w:rsid w:val="007A4BC2"/>
    <w:rsid w:val="007A7302"/>
    <w:rsid w:val="007B18AD"/>
    <w:rsid w:val="007B4BEA"/>
    <w:rsid w:val="007C2F21"/>
    <w:rsid w:val="007C4A4C"/>
    <w:rsid w:val="007D288E"/>
    <w:rsid w:val="007D69FD"/>
    <w:rsid w:val="007E05F6"/>
    <w:rsid w:val="007E14FB"/>
    <w:rsid w:val="007E467B"/>
    <w:rsid w:val="007E5AED"/>
    <w:rsid w:val="007E69BA"/>
    <w:rsid w:val="007F16B5"/>
    <w:rsid w:val="007F33E5"/>
    <w:rsid w:val="007F3C13"/>
    <w:rsid w:val="007F4F5D"/>
    <w:rsid w:val="007F5478"/>
    <w:rsid w:val="007F5546"/>
    <w:rsid w:val="007F74A3"/>
    <w:rsid w:val="00801E04"/>
    <w:rsid w:val="00803559"/>
    <w:rsid w:val="00807EB0"/>
    <w:rsid w:val="0081279B"/>
    <w:rsid w:val="00817F7B"/>
    <w:rsid w:val="008418B4"/>
    <w:rsid w:val="008423F9"/>
    <w:rsid w:val="008430AD"/>
    <w:rsid w:val="00865644"/>
    <w:rsid w:val="00865693"/>
    <w:rsid w:val="008721B4"/>
    <w:rsid w:val="0087238D"/>
    <w:rsid w:val="008743C2"/>
    <w:rsid w:val="00875B00"/>
    <w:rsid w:val="008765E1"/>
    <w:rsid w:val="00883667"/>
    <w:rsid w:val="00883710"/>
    <w:rsid w:val="00885F0A"/>
    <w:rsid w:val="00885F7F"/>
    <w:rsid w:val="00886D36"/>
    <w:rsid w:val="008876C7"/>
    <w:rsid w:val="00890E02"/>
    <w:rsid w:val="008923ED"/>
    <w:rsid w:val="00892EA0"/>
    <w:rsid w:val="008A277F"/>
    <w:rsid w:val="008A4F24"/>
    <w:rsid w:val="008A6A87"/>
    <w:rsid w:val="008A6E6B"/>
    <w:rsid w:val="008A72D3"/>
    <w:rsid w:val="008B1765"/>
    <w:rsid w:val="008B5C58"/>
    <w:rsid w:val="008B75AB"/>
    <w:rsid w:val="008C30BD"/>
    <w:rsid w:val="008C5EFC"/>
    <w:rsid w:val="008C6CC9"/>
    <w:rsid w:val="008C734E"/>
    <w:rsid w:val="008D0F30"/>
    <w:rsid w:val="008D3912"/>
    <w:rsid w:val="008D45B9"/>
    <w:rsid w:val="008D77E8"/>
    <w:rsid w:val="008E216D"/>
    <w:rsid w:val="008E286F"/>
    <w:rsid w:val="008E2D15"/>
    <w:rsid w:val="008E36DE"/>
    <w:rsid w:val="008E7D87"/>
    <w:rsid w:val="008F01B5"/>
    <w:rsid w:val="008F1DFA"/>
    <w:rsid w:val="008F65CE"/>
    <w:rsid w:val="008F73FB"/>
    <w:rsid w:val="00902A8F"/>
    <w:rsid w:val="00902F5E"/>
    <w:rsid w:val="00917D66"/>
    <w:rsid w:val="00920EC5"/>
    <w:rsid w:val="0092287C"/>
    <w:rsid w:val="00925ABF"/>
    <w:rsid w:val="009266DC"/>
    <w:rsid w:val="00927F57"/>
    <w:rsid w:val="00933467"/>
    <w:rsid w:val="00934C0C"/>
    <w:rsid w:val="00935764"/>
    <w:rsid w:val="0093708D"/>
    <w:rsid w:val="009412C4"/>
    <w:rsid w:val="00942941"/>
    <w:rsid w:val="009460B8"/>
    <w:rsid w:val="00950879"/>
    <w:rsid w:val="0095130E"/>
    <w:rsid w:val="00953709"/>
    <w:rsid w:val="00955C62"/>
    <w:rsid w:val="0095639D"/>
    <w:rsid w:val="00960EE2"/>
    <w:rsid w:val="00965064"/>
    <w:rsid w:val="00966E19"/>
    <w:rsid w:val="00970202"/>
    <w:rsid w:val="00972F45"/>
    <w:rsid w:val="0097379D"/>
    <w:rsid w:val="00974CDA"/>
    <w:rsid w:val="00977F86"/>
    <w:rsid w:val="00980E2C"/>
    <w:rsid w:val="00982C6B"/>
    <w:rsid w:val="00985A47"/>
    <w:rsid w:val="009909BF"/>
    <w:rsid w:val="00990F91"/>
    <w:rsid w:val="00993358"/>
    <w:rsid w:val="009933A8"/>
    <w:rsid w:val="0099705E"/>
    <w:rsid w:val="00997E42"/>
    <w:rsid w:val="009A4429"/>
    <w:rsid w:val="009A5337"/>
    <w:rsid w:val="009A5462"/>
    <w:rsid w:val="009A5AC1"/>
    <w:rsid w:val="009A6365"/>
    <w:rsid w:val="009A7F4A"/>
    <w:rsid w:val="009B29B7"/>
    <w:rsid w:val="009B3380"/>
    <w:rsid w:val="009B4B2E"/>
    <w:rsid w:val="009C11E2"/>
    <w:rsid w:val="009C1F01"/>
    <w:rsid w:val="009C24DF"/>
    <w:rsid w:val="009D1393"/>
    <w:rsid w:val="009D1855"/>
    <w:rsid w:val="009D2F9D"/>
    <w:rsid w:val="009D434C"/>
    <w:rsid w:val="009D4AD6"/>
    <w:rsid w:val="009D56BA"/>
    <w:rsid w:val="009D5734"/>
    <w:rsid w:val="009D57DD"/>
    <w:rsid w:val="009D5C04"/>
    <w:rsid w:val="009E136B"/>
    <w:rsid w:val="009E2089"/>
    <w:rsid w:val="009E7A18"/>
    <w:rsid w:val="009F1E02"/>
    <w:rsid w:val="009F2503"/>
    <w:rsid w:val="009F7A60"/>
    <w:rsid w:val="00A0062E"/>
    <w:rsid w:val="00A10DCD"/>
    <w:rsid w:val="00A10E29"/>
    <w:rsid w:val="00A122C4"/>
    <w:rsid w:val="00A15566"/>
    <w:rsid w:val="00A1567F"/>
    <w:rsid w:val="00A15A89"/>
    <w:rsid w:val="00A169E1"/>
    <w:rsid w:val="00A21943"/>
    <w:rsid w:val="00A24A09"/>
    <w:rsid w:val="00A27440"/>
    <w:rsid w:val="00A33264"/>
    <w:rsid w:val="00A33560"/>
    <w:rsid w:val="00A34583"/>
    <w:rsid w:val="00A40DBF"/>
    <w:rsid w:val="00A42CED"/>
    <w:rsid w:val="00A42D36"/>
    <w:rsid w:val="00A452C5"/>
    <w:rsid w:val="00A46F1E"/>
    <w:rsid w:val="00A52EF8"/>
    <w:rsid w:val="00A548C0"/>
    <w:rsid w:val="00A574BA"/>
    <w:rsid w:val="00A60F44"/>
    <w:rsid w:val="00A6763B"/>
    <w:rsid w:val="00A80CF9"/>
    <w:rsid w:val="00A81C5D"/>
    <w:rsid w:val="00A831EE"/>
    <w:rsid w:val="00A8443B"/>
    <w:rsid w:val="00A94C88"/>
    <w:rsid w:val="00A9605A"/>
    <w:rsid w:val="00A961E7"/>
    <w:rsid w:val="00AA102F"/>
    <w:rsid w:val="00AB07C8"/>
    <w:rsid w:val="00AB4337"/>
    <w:rsid w:val="00AB4587"/>
    <w:rsid w:val="00AB486B"/>
    <w:rsid w:val="00AB5CCB"/>
    <w:rsid w:val="00AC0CCF"/>
    <w:rsid w:val="00AC60AF"/>
    <w:rsid w:val="00AC616A"/>
    <w:rsid w:val="00AD0E9F"/>
    <w:rsid w:val="00AE190E"/>
    <w:rsid w:val="00AE1AD8"/>
    <w:rsid w:val="00AE2F85"/>
    <w:rsid w:val="00AE2FFD"/>
    <w:rsid w:val="00AE34DB"/>
    <w:rsid w:val="00AE48CC"/>
    <w:rsid w:val="00AF45E2"/>
    <w:rsid w:val="00B0237C"/>
    <w:rsid w:val="00B0558F"/>
    <w:rsid w:val="00B06B0A"/>
    <w:rsid w:val="00B075D9"/>
    <w:rsid w:val="00B141BA"/>
    <w:rsid w:val="00B16C93"/>
    <w:rsid w:val="00B16FCC"/>
    <w:rsid w:val="00B2776D"/>
    <w:rsid w:val="00B27915"/>
    <w:rsid w:val="00B33F73"/>
    <w:rsid w:val="00B361CC"/>
    <w:rsid w:val="00B55DFB"/>
    <w:rsid w:val="00B57576"/>
    <w:rsid w:val="00B57A0B"/>
    <w:rsid w:val="00B6305D"/>
    <w:rsid w:val="00B652A0"/>
    <w:rsid w:val="00B6702F"/>
    <w:rsid w:val="00B71096"/>
    <w:rsid w:val="00B73FAF"/>
    <w:rsid w:val="00B76594"/>
    <w:rsid w:val="00B77939"/>
    <w:rsid w:val="00B80BC9"/>
    <w:rsid w:val="00B85D4C"/>
    <w:rsid w:val="00B86DAB"/>
    <w:rsid w:val="00B91BEC"/>
    <w:rsid w:val="00B924CC"/>
    <w:rsid w:val="00B947D6"/>
    <w:rsid w:val="00B94C9D"/>
    <w:rsid w:val="00B97532"/>
    <w:rsid w:val="00B9795D"/>
    <w:rsid w:val="00BA27C9"/>
    <w:rsid w:val="00BA4473"/>
    <w:rsid w:val="00BA56CF"/>
    <w:rsid w:val="00BA6CC2"/>
    <w:rsid w:val="00BA7743"/>
    <w:rsid w:val="00BB2F0B"/>
    <w:rsid w:val="00BB3C53"/>
    <w:rsid w:val="00BB6E67"/>
    <w:rsid w:val="00BB7D95"/>
    <w:rsid w:val="00BC1A70"/>
    <w:rsid w:val="00BC35B8"/>
    <w:rsid w:val="00BC4A14"/>
    <w:rsid w:val="00BD0757"/>
    <w:rsid w:val="00BD2539"/>
    <w:rsid w:val="00BD2B86"/>
    <w:rsid w:val="00BD52AC"/>
    <w:rsid w:val="00BD6852"/>
    <w:rsid w:val="00BD7335"/>
    <w:rsid w:val="00BD7B57"/>
    <w:rsid w:val="00BE2A28"/>
    <w:rsid w:val="00BE43EE"/>
    <w:rsid w:val="00BE5253"/>
    <w:rsid w:val="00BE6D02"/>
    <w:rsid w:val="00BF1458"/>
    <w:rsid w:val="00BF387D"/>
    <w:rsid w:val="00BF669F"/>
    <w:rsid w:val="00C027D4"/>
    <w:rsid w:val="00C03EA3"/>
    <w:rsid w:val="00C040BC"/>
    <w:rsid w:val="00C0445A"/>
    <w:rsid w:val="00C04E01"/>
    <w:rsid w:val="00C06468"/>
    <w:rsid w:val="00C10160"/>
    <w:rsid w:val="00C10AC8"/>
    <w:rsid w:val="00C10FDF"/>
    <w:rsid w:val="00C11242"/>
    <w:rsid w:val="00C11ED5"/>
    <w:rsid w:val="00C125FA"/>
    <w:rsid w:val="00C148E2"/>
    <w:rsid w:val="00C241A3"/>
    <w:rsid w:val="00C26A46"/>
    <w:rsid w:val="00C274BA"/>
    <w:rsid w:val="00C27E69"/>
    <w:rsid w:val="00C31ACA"/>
    <w:rsid w:val="00C37360"/>
    <w:rsid w:val="00C41E9F"/>
    <w:rsid w:val="00C43B68"/>
    <w:rsid w:val="00C44EA6"/>
    <w:rsid w:val="00C455CC"/>
    <w:rsid w:val="00C53286"/>
    <w:rsid w:val="00C5607C"/>
    <w:rsid w:val="00C56BA3"/>
    <w:rsid w:val="00C651FB"/>
    <w:rsid w:val="00C67429"/>
    <w:rsid w:val="00C728AA"/>
    <w:rsid w:val="00C73922"/>
    <w:rsid w:val="00C745B3"/>
    <w:rsid w:val="00C91DC7"/>
    <w:rsid w:val="00C939BE"/>
    <w:rsid w:val="00C94558"/>
    <w:rsid w:val="00C95640"/>
    <w:rsid w:val="00C973A8"/>
    <w:rsid w:val="00CA049C"/>
    <w:rsid w:val="00CA4D97"/>
    <w:rsid w:val="00CB3E30"/>
    <w:rsid w:val="00CB77AC"/>
    <w:rsid w:val="00CC20DD"/>
    <w:rsid w:val="00CC2584"/>
    <w:rsid w:val="00CC4361"/>
    <w:rsid w:val="00CC4955"/>
    <w:rsid w:val="00CD0C31"/>
    <w:rsid w:val="00CD240B"/>
    <w:rsid w:val="00CD4281"/>
    <w:rsid w:val="00CD6AF4"/>
    <w:rsid w:val="00CE0173"/>
    <w:rsid w:val="00CE46A7"/>
    <w:rsid w:val="00CE7575"/>
    <w:rsid w:val="00CF5D26"/>
    <w:rsid w:val="00D00206"/>
    <w:rsid w:val="00D0288B"/>
    <w:rsid w:val="00D033F3"/>
    <w:rsid w:val="00D03EAD"/>
    <w:rsid w:val="00D07FD2"/>
    <w:rsid w:val="00D12FB5"/>
    <w:rsid w:val="00D15048"/>
    <w:rsid w:val="00D152FD"/>
    <w:rsid w:val="00D17C16"/>
    <w:rsid w:val="00D23C0B"/>
    <w:rsid w:val="00D3082B"/>
    <w:rsid w:val="00D318AC"/>
    <w:rsid w:val="00D329DB"/>
    <w:rsid w:val="00D3336E"/>
    <w:rsid w:val="00D403C2"/>
    <w:rsid w:val="00D43DC0"/>
    <w:rsid w:val="00D45E85"/>
    <w:rsid w:val="00D4726E"/>
    <w:rsid w:val="00D5338F"/>
    <w:rsid w:val="00D53CF6"/>
    <w:rsid w:val="00D5510D"/>
    <w:rsid w:val="00D5673A"/>
    <w:rsid w:val="00D639B1"/>
    <w:rsid w:val="00D65BCF"/>
    <w:rsid w:val="00D67459"/>
    <w:rsid w:val="00D67A42"/>
    <w:rsid w:val="00D70A3E"/>
    <w:rsid w:val="00D71A25"/>
    <w:rsid w:val="00D7231C"/>
    <w:rsid w:val="00D74E1A"/>
    <w:rsid w:val="00D755DA"/>
    <w:rsid w:val="00D757F4"/>
    <w:rsid w:val="00D80EAC"/>
    <w:rsid w:val="00D80F15"/>
    <w:rsid w:val="00D81327"/>
    <w:rsid w:val="00D83E18"/>
    <w:rsid w:val="00D8589B"/>
    <w:rsid w:val="00D91ACB"/>
    <w:rsid w:val="00D91D7B"/>
    <w:rsid w:val="00D92E7A"/>
    <w:rsid w:val="00D9347F"/>
    <w:rsid w:val="00D93F1F"/>
    <w:rsid w:val="00D957F7"/>
    <w:rsid w:val="00DA3559"/>
    <w:rsid w:val="00DA3852"/>
    <w:rsid w:val="00DA419E"/>
    <w:rsid w:val="00DA79FC"/>
    <w:rsid w:val="00DB0BC9"/>
    <w:rsid w:val="00DB28B6"/>
    <w:rsid w:val="00DB321C"/>
    <w:rsid w:val="00DB6528"/>
    <w:rsid w:val="00DC07C6"/>
    <w:rsid w:val="00DC41D2"/>
    <w:rsid w:val="00DC484D"/>
    <w:rsid w:val="00DC6268"/>
    <w:rsid w:val="00DD2C44"/>
    <w:rsid w:val="00DD346A"/>
    <w:rsid w:val="00DD3A1D"/>
    <w:rsid w:val="00DD5FDB"/>
    <w:rsid w:val="00DD770C"/>
    <w:rsid w:val="00DE0B2F"/>
    <w:rsid w:val="00DE58F2"/>
    <w:rsid w:val="00DF6ECE"/>
    <w:rsid w:val="00E06D82"/>
    <w:rsid w:val="00E10C54"/>
    <w:rsid w:val="00E12401"/>
    <w:rsid w:val="00E16205"/>
    <w:rsid w:val="00E2659E"/>
    <w:rsid w:val="00E27BC8"/>
    <w:rsid w:val="00E3277E"/>
    <w:rsid w:val="00E34E3C"/>
    <w:rsid w:val="00E37F83"/>
    <w:rsid w:val="00E4049B"/>
    <w:rsid w:val="00E455E2"/>
    <w:rsid w:val="00E45997"/>
    <w:rsid w:val="00E45CB8"/>
    <w:rsid w:val="00E478F7"/>
    <w:rsid w:val="00E66863"/>
    <w:rsid w:val="00E72170"/>
    <w:rsid w:val="00E740BF"/>
    <w:rsid w:val="00E80787"/>
    <w:rsid w:val="00E818D2"/>
    <w:rsid w:val="00E81ABA"/>
    <w:rsid w:val="00E82DE1"/>
    <w:rsid w:val="00E84AE6"/>
    <w:rsid w:val="00E85F50"/>
    <w:rsid w:val="00E908A3"/>
    <w:rsid w:val="00E91642"/>
    <w:rsid w:val="00E92CEF"/>
    <w:rsid w:val="00E964FB"/>
    <w:rsid w:val="00EA2034"/>
    <w:rsid w:val="00EA641D"/>
    <w:rsid w:val="00EB0337"/>
    <w:rsid w:val="00EB2BFD"/>
    <w:rsid w:val="00EB5B89"/>
    <w:rsid w:val="00EC2318"/>
    <w:rsid w:val="00EC52A8"/>
    <w:rsid w:val="00EC5B01"/>
    <w:rsid w:val="00EC70E9"/>
    <w:rsid w:val="00ED1B2F"/>
    <w:rsid w:val="00ED3DE8"/>
    <w:rsid w:val="00ED51D3"/>
    <w:rsid w:val="00ED79C6"/>
    <w:rsid w:val="00EE060A"/>
    <w:rsid w:val="00EE1222"/>
    <w:rsid w:val="00EE1EFC"/>
    <w:rsid w:val="00EE4404"/>
    <w:rsid w:val="00EE5281"/>
    <w:rsid w:val="00EF5D60"/>
    <w:rsid w:val="00F02009"/>
    <w:rsid w:val="00F024B3"/>
    <w:rsid w:val="00F0384F"/>
    <w:rsid w:val="00F043BD"/>
    <w:rsid w:val="00F118DA"/>
    <w:rsid w:val="00F14B3B"/>
    <w:rsid w:val="00F163CB"/>
    <w:rsid w:val="00F203FF"/>
    <w:rsid w:val="00F21290"/>
    <w:rsid w:val="00F23E1E"/>
    <w:rsid w:val="00F25B3E"/>
    <w:rsid w:val="00F261A6"/>
    <w:rsid w:val="00F30C18"/>
    <w:rsid w:val="00F327BE"/>
    <w:rsid w:val="00F35455"/>
    <w:rsid w:val="00F3657A"/>
    <w:rsid w:val="00F36D08"/>
    <w:rsid w:val="00F42130"/>
    <w:rsid w:val="00F50B1A"/>
    <w:rsid w:val="00F51AE4"/>
    <w:rsid w:val="00F614DF"/>
    <w:rsid w:val="00F646BF"/>
    <w:rsid w:val="00F701E9"/>
    <w:rsid w:val="00F735E1"/>
    <w:rsid w:val="00F81040"/>
    <w:rsid w:val="00F82736"/>
    <w:rsid w:val="00F84F29"/>
    <w:rsid w:val="00F86FE8"/>
    <w:rsid w:val="00F90445"/>
    <w:rsid w:val="00F912F7"/>
    <w:rsid w:val="00F93037"/>
    <w:rsid w:val="00F942BD"/>
    <w:rsid w:val="00F94D53"/>
    <w:rsid w:val="00FA381B"/>
    <w:rsid w:val="00FA3A39"/>
    <w:rsid w:val="00FA597E"/>
    <w:rsid w:val="00FA64AA"/>
    <w:rsid w:val="00FC13A5"/>
    <w:rsid w:val="00FC45E5"/>
    <w:rsid w:val="00FC6D58"/>
    <w:rsid w:val="00FD116D"/>
    <w:rsid w:val="00FD4941"/>
    <w:rsid w:val="00FD7A45"/>
    <w:rsid w:val="00FE1BD4"/>
    <w:rsid w:val="00FE58F6"/>
    <w:rsid w:val="00FE5A0A"/>
    <w:rsid w:val="00FE5FA8"/>
    <w:rsid w:val="00FF210D"/>
    <w:rsid w:val="170E0BCA"/>
    <w:rsid w:val="262BB6EC"/>
    <w:rsid w:val="3CFCD1BF"/>
    <w:rsid w:val="3DE8A72C"/>
    <w:rsid w:val="46C20D6A"/>
    <w:rsid w:val="5397D29A"/>
    <w:rsid w:val="5768AAD7"/>
    <w:rsid w:val="57947265"/>
    <w:rsid w:val="59496B23"/>
    <w:rsid w:val="5C67E388"/>
    <w:rsid w:val="613B54AB"/>
    <w:rsid w:val="62D7250C"/>
    <w:rsid w:val="64B38AF3"/>
    <w:rsid w:val="6A591A60"/>
    <w:rsid w:val="7491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21D4C4"/>
  <w15:chartTrackingRefBased/>
  <w15:docId w15:val="{3F7E2300-D1B6-406F-93BB-D3FAC986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it-IT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90F91"/>
    <w:rPr>
      <w:rFonts w:ascii="Segoe UI" w:hAnsi="Segoe UI"/>
      <w:sz w:val="20"/>
    </w:rPr>
  </w:style>
  <w:style w:type="paragraph" w:styleId="Heading1">
    <w:name w:val="heading 1"/>
    <w:basedOn w:val="Normal"/>
    <w:next w:val="Normal"/>
    <w:link w:val="Heading1Char"/>
    <w:uiPriority w:val="9"/>
    <w:rsid w:val="00794C7A"/>
    <w:pPr>
      <w:keepNext/>
      <w:keepLines/>
      <w:pBdr>
        <w:left w:val="single" w:sz="12" w:space="12" w:color="00ACA0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794C7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4C7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4C7A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4C7A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4C7A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4C7A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4C7A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4C7A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4C7A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4C7A"/>
    <w:rPr>
      <w:rFonts w:asciiTheme="majorHAnsi" w:eastAsiaTheme="majorEastAsia" w:hAnsiTheme="majorHAnsi" w:cstheme="majorBidi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4C7A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4C7A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4C7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4C7A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4C7A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4C7A"/>
    <w:rPr>
      <w:rFonts w:asciiTheme="majorHAnsi" w:eastAsiaTheme="majorEastAsia" w:hAnsiTheme="majorHAnsi" w:cstheme="majorBidi"/>
      <w:cap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4C7A"/>
    <w:rPr>
      <w:rFonts w:asciiTheme="majorHAnsi" w:eastAsiaTheme="majorEastAsia" w:hAnsiTheme="majorHAnsi" w:cstheme="majorBidi"/>
      <w:i/>
      <w:iCs/>
      <w: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4C7A"/>
    <w:pPr>
      <w:spacing w:line="240" w:lineRule="auto"/>
    </w:pPr>
    <w:rPr>
      <w:b/>
      <w:bCs/>
      <w:color w:val="00ACA0" w:themeColor="accent2"/>
      <w:spacing w:val="10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rsid w:val="00794C7A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794C7A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ubtitle">
    <w:name w:val="Subtitle"/>
    <w:basedOn w:val="Normal"/>
    <w:next w:val="Normal"/>
    <w:link w:val="SubtitleChar"/>
    <w:uiPriority w:val="11"/>
    <w:rsid w:val="00794C7A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94C7A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rsid w:val="00794C7A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mphasis">
    <w:name w:val="Emphasis"/>
    <w:basedOn w:val="DefaultParagraphFont"/>
    <w:uiPriority w:val="20"/>
    <w:rsid w:val="00794C7A"/>
    <w:rPr>
      <w:rFonts w:asciiTheme="minorHAnsi" w:eastAsiaTheme="minorEastAsia" w:hAnsiTheme="minorHAnsi" w:cstheme="minorBidi"/>
      <w:i/>
      <w:iCs/>
      <w:color w:val="008077" w:themeColor="accent2" w:themeShade="BF"/>
      <w:sz w:val="20"/>
      <w:szCs w:val="20"/>
    </w:rPr>
  </w:style>
  <w:style w:type="paragraph" w:styleId="NoSpacing">
    <w:name w:val="No Spacing"/>
    <w:uiPriority w:val="1"/>
    <w:rsid w:val="00794C7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794C7A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94C7A"/>
    <w:rPr>
      <w:rFonts w:asciiTheme="majorHAnsi" w:eastAsiaTheme="majorEastAsia" w:hAnsiTheme="majorHAnsi" w:cstheme="majorBidi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rsid w:val="00794C7A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008077" w:themeColor="accent2" w:themeShade="BF"/>
      <w:spacing w:val="10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4C7A"/>
    <w:rPr>
      <w:rFonts w:asciiTheme="majorHAnsi" w:eastAsiaTheme="majorEastAsia" w:hAnsiTheme="majorHAnsi" w:cstheme="majorBidi"/>
      <w:caps/>
      <w:color w:val="008077" w:themeColor="accent2" w:themeShade="BF"/>
      <w:spacing w:val="10"/>
      <w:sz w:val="28"/>
      <w:szCs w:val="28"/>
    </w:rPr>
  </w:style>
  <w:style w:type="character" w:styleId="SubtleEmphasis">
    <w:name w:val="Subtle Emphasis"/>
    <w:basedOn w:val="DefaultParagraphFont"/>
    <w:uiPriority w:val="19"/>
    <w:rsid w:val="00794C7A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rsid w:val="00794C7A"/>
    <w:rPr>
      <w:rFonts w:asciiTheme="minorHAnsi" w:eastAsiaTheme="minorEastAsia" w:hAnsiTheme="minorHAnsi" w:cstheme="minorBidi"/>
      <w:b/>
      <w:bCs/>
      <w:i/>
      <w:iCs/>
      <w:color w:val="008077" w:themeColor="accent2" w:themeShade="BF"/>
      <w:spacing w:val="0"/>
      <w:w w:val="100"/>
      <w:position w:val="0"/>
      <w:sz w:val="20"/>
      <w:szCs w:val="20"/>
    </w:rPr>
  </w:style>
  <w:style w:type="character" w:styleId="SubtleReference">
    <w:name w:val="Subtle Reference"/>
    <w:basedOn w:val="DefaultParagraphFont"/>
    <w:uiPriority w:val="31"/>
    <w:rsid w:val="00794C7A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rsid w:val="00794C7A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rsid w:val="00794C7A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4D2B04"/>
    <w:rPr>
      <w:rFonts w:ascii="Georgia" w:hAnsi="Georgia"/>
      <w:b/>
      <w:color w:val="004C45" w:themeColor="accent1"/>
      <w:sz w:val="40"/>
    </w:rPr>
  </w:style>
  <w:style w:type="paragraph" w:customStyle="1" w:styleId="SezioneFrontespizio">
    <w:name w:val="Sezione Frontespizio"/>
    <w:basedOn w:val="Normal"/>
    <w:link w:val="SezioneFrontespizioCarattere"/>
    <w:rsid w:val="009933A8"/>
    <w:pPr>
      <w:tabs>
        <w:tab w:val="left" w:pos="1690"/>
      </w:tabs>
    </w:pPr>
    <w:rPr>
      <w:rFonts w:ascii="Georgia" w:hAnsi="Georgia"/>
      <w:b/>
      <w:bCs/>
      <w:noProof/>
      <w:color w:val="FFFFFF" w:themeColor="background1"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9933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ezioneFrontespizioCarattere">
    <w:name w:val="Sezione Frontespizio Carattere"/>
    <w:basedOn w:val="DefaultParagraphFont"/>
    <w:link w:val="SezioneFrontespizio"/>
    <w:rsid w:val="009933A8"/>
    <w:rPr>
      <w:rFonts w:ascii="Georgia" w:hAnsi="Georgia"/>
      <w:b/>
      <w:bCs/>
      <w:noProof/>
      <w:color w:val="FFFFFF" w:themeColor="background1"/>
      <w:sz w:val="72"/>
      <w:szCs w:val="72"/>
    </w:rPr>
  </w:style>
  <w:style w:type="character" w:customStyle="1" w:styleId="HeaderChar">
    <w:name w:val="Header Char"/>
    <w:basedOn w:val="DefaultParagraphFont"/>
    <w:link w:val="Header"/>
    <w:uiPriority w:val="99"/>
    <w:rsid w:val="009933A8"/>
  </w:style>
  <w:style w:type="paragraph" w:styleId="Footer">
    <w:name w:val="footer"/>
    <w:basedOn w:val="Normal"/>
    <w:link w:val="FooterChar"/>
    <w:uiPriority w:val="99"/>
    <w:unhideWhenUsed/>
    <w:rsid w:val="009933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3A8"/>
  </w:style>
  <w:style w:type="paragraph" w:styleId="TOC2">
    <w:name w:val="toc 2"/>
    <w:next w:val="Normal"/>
    <w:autoRedefine/>
    <w:uiPriority w:val="39"/>
    <w:unhideWhenUsed/>
    <w:rsid w:val="000F6192"/>
    <w:pPr>
      <w:spacing w:after="0" w:line="360" w:lineRule="auto"/>
      <w:ind w:left="454"/>
    </w:pPr>
    <w:rPr>
      <w:rFonts w:ascii="Segoe UI" w:hAnsi="Segoe UI" w:cs="Times New Roman"/>
      <w:b/>
      <w:bCs/>
      <w:noProof/>
      <w:color w:val="004C60"/>
      <w:sz w:val="28"/>
      <w:szCs w:val="22"/>
      <w:lang w:eastAsia="it-IT"/>
    </w:rPr>
  </w:style>
  <w:style w:type="paragraph" w:styleId="TOC1">
    <w:name w:val="toc 1"/>
    <w:basedOn w:val="Normal"/>
    <w:next w:val="Normal"/>
    <w:autoRedefine/>
    <w:uiPriority w:val="39"/>
    <w:unhideWhenUsed/>
    <w:rsid w:val="000F6192"/>
    <w:pPr>
      <w:tabs>
        <w:tab w:val="left" w:pos="840"/>
        <w:tab w:val="right" w:leader="dot" w:pos="9628"/>
      </w:tabs>
      <w:spacing w:after="0" w:line="257" w:lineRule="auto"/>
      <w:ind w:left="357"/>
    </w:pPr>
    <w:rPr>
      <w:rFonts w:cs="Segoe UI"/>
      <w:b/>
      <w:noProof/>
      <w:color w:val="004C45" w:themeColor="accent1"/>
      <w:sz w:val="32"/>
      <w:szCs w:val="22"/>
      <w:lang w:eastAsia="it-IT"/>
    </w:rPr>
  </w:style>
  <w:style w:type="paragraph" w:styleId="TOC3">
    <w:name w:val="toc 3"/>
    <w:basedOn w:val="Normal"/>
    <w:next w:val="Normal"/>
    <w:autoRedefine/>
    <w:uiPriority w:val="39"/>
    <w:unhideWhenUsed/>
    <w:rsid w:val="000F6192"/>
    <w:pPr>
      <w:spacing w:after="100" w:line="259" w:lineRule="auto"/>
      <w:ind w:left="440"/>
    </w:pPr>
    <w:rPr>
      <w:rFonts w:cs="Times New Roman"/>
      <w:b/>
      <w:color w:val="00ACA0" w:themeColor="accent2"/>
      <w:sz w:val="24"/>
      <w:szCs w:val="22"/>
      <w:lang w:eastAsia="it-IT"/>
    </w:rPr>
  </w:style>
  <w:style w:type="paragraph" w:customStyle="1" w:styleId="Titololiv0">
    <w:name w:val="Titolo liv 0"/>
    <w:next w:val="TitoloLiv1"/>
    <w:link w:val="Titololiv0Char"/>
    <w:qFormat/>
    <w:rsid w:val="003615FA"/>
    <w:pPr>
      <w:pBdr>
        <w:top w:val="double" w:sz="4" w:space="1" w:color="004C45" w:themeColor="accent1"/>
        <w:left w:val="double" w:sz="4" w:space="4" w:color="004C45" w:themeColor="accent1"/>
        <w:bottom w:val="double" w:sz="4" w:space="1" w:color="004C45" w:themeColor="accent1"/>
        <w:right w:val="double" w:sz="4" w:space="4" w:color="004C45" w:themeColor="accent1"/>
      </w:pBdr>
      <w:spacing w:before="360" w:after="360" w:line="288" w:lineRule="auto"/>
      <w:jc w:val="center"/>
      <w:outlineLvl w:val="0"/>
    </w:pPr>
    <w:rPr>
      <w:rFonts w:ascii="Segoe UI" w:hAnsi="Segoe UI"/>
      <w:b/>
      <w:bCs/>
      <w:noProof/>
      <w:color w:val="004C45" w:themeColor="accent1"/>
      <w:spacing w:val="20"/>
      <w:sz w:val="32"/>
      <w:szCs w:val="48"/>
    </w:rPr>
  </w:style>
  <w:style w:type="paragraph" w:customStyle="1" w:styleId="Titololiv2">
    <w:name w:val="Titolo liv 2"/>
    <w:link w:val="Titololiv2Carattere"/>
    <w:qFormat/>
    <w:rsid w:val="003615FA"/>
    <w:pPr>
      <w:numPr>
        <w:ilvl w:val="1"/>
        <w:numId w:val="49"/>
      </w:numPr>
      <w:spacing w:before="120" w:after="120"/>
      <w:ind w:left="1077"/>
      <w:jc w:val="both"/>
      <w:outlineLvl w:val="2"/>
    </w:pPr>
    <w:rPr>
      <w:rFonts w:ascii="Segoe UI" w:hAnsi="Segoe UI" w:cs="Arial"/>
      <w:b/>
      <w:bCs/>
      <w:noProof/>
      <w:color w:val="008077" w:themeColor="accent2" w:themeShade="BF"/>
      <w:sz w:val="24"/>
      <w:szCs w:val="36"/>
      <w:lang w:val="en-US"/>
    </w:rPr>
  </w:style>
  <w:style w:type="character" w:customStyle="1" w:styleId="Titololiv0Char">
    <w:name w:val="Titolo liv 0 Char"/>
    <w:basedOn w:val="SezioneFrontespizioCarattere"/>
    <w:link w:val="Titololiv0"/>
    <w:rsid w:val="003615FA"/>
    <w:rPr>
      <w:rFonts w:ascii="Segoe UI" w:hAnsi="Segoe UI"/>
      <w:b/>
      <w:bCs/>
      <w:noProof/>
      <w:color w:val="004C45" w:themeColor="accent1"/>
      <w:spacing w:val="20"/>
      <w:sz w:val="32"/>
      <w:szCs w:val="48"/>
    </w:rPr>
  </w:style>
  <w:style w:type="paragraph" w:customStyle="1" w:styleId="Titololiv3">
    <w:name w:val="Titolo liv 3"/>
    <w:link w:val="Titololiv3Carattere"/>
    <w:rsid w:val="002736CF"/>
    <w:pPr>
      <w:spacing w:after="0"/>
      <w:ind w:left="454"/>
    </w:pPr>
    <w:rPr>
      <w:rFonts w:ascii="Segoe UI" w:hAnsi="Segoe UI" w:cs="Arial"/>
      <w:b/>
      <w:bCs/>
      <w:i/>
      <w:iCs/>
      <w:noProof/>
      <w:color w:val="B0B7B9"/>
      <w:sz w:val="24"/>
      <w:szCs w:val="36"/>
    </w:rPr>
  </w:style>
  <w:style w:type="character" w:customStyle="1" w:styleId="Titololiv2Carattere">
    <w:name w:val="Titolo liv 2 Carattere"/>
    <w:basedOn w:val="Titololiv0Char"/>
    <w:link w:val="Titololiv2"/>
    <w:rsid w:val="003615FA"/>
    <w:rPr>
      <w:rFonts w:ascii="Segoe UI" w:hAnsi="Segoe UI" w:cs="Arial"/>
      <w:b/>
      <w:bCs/>
      <w:noProof/>
      <w:color w:val="008077" w:themeColor="accent2" w:themeShade="BF"/>
      <w:spacing w:val="20"/>
      <w:sz w:val="24"/>
      <w:szCs w:val="36"/>
      <w:lang w:val="en-US"/>
    </w:rPr>
  </w:style>
  <w:style w:type="character" w:customStyle="1" w:styleId="Titololiv3Carattere">
    <w:name w:val="Titolo liv 3 Carattere"/>
    <w:basedOn w:val="Titololiv0Char"/>
    <w:link w:val="Titololiv3"/>
    <w:rsid w:val="002736CF"/>
    <w:rPr>
      <w:rFonts w:ascii="Segoe UI" w:hAnsi="Segoe UI" w:cs="Arial"/>
      <w:b/>
      <w:bCs/>
      <w:i/>
      <w:iCs/>
      <w:noProof/>
      <w:color w:val="B0B7B9"/>
      <w:spacing w:val="20"/>
      <w:sz w:val="24"/>
      <w:szCs w:val="36"/>
    </w:rPr>
  </w:style>
  <w:style w:type="paragraph" w:customStyle="1" w:styleId="Testocorrente-Liv1">
    <w:name w:val="Testo corrente - Liv 1"/>
    <w:link w:val="Testocorrente-Liv1Carattere"/>
    <w:qFormat/>
    <w:rsid w:val="0041205C"/>
    <w:pPr>
      <w:spacing w:after="120" w:line="240" w:lineRule="auto"/>
      <w:jc w:val="both"/>
    </w:pPr>
    <w:rPr>
      <w:rFonts w:ascii="Segoe UI" w:hAnsi="Segoe UI" w:cs="Segoe UI"/>
      <w:noProof/>
      <w:color w:val="000000" w:themeColor="text1"/>
      <w:sz w:val="20"/>
      <w:szCs w:val="22"/>
      <w:shd w:val="clear" w:color="auto" w:fill="FFFFFF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5C60B1"/>
    <w:pPr>
      <w:spacing w:after="100"/>
      <w:ind w:left="630"/>
    </w:pPr>
  </w:style>
  <w:style w:type="paragraph" w:styleId="TOC5">
    <w:name w:val="toc 5"/>
    <w:basedOn w:val="Normal"/>
    <w:next w:val="Normal"/>
    <w:autoRedefine/>
    <w:uiPriority w:val="39"/>
    <w:unhideWhenUsed/>
    <w:rsid w:val="005C60B1"/>
    <w:pPr>
      <w:spacing w:after="100"/>
      <w:ind w:left="840"/>
    </w:pPr>
  </w:style>
  <w:style w:type="paragraph" w:customStyle="1" w:styleId="Testocorrente-Liv2">
    <w:name w:val="Testo corrente - Liv 2"/>
    <w:basedOn w:val="Testocorrente-Liv1"/>
    <w:link w:val="Testocorrente-Liv2Carattere"/>
    <w:rsid w:val="002736CF"/>
    <w:pPr>
      <w:ind w:left="227"/>
    </w:pPr>
  </w:style>
  <w:style w:type="character" w:customStyle="1" w:styleId="Testocorrente-Liv1Carattere">
    <w:name w:val="Testo corrente - Liv 1 Carattere"/>
    <w:basedOn w:val="Titololiv0Char"/>
    <w:link w:val="Testocorrente-Liv1"/>
    <w:rsid w:val="0041205C"/>
    <w:rPr>
      <w:rFonts w:ascii="Segoe UI" w:hAnsi="Segoe UI" w:cs="Segoe UI"/>
      <w:b w:val="0"/>
      <w:bCs w:val="0"/>
      <w:noProof/>
      <w:color w:val="000000" w:themeColor="text1"/>
      <w:spacing w:val="20"/>
      <w:sz w:val="20"/>
      <w:szCs w:val="22"/>
      <w:lang w:val="en-US"/>
    </w:rPr>
  </w:style>
  <w:style w:type="paragraph" w:customStyle="1" w:styleId="Testocorrente-Liv3">
    <w:name w:val="Testo corrente - Liv 3"/>
    <w:basedOn w:val="Testocorrente-Liv2"/>
    <w:link w:val="Testocorrente-Liv3Carattere"/>
    <w:rsid w:val="002736CF"/>
    <w:pPr>
      <w:ind w:left="454"/>
    </w:pPr>
  </w:style>
  <w:style w:type="character" w:customStyle="1" w:styleId="Testocorrente-Liv2Carattere">
    <w:name w:val="Testo corrente - Liv 2 Carattere"/>
    <w:basedOn w:val="Testocorrente-Liv1Carattere"/>
    <w:link w:val="Testocorrente-Liv2"/>
    <w:rsid w:val="002736CF"/>
    <w:rPr>
      <w:rFonts w:ascii="Segoe UI" w:hAnsi="Segoe UI" w:cs="Segoe UI"/>
      <w:b w:val="0"/>
      <w:bCs w:val="0"/>
      <w:noProof/>
      <w:color w:val="000000" w:themeColor="text1"/>
      <w:spacing w:val="20"/>
      <w:sz w:val="20"/>
      <w:szCs w:val="22"/>
      <w:lang w:val="en-US"/>
    </w:rPr>
  </w:style>
  <w:style w:type="paragraph" w:styleId="NormalWeb">
    <w:name w:val="Normal (Web)"/>
    <w:basedOn w:val="Normal"/>
    <w:uiPriority w:val="99"/>
    <w:semiHidden/>
    <w:unhideWhenUsed/>
    <w:rsid w:val="00196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corrente-Liv3Carattere">
    <w:name w:val="Testo corrente - Liv 3 Carattere"/>
    <w:basedOn w:val="Testocorrente-Liv2Carattere"/>
    <w:link w:val="Testocorrente-Liv3"/>
    <w:rsid w:val="002736CF"/>
    <w:rPr>
      <w:rFonts w:ascii="Segoe UI" w:hAnsi="Segoe UI" w:cs="Segoe UI"/>
      <w:b w:val="0"/>
      <w:bCs w:val="0"/>
      <w:noProof/>
      <w:color w:val="000000" w:themeColor="text1"/>
      <w:spacing w:val="20"/>
      <w:sz w:val="20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F42130"/>
    <w:rPr>
      <w:color w:val="B0B7B9" w:themeColor="hyperlink"/>
      <w:u w:val="single"/>
    </w:rPr>
  </w:style>
  <w:style w:type="paragraph" w:customStyle="1" w:styleId="Glossa">
    <w:name w:val="Glossa"/>
    <w:basedOn w:val="IntenseQuote"/>
    <w:link w:val="GlossaCarattere"/>
    <w:rsid w:val="00E66863"/>
    <w:pPr>
      <w:pBdr>
        <w:top w:val="single" w:sz="18" w:space="10" w:color="004C45" w:themeColor="accent1"/>
        <w:bottom w:val="single" w:sz="18" w:space="10" w:color="004C45" w:themeColor="accent1"/>
      </w:pBdr>
      <w:spacing w:before="240" w:beforeAutospacing="0" w:after="360" w:line="240" w:lineRule="auto"/>
      <w:ind w:left="0" w:right="0"/>
      <w:jc w:val="left"/>
    </w:pPr>
    <w:rPr>
      <w:rFonts w:ascii="Georgia" w:hAnsi="Georgia"/>
      <w:bCs/>
      <w:caps w:val="0"/>
      <w:color w:val="00ACA0" w:themeColor="accent2"/>
      <w:shd w:val="clear" w:color="auto" w:fill="FFFFFF"/>
      <w:lang w:val="en-US" w:eastAsia="it-IT"/>
    </w:rPr>
  </w:style>
  <w:style w:type="paragraph" w:customStyle="1" w:styleId="SezioneFrontespizio2">
    <w:name w:val="Sezione  Frontespizio 2"/>
    <w:basedOn w:val="SezioneFrontespizio"/>
    <w:link w:val="SezioneFrontespizio2Carattere"/>
    <w:rsid w:val="00A15566"/>
    <w:rPr>
      <w:rFonts w:ascii="Segoe UI" w:hAnsi="Segoe UI" w:cs="Segoe UI"/>
      <w:b w:val="0"/>
      <w:bCs w:val="0"/>
      <w:lang w:val="en-US"/>
    </w:rPr>
  </w:style>
  <w:style w:type="character" w:customStyle="1" w:styleId="GlossaCarattere">
    <w:name w:val="Glossa Carattere"/>
    <w:basedOn w:val="IntenseQuoteChar"/>
    <w:link w:val="Glossa"/>
    <w:rsid w:val="00E66863"/>
    <w:rPr>
      <w:rFonts w:ascii="Georgia" w:eastAsiaTheme="majorEastAsia" w:hAnsi="Georgia" w:cstheme="majorBidi"/>
      <w:bCs/>
      <w:caps w:val="0"/>
      <w:color w:val="00ACA0" w:themeColor="accent2"/>
      <w:spacing w:val="10"/>
      <w:sz w:val="28"/>
      <w:szCs w:val="28"/>
      <w:lang w:val="en-US" w:eastAsia="it-IT"/>
    </w:rPr>
  </w:style>
  <w:style w:type="character" w:customStyle="1" w:styleId="SezioneFrontespizio2Carattere">
    <w:name w:val="Sezione  Frontespizio 2 Carattere"/>
    <w:basedOn w:val="SezioneFrontespizioCarattere"/>
    <w:link w:val="SezioneFrontespizio2"/>
    <w:rsid w:val="00A15566"/>
    <w:rPr>
      <w:rFonts w:ascii="Segoe UI" w:hAnsi="Segoe UI" w:cs="Segoe UI"/>
      <w:b w:val="0"/>
      <w:bCs w:val="0"/>
      <w:noProof/>
      <w:color w:val="FFFFFF" w:themeColor="background1"/>
      <w:sz w:val="72"/>
      <w:szCs w:val="7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85F7F"/>
    <w:rPr>
      <w:color w:val="605E5C"/>
      <w:shd w:val="clear" w:color="auto" w:fill="E1DFDD"/>
    </w:rPr>
  </w:style>
  <w:style w:type="table" w:styleId="ListTable4-Accent2">
    <w:name w:val="List Table 4 Accent 2"/>
    <w:basedOn w:val="TableNormal"/>
    <w:uiPriority w:val="49"/>
    <w:rsid w:val="000875F0"/>
    <w:pPr>
      <w:spacing w:after="0" w:line="240" w:lineRule="auto"/>
    </w:pPr>
    <w:tblPr>
      <w:tblStyleRowBandSize w:val="1"/>
      <w:tblStyleColBandSize w:val="1"/>
      <w:tblBorders>
        <w:top w:val="single" w:sz="4" w:space="0" w:color="34FFF0" w:themeColor="accent2" w:themeTint="99"/>
        <w:left w:val="single" w:sz="4" w:space="0" w:color="34FFF0" w:themeColor="accent2" w:themeTint="99"/>
        <w:bottom w:val="single" w:sz="4" w:space="0" w:color="34FFF0" w:themeColor="accent2" w:themeTint="99"/>
        <w:right w:val="single" w:sz="4" w:space="0" w:color="34FFF0" w:themeColor="accent2" w:themeTint="99"/>
        <w:insideH w:val="single" w:sz="4" w:space="0" w:color="34FFF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CA0" w:themeColor="accent2"/>
          <w:left w:val="single" w:sz="4" w:space="0" w:color="00ACA0" w:themeColor="accent2"/>
          <w:bottom w:val="single" w:sz="4" w:space="0" w:color="00ACA0" w:themeColor="accent2"/>
          <w:right w:val="single" w:sz="4" w:space="0" w:color="00ACA0" w:themeColor="accent2"/>
          <w:insideH w:val="nil"/>
        </w:tcBorders>
        <w:shd w:val="clear" w:color="auto" w:fill="00ACA0" w:themeFill="accent2"/>
      </w:tcPr>
    </w:tblStylePr>
    <w:tblStylePr w:type="lastRow">
      <w:rPr>
        <w:b/>
        <w:bCs/>
      </w:rPr>
      <w:tblPr/>
      <w:tcPr>
        <w:tcBorders>
          <w:top w:val="double" w:sz="4" w:space="0" w:color="34FFF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FFFA" w:themeFill="accent2" w:themeFillTint="33"/>
      </w:tcPr>
    </w:tblStylePr>
    <w:tblStylePr w:type="band1Horz">
      <w:tblPr/>
      <w:tcPr>
        <w:shd w:val="clear" w:color="auto" w:fill="BBFFFA" w:themeFill="accent2" w:themeFillTint="33"/>
      </w:tcPr>
    </w:tblStylePr>
  </w:style>
  <w:style w:type="table" w:styleId="ListTable4-Accent1">
    <w:name w:val="List Table 4 Accent 1"/>
    <w:basedOn w:val="TableNormal"/>
    <w:uiPriority w:val="49"/>
    <w:rsid w:val="000875F0"/>
    <w:pPr>
      <w:spacing w:after="0" w:line="240" w:lineRule="auto"/>
    </w:pPr>
    <w:tblPr>
      <w:tblStyleRowBandSize w:val="1"/>
      <w:tblStyleColBandSize w:val="1"/>
      <w:tblBorders>
        <w:top w:val="single" w:sz="4" w:space="0" w:color="00F9E1" w:themeColor="accent1" w:themeTint="99"/>
        <w:left w:val="single" w:sz="4" w:space="0" w:color="00F9E1" w:themeColor="accent1" w:themeTint="99"/>
        <w:bottom w:val="single" w:sz="4" w:space="0" w:color="00F9E1" w:themeColor="accent1" w:themeTint="99"/>
        <w:right w:val="single" w:sz="4" w:space="0" w:color="00F9E1" w:themeColor="accent1" w:themeTint="99"/>
        <w:insideH w:val="single" w:sz="4" w:space="0" w:color="00F9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4C45" w:themeColor="accent1"/>
          <w:left w:val="single" w:sz="4" w:space="0" w:color="004C45" w:themeColor="accent1"/>
          <w:bottom w:val="single" w:sz="4" w:space="0" w:color="004C45" w:themeColor="accent1"/>
          <w:right w:val="single" w:sz="4" w:space="0" w:color="004C45" w:themeColor="accent1"/>
          <w:insideH w:val="nil"/>
        </w:tcBorders>
        <w:shd w:val="clear" w:color="auto" w:fill="004C45" w:themeFill="accent1"/>
      </w:tcPr>
    </w:tblStylePr>
    <w:tblStylePr w:type="lastRow">
      <w:rPr>
        <w:b/>
        <w:bCs/>
      </w:rPr>
      <w:tblPr/>
      <w:tcPr>
        <w:tcBorders>
          <w:top w:val="double" w:sz="4" w:space="0" w:color="00F9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FFF6" w:themeFill="accent1" w:themeFillTint="33"/>
      </w:tcPr>
    </w:tblStylePr>
    <w:tblStylePr w:type="band1Horz">
      <w:tblPr/>
      <w:tcPr>
        <w:shd w:val="clear" w:color="auto" w:fill="A8FFF6" w:themeFill="accent1" w:themeFillTint="33"/>
      </w:tcPr>
    </w:tblStylePr>
  </w:style>
  <w:style w:type="table" w:styleId="TableGrid">
    <w:name w:val="Table Grid"/>
    <w:basedOn w:val="TableNormal"/>
    <w:uiPriority w:val="39"/>
    <w:rsid w:val="00087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2">
    <w:name w:val="List Table 3 Accent 2"/>
    <w:basedOn w:val="TableNormal"/>
    <w:uiPriority w:val="48"/>
    <w:rsid w:val="000875F0"/>
    <w:pPr>
      <w:spacing w:after="0" w:line="240" w:lineRule="auto"/>
    </w:pPr>
    <w:tblPr>
      <w:tblStyleRowBandSize w:val="1"/>
      <w:tblStyleColBandSize w:val="1"/>
      <w:tblBorders>
        <w:top w:val="single" w:sz="4" w:space="0" w:color="00ACA0" w:themeColor="accent2"/>
        <w:left w:val="single" w:sz="4" w:space="0" w:color="00ACA0" w:themeColor="accent2"/>
        <w:bottom w:val="single" w:sz="4" w:space="0" w:color="00ACA0" w:themeColor="accent2"/>
        <w:right w:val="single" w:sz="4" w:space="0" w:color="00ACA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CA0" w:themeFill="accent2"/>
      </w:tcPr>
    </w:tblStylePr>
    <w:tblStylePr w:type="lastRow">
      <w:rPr>
        <w:b/>
        <w:bCs/>
      </w:rPr>
      <w:tblPr/>
      <w:tcPr>
        <w:tcBorders>
          <w:top w:val="double" w:sz="4" w:space="0" w:color="00ACA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CA0" w:themeColor="accent2"/>
          <w:right w:val="single" w:sz="4" w:space="0" w:color="00ACA0" w:themeColor="accent2"/>
        </w:tcBorders>
      </w:tcPr>
    </w:tblStylePr>
    <w:tblStylePr w:type="band1Horz">
      <w:tblPr/>
      <w:tcPr>
        <w:tcBorders>
          <w:top w:val="single" w:sz="4" w:space="0" w:color="00ACA0" w:themeColor="accent2"/>
          <w:bottom w:val="single" w:sz="4" w:space="0" w:color="00ACA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CA0" w:themeColor="accent2"/>
          <w:left w:val="nil"/>
        </w:tcBorders>
      </w:tcPr>
    </w:tblStylePr>
    <w:tblStylePr w:type="swCell">
      <w:tblPr/>
      <w:tcPr>
        <w:tcBorders>
          <w:top w:val="double" w:sz="4" w:space="0" w:color="00ACA0" w:themeColor="accent2"/>
          <w:right w:val="nil"/>
        </w:tcBorders>
      </w:tcPr>
    </w:tblStylePr>
  </w:style>
  <w:style w:type="paragraph" w:customStyle="1" w:styleId="Style1">
    <w:name w:val="Style1"/>
    <w:basedOn w:val="ListParagraph"/>
    <w:link w:val="Style1Char"/>
    <w:rsid w:val="0062155C"/>
    <w:pPr>
      <w:numPr>
        <w:numId w:val="2"/>
      </w:numPr>
      <w:spacing w:line="259" w:lineRule="auto"/>
    </w:pPr>
    <w:rPr>
      <w:rFonts w:eastAsiaTheme="minorHAnsi"/>
      <w:sz w:val="22"/>
      <w:szCs w:val="22"/>
    </w:rPr>
  </w:style>
  <w:style w:type="character" w:customStyle="1" w:styleId="Style1Char">
    <w:name w:val="Style1 Char"/>
    <w:basedOn w:val="DefaultParagraphFont"/>
    <w:link w:val="Style1"/>
    <w:rsid w:val="0062155C"/>
    <w:rPr>
      <w:rFonts w:ascii="Segoe UI" w:eastAsiaTheme="minorHAnsi" w:hAnsi="Segoe U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2155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A2924"/>
  </w:style>
  <w:style w:type="table" w:customStyle="1" w:styleId="TableGrid0">
    <w:name w:val="TableGrid"/>
    <w:rsid w:val="00714BD9"/>
    <w:pPr>
      <w:spacing w:after="0" w:line="240" w:lineRule="auto"/>
    </w:pPr>
    <w:rPr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7D69FD"/>
    <w:pPr>
      <w:spacing w:after="200" w:line="240" w:lineRule="auto"/>
    </w:pPr>
    <w:rPr>
      <w:rFonts w:ascii="Arial" w:eastAsiaTheme="minorHAnsi" w:hAnsi="Arial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7D69FD"/>
    <w:rPr>
      <w:rFonts w:ascii="Arial" w:eastAsiaTheme="minorHAnsi" w:hAnsi="Arial"/>
      <w:sz w:val="20"/>
      <w:szCs w:val="20"/>
      <w:lang w:val="en-US"/>
    </w:rPr>
  </w:style>
  <w:style w:type="paragraph" w:customStyle="1" w:styleId="Enfasi3">
    <w:name w:val="Enfasi 3"/>
    <w:basedOn w:val="Normal"/>
    <w:link w:val="Enfasi3Char"/>
    <w:rsid w:val="00410CE0"/>
    <w:pPr>
      <w:spacing w:before="60" w:after="0" w:line="276" w:lineRule="auto"/>
      <w:jc w:val="both"/>
    </w:pPr>
    <w:rPr>
      <w:rFonts w:ascii="Arial Narrow" w:eastAsiaTheme="minorHAnsi" w:hAnsi="Arial Narrow"/>
      <w:color w:val="FF6600"/>
      <w:spacing w:val="-2"/>
      <w:szCs w:val="22"/>
    </w:rPr>
  </w:style>
  <w:style w:type="character" w:customStyle="1" w:styleId="Enfasi3Char">
    <w:name w:val="Enfasi 3 Char"/>
    <w:basedOn w:val="DefaultParagraphFont"/>
    <w:link w:val="Enfasi3"/>
    <w:rsid w:val="00410CE0"/>
    <w:rPr>
      <w:rFonts w:ascii="Arial Narrow" w:eastAsiaTheme="minorHAnsi" w:hAnsi="Arial Narrow"/>
      <w:color w:val="FF6600"/>
      <w:spacing w:val="-2"/>
      <w:sz w:val="20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2B7445"/>
    <w:pPr>
      <w:spacing w:after="100" w:line="259" w:lineRule="auto"/>
      <w:ind w:left="1100"/>
    </w:pPr>
    <w:rPr>
      <w:sz w:val="22"/>
      <w:szCs w:val="22"/>
      <w:lang w:eastAsia="it-IT"/>
    </w:rPr>
  </w:style>
  <w:style w:type="paragraph" w:styleId="TOC7">
    <w:name w:val="toc 7"/>
    <w:basedOn w:val="Normal"/>
    <w:next w:val="Normal"/>
    <w:autoRedefine/>
    <w:uiPriority w:val="39"/>
    <w:unhideWhenUsed/>
    <w:rsid w:val="002B7445"/>
    <w:pPr>
      <w:spacing w:after="100" w:line="259" w:lineRule="auto"/>
      <w:ind w:left="1320"/>
    </w:pPr>
    <w:rPr>
      <w:sz w:val="22"/>
      <w:szCs w:val="22"/>
      <w:lang w:eastAsia="it-IT"/>
    </w:rPr>
  </w:style>
  <w:style w:type="paragraph" w:styleId="TOC8">
    <w:name w:val="toc 8"/>
    <w:basedOn w:val="Normal"/>
    <w:next w:val="Normal"/>
    <w:autoRedefine/>
    <w:uiPriority w:val="39"/>
    <w:unhideWhenUsed/>
    <w:rsid w:val="002B7445"/>
    <w:pPr>
      <w:spacing w:after="100" w:line="259" w:lineRule="auto"/>
      <w:ind w:left="1540"/>
    </w:pPr>
    <w:rPr>
      <w:sz w:val="22"/>
      <w:szCs w:val="22"/>
      <w:lang w:eastAsia="it-IT"/>
    </w:rPr>
  </w:style>
  <w:style w:type="paragraph" w:styleId="TOC9">
    <w:name w:val="toc 9"/>
    <w:basedOn w:val="Normal"/>
    <w:next w:val="Normal"/>
    <w:autoRedefine/>
    <w:uiPriority w:val="39"/>
    <w:unhideWhenUsed/>
    <w:rsid w:val="002B7445"/>
    <w:pPr>
      <w:spacing w:after="100" w:line="259" w:lineRule="auto"/>
      <w:ind w:left="1760"/>
    </w:pPr>
    <w:rPr>
      <w:sz w:val="22"/>
      <w:szCs w:val="22"/>
      <w:lang w:eastAsia="it-IT"/>
    </w:rPr>
  </w:style>
  <w:style w:type="paragraph" w:customStyle="1" w:styleId="paragraph">
    <w:name w:val="paragraph"/>
    <w:basedOn w:val="Normal"/>
    <w:rsid w:val="001A1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DefaultParagraphFont"/>
    <w:rsid w:val="001A15DA"/>
  </w:style>
  <w:style w:type="character" w:customStyle="1" w:styleId="eop">
    <w:name w:val="eop"/>
    <w:basedOn w:val="DefaultParagraphFont"/>
    <w:rsid w:val="001A15DA"/>
  </w:style>
  <w:style w:type="character" w:styleId="FootnoteReference">
    <w:name w:val="footnote reference"/>
    <w:basedOn w:val="DefaultParagraphFont"/>
    <w:uiPriority w:val="99"/>
    <w:semiHidden/>
    <w:unhideWhenUsed/>
    <w:rsid w:val="008A72D3"/>
    <w:rPr>
      <w:vertAlign w:val="superscript"/>
    </w:rPr>
  </w:style>
  <w:style w:type="paragraph" w:customStyle="1" w:styleId="GraficList">
    <w:name w:val="Grafic List"/>
    <w:basedOn w:val="Testocorrente-Liv3"/>
    <w:link w:val="GraficListChar"/>
    <w:qFormat/>
    <w:rsid w:val="0041205C"/>
    <w:pPr>
      <w:numPr>
        <w:numId w:val="6"/>
      </w:numPr>
      <w:spacing w:line="257" w:lineRule="auto"/>
    </w:pPr>
    <w:rPr>
      <w:noProof w:val="0"/>
      <w:color w:val="auto"/>
      <w:szCs w:val="20"/>
      <w:lang w:val="it-IT"/>
    </w:rPr>
  </w:style>
  <w:style w:type="paragraph" w:customStyle="1" w:styleId="TitoloLiv1">
    <w:name w:val="Titolo Liv 1"/>
    <w:link w:val="TitoloLiv1Char"/>
    <w:qFormat/>
    <w:rsid w:val="003615FA"/>
    <w:pPr>
      <w:numPr>
        <w:numId w:val="49"/>
      </w:numPr>
      <w:pBdr>
        <w:bottom w:val="single" w:sz="4" w:space="1" w:color="auto"/>
      </w:pBdr>
      <w:spacing w:before="240" w:after="240"/>
      <w:ind w:left="1077"/>
      <w:outlineLvl w:val="1"/>
    </w:pPr>
    <w:rPr>
      <w:rFonts w:ascii="Segoe UI" w:hAnsi="Segoe UI"/>
      <w:b/>
      <w:bCs/>
      <w:noProof/>
      <w:color w:val="004C60"/>
      <w:sz w:val="28"/>
      <w:szCs w:val="48"/>
    </w:rPr>
  </w:style>
  <w:style w:type="character" w:customStyle="1" w:styleId="GraficListChar">
    <w:name w:val="Grafic List Char"/>
    <w:basedOn w:val="Testocorrente-Liv3Carattere"/>
    <w:link w:val="GraficList"/>
    <w:rsid w:val="0041205C"/>
    <w:rPr>
      <w:rFonts w:ascii="Segoe UI" w:hAnsi="Segoe UI" w:cs="Segoe UI"/>
      <w:b w:val="0"/>
      <w:bCs w:val="0"/>
      <w:noProof/>
      <w:color w:val="000000" w:themeColor="text1"/>
      <w:spacing w:val="20"/>
      <w:sz w:val="20"/>
      <w:szCs w:val="20"/>
      <w:lang w:val="en-US"/>
    </w:rPr>
  </w:style>
  <w:style w:type="paragraph" w:customStyle="1" w:styleId="Titololiv10">
    <w:name w:val="Titolo liv 1"/>
    <w:next w:val="Normal"/>
    <w:link w:val="Titololiv1Carattere"/>
    <w:rsid w:val="003615FA"/>
    <w:pPr>
      <w:pBdr>
        <w:bottom w:val="single" w:sz="12" w:space="1" w:color="208D69" w:themeColor="accent5" w:themeShade="80"/>
      </w:pBdr>
      <w:spacing w:before="240" w:line="288" w:lineRule="auto"/>
      <w:ind w:left="1080" w:hanging="720"/>
      <w:jc w:val="both"/>
      <w:outlineLvl w:val="0"/>
    </w:pPr>
    <w:rPr>
      <w:rFonts w:ascii="Segoe UI" w:eastAsia="Calibri" w:hAnsi="Segoe UI" w:cs="Segoe UI"/>
      <w:b/>
      <w:bCs/>
      <w:i/>
      <w:iCs/>
      <w:noProof/>
      <w:color w:val="004C60"/>
      <w:sz w:val="36"/>
      <w:szCs w:val="20"/>
    </w:rPr>
  </w:style>
  <w:style w:type="character" w:customStyle="1" w:styleId="TitoloLiv1Char">
    <w:name w:val="Titolo Liv 1 Char"/>
    <w:basedOn w:val="Titololiv0Char"/>
    <w:link w:val="TitoloLiv1"/>
    <w:rsid w:val="003615FA"/>
    <w:rPr>
      <w:rFonts w:ascii="Segoe UI" w:hAnsi="Segoe UI"/>
      <w:b/>
      <w:bCs/>
      <w:noProof/>
      <w:color w:val="004C60"/>
      <w:spacing w:val="20"/>
      <w:sz w:val="28"/>
      <w:szCs w:val="48"/>
    </w:rPr>
  </w:style>
  <w:style w:type="character" w:customStyle="1" w:styleId="Titololiv1Carattere">
    <w:name w:val="Titolo liv 1 Carattere"/>
    <w:basedOn w:val="SezioneFrontespizioCarattere"/>
    <w:link w:val="Titololiv10"/>
    <w:rsid w:val="003615FA"/>
    <w:rPr>
      <w:rFonts w:ascii="Segoe UI" w:eastAsia="Calibri" w:hAnsi="Segoe UI" w:cs="Segoe UI"/>
      <w:b/>
      <w:bCs/>
      <w:i/>
      <w:iCs/>
      <w:noProof/>
      <w:color w:val="004C60"/>
      <w:sz w:val="36"/>
      <w:szCs w:val="20"/>
    </w:rPr>
  </w:style>
  <w:style w:type="paragraph" w:customStyle="1" w:styleId="Testocorrente">
    <w:name w:val="Testo corrente"/>
    <w:basedOn w:val="Normal"/>
    <w:next w:val="Normal"/>
    <w:link w:val="TestocorrenteChar"/>
    <w:rsid w:val="003615FA"/>
    <w:pPr>
      <w:spacing w:after="120" w:line="240" w:lineRule="auto"/>
      <w:jc w:val="both"/>
    </w:pPr>
    <w:rPr>
      <w:rFonts w:eastAsia="Calibri" w:cs="Segoe UI"/>
      <w:noProof/>
      <w:color w:val="000000" w:themeColor="text1"/>
      <w:szCs w:val="22"/>
      <w:shd w:val="clear" w:color="auto" w:fill="FFFFFF"/>
      <w:lang w:val="en-US"/>
    </w:rPr>
  </w:style>
  <w:style w:type="character" w:customStyle="1" w:styleId="TestocorrenteChar">
    <w:name w:val="Testo corrente Char"/>
    <w:basedOn w:val="Titololiv1Carattere"/>
    <w:link w:val="Testocorrente"/>
    <w:rsid w:val="003615FA"/>
    <w:rPr>
      <w:rFonts w:ascii="Segoe UI" w:eastAsia="Calibri" w:hAnsi="Segoe UI" w:cs="Segoe UI"/>
      <w:b w:val="0"/>
      <w:bCs w:val="0"/>
      <w:i w:val="0"/>
      <w:iCs w:val="0"/>
      <w:noProof/>
      <w:color w:val="000000" w:themeColor="text1"/>
      <w:sz w:val="20"/>
      <w:szCs w:val="22"/>
      <w:lang w:val="en-US"/>
    </w:rPr>
  </w:style>
  <w:style w:type="paragraph" w:customStyle="1" w:styleId="Corsivo">
    <w:name w:val="Corsivo"/>
    <w:basedOn w:val="Normal"/>
    <w:link w:val="CorsivoChar"/>
    <w:qFormat/>
    <w:rsid w:val="003615FA"/>
    <w:pPr>
      <w:spacing w:after="0" w:line="257" w:lineRule="auto"/>
      <w:ind w:firstLine="567"/>
    </w:pPr>
    <w:rPr>
      <w:i/>
      <w:iCs/>
    </w:rPr>
  </w:style>
  <w:style w:type="character" w:customStyle="1" w:styleId="CorsivoChar">
    <w:name w:val="Corsivo Char"/>
    <w:basedOn w:val="DefaultParagraphFont"/>
    <w:link w:val="Corsivo"/>
    <w:rsid w:val="003615FA"/>
    <w:rPr>
      <w:rFonts w:ascii="Segoe UI" w:hAnsi="Segoe UI"/>
      <w:i/>
      <w:i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011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4663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7816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349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800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3" Type="http://schemas.openxmlformats.org/officeDocument/2006/relationships/hyperlink" Target="https://eu-prod.asyncgw.teams.microsoft.com/v1/objects/0-weu-d1-80fed24aa3cd2721bfb06819cff3baa7/views/imgo" TargetMode="External"/><Relationship Id="rId7" Type="http://schemas.openxmlformats.org/officeDocument/2006/relationships/image" Target="media/image10.png"/><Relationship Id="rId2" Type="http://schemas.openxmlformats.org/officeDocument/2006/relationships/image" Target="media/image2.png"/><Relationship Id="rId1" Type="http://schemas.openxmlformats.org/officeDocument/2006/relationships/hyperlink" Target="https://eu-prod.asyncgw.teams.microsoft.com/v1/objects/0-weu-d9-de3fbac5cb99782b9371d8e80c80baad/views/imgo" TargetMode="External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10" Type="http://schemas.openxmlformats.org/officeDocument/2006/relationships/image" Target="media/image13.png"/><Relationship Id="rId4" Type="http://schemas.openxmlformats.org/officeDocument/2006/relationships/image" Target="media/image3.png"/><Relationship Id="rId9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Intellera">
      <a:dk1>
        <a:sysClr val="windowText" lastClr="000000"/>
      </a:dk1>
      <a:lt1>
        <a:sysClr val="window" lastClr="FFFFFF"/>
      </a:lt1>
      <a:dk2>
        <a:srgbClr val="B0B7B9"/>
      </a:dk2>
      <a:lt2>
        <a:srgbClr val="D9E1E2"/>
      </a:lt2>
      <a:accent1>
        <a:srgbClr val="004C45"/>
      </a:accent1>
      <a:accent2>
        <a:srgbClr val="00ACA0"/>
      </a:accent2>
      <a:accent3>
        <a:srgbClr val="00BF6F"/>
      </a:accent3>
      <a:accent4>
        <a:srgbClr val="FFC658"/>
      </a:accent4>
      <a:accent5>
        <a:srgbClr val="7AE1BF"/>
      </a:accent5>
      <a:accent6>
        <a:srgbClr val="F5E1A4"/>
      </a:accent6>
      <a:hlink>
        <a:srgbClr val="B0B7B9"/>
      </a:hlink>
      <a:folHlink>
        <a:srgbClr val="D9E1E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101AE4CD4884593554946191E747C" ma:contentTypeVersion="2" ma:contentTypeDescription="Create a new document." ma:contentTypeScope="" ma:versionID="0c6100c06d18bffc5861987ca85c3bb0">
  <xsd:schema xmlns:xsd="http://www.w3.org/2001/XMLSchema" xmlns:xs="http://www.w3.org/2001/XMLSchema" xmlns:p="http://schemas.microsoft.com/office/2006/metadata/properties" xmlns:ns2="7270bc98-39b5-4948-a6cf-ac8749b4743a" targetNamespace="http://schemas.microsoft.com/office/2006/metadata/properties" ma:root="true" ma:fieldsID="135d8fe2c56b0953e6209a8203e17998" ns2:_="">
    <xsd:import namespace="7270bc98-39b5-4948-a6cf-ac8749b474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0bc98-39b5-4948-a6cf-ac8749b474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00287-60A1-43F0-895E-BC7A41A60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0bc98-39b5-4948-a6cf-ac8749b474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A3-4F85-4EE6-A108-904DF16151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8934A8-75A1-4AF7-BFDF-E3BABCCC63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9BE6DC-3232-4387-981E-0B7A6116E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Links>
    <vt:vector size="414" baseType="variant">
      <vt:variant>
        <vt:i4>1441847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_Toc102049087</vt:lpwstr>
      </vt:variant>
      <vt:variant>
        <vt:i4>1441847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_Toc102049086</vt:lpwstr>
      </vt:variant>
      <vt:variant>
        <vt:i4>1441847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_Toc102049085</vt:lpwstr>
      </vt:variant>
      <vt:variant>
        <vt:i4>1441847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_Toc102049084</vt:lpwstr>
      </vt:variant>
      <vt:variant>
        <vt:i4>1441847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_Toc102049083</vt:lpwstr>
      </vt:variant>
      <vt:variant>
        <vt:i4>1441847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_Toc102049082</vt:lpwstr>
      </vt:variant>
      <vt:variant>
        <vt:i4>1441847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_Toc102049081</vt:lpwstr>
      </vt:variant>
      <vt:variant>
        <vt:i4>1441847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_Toc102049080</vt:lpwstr>
      </vt:variant>
      <vt:variant>
        <vt:i4>1638455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_Toc102049079</vt:lpwstr>
      </vt:variant>
      <vt:variant>
        <vt:i4>1638455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_Toc102049078</vt:lpwstr>
      </vt:variant>
      <vt:variant>
        <vt:i4>1638455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_Toc102049077</vt:lpwstr>
      </vt:variant>
      <vt:variant>
        <vt:i4>1638455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_Toc102049076</vt:lpwstr>
      </vt:variant>
      <vt:variant>
        <vt:i4>1638455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_Toc102049075</vt:lpwstr>
      </vt:variant>
      <vt:variant>
        <vt:i4>1638455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_Toc102049074</vt:lpwstr>
      </vt:variant>
      <vt:variant>
        <vt:i4>1638455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_Toc102049073</vt:lpwstr>
      </vt:variant>
      <vt:variant>
        <vt:i4>1638455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_Toc102049072</vt:lpwstr>
      </vt:variant>
      <vt:variant>
        <vt:i4>1638455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_Toc102049071</vt:lpwstr>
      </vt:variant>
      <vt:variant>
        <vt:i4>1572919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_Toc102049069</vt:lpwstr>
      </vt:variant>
      <vt:variant>
        <vt:i4>1572919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_Toc102049068</vt:lpwstr>
      </vt:variant>
      <vt:variant>
        <vt:i4>1572919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_Toc102049067</vt:lpwstr>
      </vt:variant>
      <vt:variant>
        <vt:i4>1572919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_Toc102049066</vt:lpwstr>
      </vt:variant>
      <vt:variant>
        <vt:i4>1572919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_Toc102049065</vt:lpwstr>
      </vt:variant>
      <vt:variant>
        <vt:i4>1572919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_Toc102049064</vt:lpwstr>
      </vt:variant>
      <vt:variant>
        <vt:i4>1572919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_Toc102049063</vt:lpwstr>
      </vt:variant>
      <vt:variant>
        <vt:i4>1572919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_Toc102049062</vt:lpwstr>
      </vt:variant>
      <vt:variant>
        <vt:i4>1572919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_Toc102049061</vt:lpwstr>
      </vt:variant>
      <vt:variant>
        <vt:i4>1769527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_Toc102049059</vt:lpwstr>
      </vt:variant>
      <vt:variant>
        <vt:i4>1769527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_Toc102049058</vt:lpwstr>
      </vt:variant>
      <vt:variant>
        <vt:i4>1769527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_Toc102049057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_Toc102049056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_Toc102049055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_Toc102049054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_Toc102049053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_Toc102049052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_Toc102049051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_Toc102049050</vt:lpwstr>
      </vt:variant>
      <vt:variant>
        <vt:i4>1703991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_Toc102049049</vt:lpwstr>
      </vt:variant>
      <vt:variant>
        <vt:i4>1703991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_Toc102049048</vt:lpwstr>
      </vt:variant>
      <vt:variant>
        <vt:i4>1703991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_Toc102049047</vt:lpwstr>
      </vt:variant>
      <vt:variant>
        <vt:i4>1703991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_Toc102049046</vt:lpwstr>
      </vt:variant>
      <vt:variant>
        <vt:i4>1703991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_Toc102049045</vt:lpwstr>
      </vt:variant>
      <vt:variant>
        <vt:i4>1703991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_Toc102049044</vt:lpwstr>
      </vt:variant>
      <vt:variant>
        <vt:i4>1703991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_Toc102049043</vt:lpwstr>
      </vt:variant>
      <vt:variant>
        <vt:i4>1703991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_Toc102049042</vt:lpwstr>
      </vt:variant>
      <vt:variant>
        <vt:i4>1703991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_Toc102049041</vt:lpwstr>
      </vt:variant>
      <vt:variant>
        <vt:i4>1900599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_Toc102049039</vt:lpwstr>
      </vt:variant>
      <vt:variant>
        <vt:i4>1900599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_Toc102049038</vt:lpwstr>
      </vt:variant>
      <vt:variant>
        <vt:i4>1900599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_Toc102049037</vt:lpwstr>
      </vt:variant>
      <vt:variant>
        <vt:i4>1900599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_Toc102049036</vt:lpwstr>
      </vt:variant>
      <vt:variant>
        <vt:i4>1900599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_Toc102049034</vt:lpwstr>
      </vt:variant>
      <vt:variant>
        <vt:i4>1900599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_Toc102049033</vt:lpwstr>
      </vt:variant>
      <vt:variant>
        <vt:i4>1900599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_Toc102049032</vt:lpwstr>
      </vt:variant>
      <vt:variant>
        <vt:i4>1900599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_Toc102049031</vt:lpwstr>
      </vt:variant>
      <vt:variant>
        <vt:i4>1835063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_Toc102049026</vt:lpwstr>
      </vt:variant>
      <vt:variant>
        <vt:i4>1835063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_Toc102049025</vt:lpwstr>
      </vt:variant>
      <vt:variant>
        <vt:i4>1835063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_Toc102049024</vt:lpwstr>
      </vt:variant>
      <vt:variant>
        <vt:i4>1835063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_Toc102049023</vt:lpwstr>
      </vt:variant>
      <vt:variant>
        <vt:i4>1835063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_Toc102049022</vt:lpwstr>
      </vt:variant>
      <vt:variant>
        <vt:i4>1835063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_Toc102049021</vt:lpwstr>
      </vt:variant>
      <vt:variant>
        <vt:i4>1835063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_Toc102049020</vt:lpwstr>
      </vt:variant>
      <vt:variant>
        <vt:i4>2031671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_Toc102049019</vt:lpwstr>
      </vt:variant>
      <vt:variant>
        <vt:i4>2031671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_Toc102049018</vt:lpwstr>
      </vt:variant>
      <vt:variant>
        <vt:i4>2031671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_Toc102049017</vt:lpwstr>
      </vt:variant>
      <vt:variant>
        <vt:i4>2031671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_Toc102049016</vt:lpwstr>
      </vt:variant>
      <vt:variant>
        <vt:i4>2031671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_Toc102049015</vt:lpwstr>
      </vt:variant>
      <vt:variant>
        <vt:i4>2031671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_Toc102049014</vt:lpwstr>
      </vt:variant>
      <vt:variant>
        <vt:i4>2031671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_Toc102049013</vt:lpwstr>
      </vt:variant>
      <vt:variant>
        <vt:i4>2031671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_Toc102049012</vt:lpwstr>
      </vt:variant>
      <vt:variant>
        <vt:i4>2031671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_Toc102049011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Scacco</dc:creator>
  <cp:keywords/>
  <dc:description/>
  <cp:lastModifiedBy>Claudio Paganelli</cp:lastModifiedBy>
  <cp:revision>2</cp:revision>
  <cp:lastPrinted>2022-04-29T12:28:00Z</cp:lastPrinted>
  <dcterms:created xsi:type="dcterms:W3CDTF">2022-05-26T13:10:00Z</dcterms:created>
  <dcterms:modified xsi:type="dcterms:W3CDTF">2022-05-26T13:10:00Z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0x01010093D101AE4CD4884593554946191E747C</vt:lpwstr>
  </property>
</Properties>
</file>